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1D8AF" w14:textId="7B5EB815" w:rsidR="00BD3B2A" w:rsidRPr="00D12731" w:rsidRDefault="00BD3B2A" w:rsidP="00D12731">
      <w:pPr>
        <w:spacing w:before="120" w:after="120" w:line="276" w:lineRule="exact"/>
        <w:ind w:left="4248" w:right="1656"/>
        <w:textAlignment w:val="baseline"/>
        <w:rPr>
          <w:rFonts w:asciiTheme="minorHAnsi" w:eastAsia="Arial" w:hAnsiTheme="minorHAnsi" w:cstheme="minorHAnsi"/>
          <w:color w:val="000000"/>
          <w:lang w:val="es-ES"/>
        </w:rPr>
      </w:pPr>
    </w:p>
    <w:p w14:paraId="4BBA86F7" w14:textId="63EC5BAC" w:rsidR="00D81825" w:rsidRPr="00D12731" w:rsidRDefault="00D81825" w:rsidP="00D12731">
      <w:pPr>
        <w:spacing w:before="120" w:after="120" w:line="276" w:lineRule="exact"/>
        <w:ind w:left="4248" w:right="1656"/>
        <w:textAlignment w:val="baseline"/>
        <w:rPr>
          <w:rFonts w:asciiTheme="minorHAnsi" w:eastAsia="Arial" w:hAnsiTheme="minorHAnsi" w:cstheme="minorHAnsi"/>
          <w:color w:val="000000"/>
          <w:lang w:val="es-ES"/>
        </w:rPr>
      </w:pPr>
    </w:p>
    <w:p w14:paraId="00B1D89F" w14:textId="77777777" w:rsidR="0079343D" w:rsidRDefault="0079343D" w:rsidP="0079343D">
      <w:pPr>
        <w:pStyle w:val="CANALTEXTOAZUL"/>
        <w:spacing w:line="276" w:lineRule="auto"/>
        <w:ind w:left="3402"/>
        <w:rPr>
          <w:sz w:val="22"/>
          <w:szCs w:val="22"/>
        </w:rPr>
      </w:pPr>
    </w:p>
    <w:p w14:paraId="2F5F398C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732F802E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00555A21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656F4960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795EDA37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46E65F40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0EE0EA0D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657FB95B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6FF6C095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6846FCE0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06601B2F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2FFF8C94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79C0CD93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749B6900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091814B9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7BDFAA16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4E8D06A0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1344130D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359B94EB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2CACC1E1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7A96ABA7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01441A7C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2CB8C16B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46E0EC74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3DDC0787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3D199F0F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1AF7D433" w14:textId="77777777" w:rsidR="001A7388" w:rsidRPr="00D12731" w:rsidRDefault="001A7388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30946286" w14:textId="4268D00B" w:rsidR="003D02F1" w:rsidRPr="00D12731" w:rsidRDefault="001A7388" w:rsidP="00D12731">
      <w:pPr>
        <w:pStyle w:val="Ttulo1"/>
        <w:numPr>
          <w:ilvl w:val="0"/>
          <w:numId w:val="0"/>
        </w:numPr>
        <w:spacing w:before="120" w:after="120"/>
        <w:ind w:left="432" w:hanging="432"/>
        <w:jc w:val="center"/>
        <w:rPr>
          <w:rFonts w:asciiTheme="minorHAnsi" w:eastAsia="Arial" w:hAnsiTheme="minorHAnsi" w:cstheme="minorHAnsi"/>
        </w:rPr>
      </w:pPr>
      <w:r w:rsidRPr="00D12731">
        <w:rPr>
          <w:rFonts w:asciiTheme="minorHAnsi" w:eastAsia="Arial" w:hAnsiTheme="minorHAnsi" w:cstheme="minorHAnsi"/>
        </w:rPr>
        <w:t>ANEXO IV</w:t>
      </w:r>
    </w:p>
    <w:p w14:paraId="479478C9" w14:textId="77777777" w:rsidR="001A7388" w:rsidRPr="00D12731" w:rsidRDefault="001A7388" w:rsidP="00D12731">
      <w:pPr>
        <w:spacing w:before="120" w:after="120"/>
        <w:rPr>
          <w:rFonts w:asciiTheme="minorHAnsi" w:hAnsiTheme="minorHAnsi" w:cstheme="minorHAnsi"/>
          <w:lang w:val="es-ES" w:eastAsia="es-ES"/>
        </w:rPr>
      </w:pPr>
    </w:p>
    <w:p w14:paraId="25EA8326" w14:textId="77777777" w:rsidR="001A7388" w:rsidRPr="00D12731" w:rsidRDefault="001A7388" w:rsidP="00AF2321">
      <w:pPr>
        <w:pStyle w:val="Ttulo2"/>
      </w:pPr>
      <w:r w:rsidRPr="00D12731">
        <w:t>“LISTADO DE EQUIPOS PRINCIPALES, SUMINISTRADOR Y POTENCIA ELÉCTRICA”</w:t>
      </w:r>
    </w:p>
    <w:p w14:paraId="14246B49" w14:textId="77777777" w:rsidR="0047310F" w:rsidRDefault="0047310F">
      <w:pPr>
        <w:rPr>
          <w:rFonts w:asciiTheme="minorHAnsi" w:eastAsia="Arial" w:hAnsiTheme="minorHAnsi" w:cstheme="minorHAnsi"/>
          <w:b/>
          <w:color w:val="000000"/>
          <w:lang w:val="es-ES"/>
        </w:rPr>
      </w:pPr>
      <w:r>
        <w:rPr>
          <w:rFonts w:asciiTheme="minorHAnsi" w:eastAsia="Arial" w:hAnsiTheme="minorHAnsi" w:cstheme="minorHAnsi"/>
          <w:b/>
          <w:color w:val="000000"/>
          <w:lang w:val="es-ES"/>
        </w:rPr>
        <w:br w:type="page"/>
      </w:r>
    </w:p>
    <w:p w14:paraId="53C1039E" w14:textId="43F7CA9B" w:rsidR="00D81825" w:rsidRPr="00D12731" w:rsidRDefault="000B26B4" w:rsidP="00F764FD">
      <w:pPr>
        <w:spacing w:before="120" w:after="120"/>
        <w:rPr>
          <w:rFonts w:asciiTheme="minorHAnsi" w:eastAsia="Arial" w:hAnsiTheme="minorHAnsi" w:cstheme="minorHAnsi"/>
          <w:b/>
          <w:color w:val="000000"/>
          <w:lang w:val="es-ES"/>
        </w:rPr>
      </w:pPr>
      <w:r w:rsidRPr="00D12731">
        <w:rPr>
          <w:rFonts w:asciiTheme="minorHAnsi" w:hAnsiTheme="minorHAnsi" w:cstheme="minorHAnsi"/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AB572F" wp14:editId="7A3C8993">
                <wp:simplePos x="0" y="0"/>
                <wp:positionH relativeFrom="page">
                  <wp:posOffset>1100455</wp:posOffset>
                </wp:positionH>
                <wp:positionV relativeFrom="page">
                  <wp:posOffset>1060450</wp:posOffset>
                </wp:positionV>
                <wp:extent cx="5751830" cy="0"/>
                <wp:effectExtent l="0" t="0" r="0" b="0"/>
                <wp:wrapNone/>
                <wp:docPr id="347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1830" cy="0"/>
                        </a:xfrm>
                        <a:prstGeom prst="line">
                          <a:avLst/>
                        </a:prstGeom>
                        <a:noFill/>
                        <a:ln w="8890" cmpd="dbl">
                          <a:solidFill>
                            <a:srgbClr val="63636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AC27F" id="Line 22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6.65pt,83.5pt" to="539.55pt,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eVluAEAAFMDAAAOAAAAZHJzL2Uyb0RvYy54bWysU8Fu2zAMvQ/YPwi6L05atM2MOD2kay9d&#10;F6DdB9CSbAuTREFUYufvJ6lJVnS3ojBAUCL5/PhIrW4na9heBdLoGr6YzTlTTqDUrm/475f7b0vO&#10;KIKTYNCphh8U8dv11y+r0dfqAgc0UgWWQBzVo2/4EKOvq4rEoCzQDL1yKdhhsBDTMfSVDDAmdGuq&#10;i/n8uhoxSB9QKKJ0e/ca5OuC33VKxF9dRyoy0/DELRYbim2zrdYrqPsAftDiSAM+wMKCdumnZ6g7&#10;iMB2Qf8HZbUISNjFmUBbYddpoUoPqZvF/F03zwN4VXpJ4pA/y0SfByue9hu3DZm6mNyzf0Txh5jD&#10;zQCuV4XAy8GnwS2yVNXoqT6X5AP5bWDt+BNlyoFdxKLC1AWbIVN/bCpiH85iqykykS6vbq4Wy8s0&#10;E3GKVVCfCn2g+KDQsuw03GiXdYAa9o8UMxGoTyn52uG9NqbM0jg2Nny5/J6RrZcNl60ptYRGy5yX&#10;Kyj07cYEtoe0GNeX+SsNpsjbtIA7JwvuoED+OPoRtHn1Ew/jjrpkKfLeUd2iPGzDSa80uUL4uGV5&#10;Nd6eS/W/t7D+CwAA//8DAFBLAwQUAAYACAAAACEAAZ3mtt4AAAAMAQAADwAAAGRycy9kb3ducmV2&#10;LnhtbEyPQUvDQBCF74L/YRnBm92kgabGbIoUCr2ItHrwuM2O2WB2NmY3afz3TqGgt3kzjzffKzez&#10;68SEQ2g9KUgXCQik2puWGgXvb7uHNYgQNRndeUIFPxhgU93elLow/kwHnI6xERxCodAKbIx9IWWo&#10;LTodFr5H4tunH5yOLIdGmkGfOdx1cpkkK+l0S/zB6h63Fuuv4+gUxN04rfcfvVzuUxvHl0xuX78n&#10;pe7v5ucnEBHn+GeGCz6jQ8VMJz+SCaJjnWcZW3lY5Vzq4kjyxxTE6bqSVSn/l6h+AQAA//8DAFBL&#10;AQItABQABgAIAAAAIQC2gziS/gAAAOEBAAATAAAAAAAAAAAAAAAAAAAAAABbQ29udGVudF9UeXBl&#10;c10ueG1sUEsBAi0AFAAGAAgAAAAhADj9If/WAAAAlAEAAAsAAAAAAAAAAAAAAAAALwEAAF9yZWxz&#10;Ly5yZWxzUEsBAi0AFAAGAAgAAAAhAMVF5WW4AQAAUwMAAA4AAAAAAAAAAAAAAAAALgIAAGRycy9l&#10;Mm9Eb2MueG1sUEsBAi0AFAAGAAgAAAAhAAGd5rbeAAAADAEAAA8AAAAAAAAAAAAAAAAAEgQAAGRy&#10;cy9kb3ducmV2LnhtbFBLBQYAAAAABAAEAPMAAAAdBQAAAAA=&#10;" strokecolor="#636363" strokeweight=".7pt">
                <v:stroke linestyle="thinThin"/>
                <w10:wrap anchorx="page" anchory="page"/>
              </v:line>
            </w:pict>
          </mc:Fallback>
        </mc:AlternateContent>
      </w:r>
      <w:r w:rsidR="006270CF" w:rsidRPr="00D12731">
        <w:rPr>
          <w:rFonts w:asciiTheme="minorHAnsi" w:eastAsia="Arial" w:hAnsiTheme="minorHAnsi" w:cstheme="minorHAnsi"/>
          <w:b/>
          <w:color w:val="000000"/>
          <w:lang w:val="es-ES"/>
        </w:rPr>
        <w:t>LISTADO DE EQUIPOS ELECTRICOS</w:t>
      </w:r>
    </w:p>
    <w:p w14:paraId="2EB49ACB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1"/>
        <w:gridCol w:w="994"/>
        <w:gridCol w:w="1560"/>
        <w:gridCol w:w="2136"/>
      </w:tblGrid>
      <w:tr w:rsidR="00D81825" w:rsidRPr="00D12731" w14:paraId="46DD39C8" w14:textId="77777777">
        <w:trPr>
          <w:trHeight w:hRule="exact" w:val="451"/>
        </w:trPr>
        <w:tc>
          <w:tcPr>
            <w:tcW w:w="59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EFEFEF" w:fill="EFEFEF"/>
            <w:vAlign w:val="center"/>
          </w:tcPr>
          <w:p w14:paraId="61A321C7" w14:textId="77777777" w:rsidR="00D81825" w:rsidRPr="00D12731" w:rsidRDefault="006270CF" w:rsidP="00D12731">
            <w:pPr>
              <w:spacing w:before="120" w:after="120" w:line="270" w:lineRule="exact"/>
              <w:ind w:left="125"/>
              <w:textAlignment w:val="baseline"/>
              <w:rPr>
                <w:rFonts w:asciiTheme="minorHAnsi" w:eastAsia="Calibri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b/>
                <w:color w:val="000000"/>
                <w:lang w:val="es-ES"/>
              </w:rPr>
              <w:t>Elementos</w:t>
            </w:r>
          </w:p>
        </w:tc>
        <w:tc>
          <w:tcPr>
            <w:tcW w:w="9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EFEFEF" w:fill="EFEFEF"/>
            <w:vAlign w:val="center"/>
          </w:tcPr>
          <w:p w14:paraId="4A53CCCC" w14:textId="77777777" w:rsidR="00D81825" w:rsidRPr="00D12731" w:rsidRDefault="006270CF" w:rsidP="00D12731">
            <w:pPr>
              <w:spacing w:before="120" w:after="120" w:line="270" w:lineRule="exact"/>
              <w:jc w:val="center"/>
              <w:textAlignment w:val="baseline"/>
              <w:rPr>
                <w:rFonts w:asciiTheme="minorHAnsi" w:eastAsia="Calibri" w:hAnsiTheme="minorHAnsi" w:cstheme="minorHAnsi"/>
                <w:b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Calibri" w:hAnsiTheme="minorHAnsi" w:cstheme="minorHAnsi"/>
                <w:b/>
                <w:color w:val="000000"/>
                <w:lang w:val="es-ES"/>
              </w:rPr>
              <w:t>uds</w:t>
            </w:r>
            <w:proofErr w:type="spellEnd"/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EFEFEF" w:fill="EFEFEF"/>
            <w:vAlign w:val="center"/>
          </w:tcPr>
          <w:p w14:paraId="0BE49178" w14:textId="77777777" w:rsidR="00D81825" w:rsidRPr="00D12731" w:rsidRDefault="006270CF" w:rsidP="00D12731">
            <w:pPr>
              <w:spacing w:before="120" w:after="120" w:line="270" w:lineRule="exact"/>
              <w:jc w:val="center"/>
              <w:textAlignment w:val="baseline"/>
              <w:rPr>
                <w:rFonts w:asciiTheme="minorHAnsi" w:eastAsia="Calibri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b/>
                <w:color w:val="000000"/>
                <w:lang w:val="es-ES"/>
              </w:rPr>
              <w:t>marca</w:t>
            </w:r>
          </w:p>
        </w:tc>
        <w:tc>
          <w:tcPr>
            <w:tcW w:w="21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EFEFEF" w:fill="EFEFEF"/>
            <w:vAlign w:val="center"/>
          </w:tcPr>
          <w:p w14:paraId="5AAD5686" w14:textId="77777777" w:rsidR="00D81825" w:rsidRPr="00D12731" w:rsidRDefault="006270CF" w:rsidP="00D12731">
            <w:pPr>
              <w:spacing w:before="120" w:after="120" w:line="270" w:lineRule="exact"/>
              <w:ind w:left="106"/>
              <w:textAlignment w:val="baseline"/>
              <w:rPr>
                <w:rFonts w:asciiTheme="minorHAnsi" w:eastAsia="Calibri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b/>
                <w:color w:val="000000"/>
                <w:lang w:val="es-ES"/>
              </w:rPr>
              <w:t>Localización</w:t>
            </w:r>
          </w:p>
        </w:tc>
      </w:tr>
      <w:tr w:rsidR="00D81825" w:rsidRPr="00D12731" w14:paraId="7AEA1A92" w14:textId="77777777" w:rsidTr="0047310F">
        <w:trPr>
          <w:trHeight w:hRule="exact" w:val="539"/>
        </w:trPr>
        <w:tc>
          <w:tcPr>
            <w:tcW w:w="59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  <w:vAlign w:val="center"/>
          </w:tcPr>
          <w:p w14:paraId="2FFE8519" w14:textId="77777777" w:rsidR="00D81825" w:rsidRPr="00D12731" w:rsidRDefault="006270CF" w:rsidP="00D12731">
            <w:pPr>
              <w:spacing w:before="120" w:after="120" w:line="255" w:lineRule="exact"/>
              <w:ind w:left="125"/>
              <w:textAlignment w:val="baseline"/>
              <w:rPr>
                <w:rFonts w:asciiTheme="minorHAnsi" w:eastAsia="Calibri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b/>
                <w:color w:val="000000"/>
                <w:lang w:val="es-ES"/>
              </w:rPr>
              <w:t>Subestación 45/11kV-30MVA</w:t>
            </w:r>
          </w:p>
        </w:tc>
        <w:tc>
          <w:tcPr>
            <w:tcW w:w="9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5244E8F2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38A97617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21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58241297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D81825" w:rsidRPr="00D12731" w14:paraId="05206F2E" w14:textId="77777777" w:rsidTr="0047310F">
        <w:trPr>
          <w:trHeight w:hRule="exact" w:val="419"/>
        </w:trPr>
        <w:tc>
          <w:tcPr>
            <w:tcW w:w="59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20A4C94" w14:textId="77777777" w:rsidR="00D81825" w:rsidRPr="00D12731" w:rsidRDefault="006270CF" w:rsidP="00D12731">
            <w:pPr>
              <w:spacing w:before="120" w:after="120" w:line="237" w:lineRule="exact"/>
              <w:ind w:left="125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LINEA DE A.T. 45kV, 4 km</w:t>
            </w:r>
          </w:p>
        </w:tc>
        <w:tc>
          <w:tcPr>
            <w:tcW w:w="9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0286EDA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A319E08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3M</w:t>
            </w:r>
          </w:p>
        </w:tc>
        <w:tc>
          <w:tcPr>
            <w:tcW w:w="21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C88548D" w14:textId="77777777" w:rsidR="00D81825" w:rsidRPr="00D12731" w:rsidRDefault="006270CF" w:rsidP="00D12731">
            <w:pPr>
              <w:spacing w:before="120" w:after="120" w:line="237" w:lineRule="exact"/>
              <w:ind w:left="106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Subterránea</w:t>
            </w:r>
          </w:p>
        </w:tc>
      </w:tr>
      <w:tr w:rsidR="00D81825" w:rsidRPr="00D12731" w14:paraId="71F1EEA6" w14:textId="77777777" w:rsidTr="0047310F">
        <w:trPr>
          <w:trHeight w:hRule="exact" w:val="425"/>
        </w:trPr>
        <w:tc>
          <w:tcPr>
            <w:tcW w:w="59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855F5E7" w14:textId="77777777" w:rsidR="00D81825" w:rsidRPr="00D12731" w:rsidRDefault="006270CF" w:rsidP="00D12731">
            <w:pPr>
              <w:spacing w:before="120" w:after="120" w:line="237" w:lineRule="exact"/>
              <w:ind w:left="125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SECCIONADOR GENERAL, 52 KV 1250ª</w:t>
            </w:r>
          </w:p>
        </w:tc>
        <w:tc>
          <w:tcPr>
            <w:tcW w:w="9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4C76F9E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211CBEE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Combinado</w:t>
            </w:r>
          </w:p>
        </w:tc>
        <w:tc>
          <w:tcPr>
            <w:tcW w:w="21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FC92088" w14:textId="77777777" w:rsidR="00D81825" w:rsidRPr="00D12731" w:rsidRDefault="006270CF" w:rsidP="00D12731">
            <w:pPr>
              <w:spacing w:before="120" w:after="120" w:line="237" w:lineRule="exact"/>
              <w:ind w:left="106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Subestación</w:t>
            </w:r>
          </w:p>
        </w:tc>
      </w:tr>
      <w:tr w:rsidR="00D81825" w:rsidRPr="00D12731" w14:paraId="3DDA334D" w14:textId="77777777" w:rsidTr="0047310F">
        <w:trPr>
          <w:trHeight w:hRule="exact" w:val="431"/>
        </w:trPr>
        <w:tc>
          <w:tcPr>
            <w:tcW w:w="59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95D5010" w14:textId="77777777" w:rsidR="00D81825" w:rsidRPr="00D12731" w:rsidRDefault="006270CF" w:rsidP="00D12731">
            <w:pPr>
              <w:spacing w:before="120" w:after="120" w:line="237" w:lineRule="exact"/>
              <w:ind w:left="125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AUTOVALVULAS 50V, 10000 A</w:t>
            </w:r>
          </w:p>
        </w:tc>
        <w:tc>
          <w:tcPr>
            <w:tcW w:w="9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BD55619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254C039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No visible</w:t>
            </w:r>
          </w:p>
        </w:tc>
        <w:tc>
          <w:tcPr>
            <w:tcW w:w="21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85EF498" w14:textId="77777777" w:rsidR="00D81825" w:rsidRPr="00D12731" w:rsidRDefault="006270CF" w:rsidP="00D12731">
            <w:pPr>
              <w:spacing w:before="120" w:after="120" w:line="237" w:lineRule="exact"/>
              <w:ind w:left="106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Subestación</w:t>
            </w:r>
          </w:p>
        </w:tc>
      </w:tr>
      <w:tr w:rsidR="00D81825" w:rsidRPr="00D12731" w14:paraId="32C2EE3E" w14:textId="77777777" w:rsidTr="0047310F">
        <w:trPr>
          <w:trHeight w:hRule="exact" w:val="423"/>
        </w:trPr>
        <w:tc>
          <w:tcPr>
            <w:tcW w:w="59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6EEF7C3" w14:textId="77777777" w:rsidR="00D81825" w:rsidRPr="00D12731" w:rsidRDefault="006270CF" w:rsidP="00D12731">
            <w:pPr>
              <w:spacing w:before="120" w:after="120" w:line="237" w:lineRule="exact"/>
              <w:ind w:left="125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RELÉS PROTECCIÓN</w:t>
            </w:r>
          </w:p>
        </w:tc>
        <w:tc>
          <w:tcPr>
            <w:tcW w:w="9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8A3ECD9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Varios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3C22828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Visible</w:t>
            </w:r>
          </w:p>
        </w:tc>
        <w:tc>
          <w:tcPr>
            <w:tcW w:w="21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A8B72E0" w14:textId="77777777" w:rsidR="00D81825" w:rsidRPr="00D12731" w:rsidRDefault="006270CF" w:rsidP="00D12731">
            <w:pPr>
              <w:spacing w:before="120" w:after="120" w:line="245" w:lineRule="exact"/>
              <w:ind w:left="106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Edificio cogeneración</w:t>
            </w:r>
          </w:p>
        </w:tc>
      </w:tr>
      <w:tr w:rsidR="00D81825" w:rsidRPr="00D12731" w14:paraId="36637191" w14:textId="77777777" w:rsidTr="0047310F">
        <w:trPr>
          <w:trHeight w:hRule="exact" w:val="429"/>
        </w:trPr>
        <w:tc>
          <w:tcPr>
            <w:tcW w:w="59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B3A8574" w14:textId="77777777" w:rsidR="00D81825" w:rsidRPr="00D12731" w:rsidRDefault="006270CF" w:rsidP="00D12731">
            <w:pPr>
              <w:spacing w:before="120" w:after="120" w:line="237" w:lineRule="exact"/>
              <w:ind w:left="125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TRAFOS DE TENSIÓN, 45KV</w:t>
            </w:r>
          </w:p>
        </w:tc>
        <w:tc>
          <w:tcPr>
            <w:tcW w:w="9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F1EB78B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874017A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Arteche</w:t>
            </w:r>
          </w:p>
        </w:tc>
        <w:tc>
          <w:tcPr>
            <w:tcW w:w="21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5695EB8" w14:textId="77777777" w:rsidR="00D81825" w:rsidRPr="00D12731" w:rsidRDefault="006270CF" w:rsidP="00D12731">
            <w:pPr>
              <w:spacing w:before="120" w:after="120" w:line="237" w:lineRule="exact"/>
              <w:ind w:left="106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Subestación</w:t>
            </w:r>
          </w:p>
        </w:tc>
      </w:tr>
      <w:tr w:rsidR="00D81825" w:rsidRPr="00D12731" w14:paraId="78A5D75F" w14:textId="77777777" w:rsidTr="0047310F">
        <w:trPr>
          <w:trHeight w:hRule="exact" w:val="421"/>
        </w:trPr>
        <w:tc>
          <w:tcPr>
            <w:tcW w:w="59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0088E69" w14:textId="77777777" w:rsidR="00D81825" w:rsidRPr="00D12731" w:rsidRDefault="006270CF" w:rsidP="00D12731">
            <w:pPr>
              <w:spacing w:before="120" w:after="120" w:line="237" w:lineRule="exact"/>
              <w:ind w:left="125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INTERRUPTOR GENERAL, Un 52000</w:t>
            </w:r>
          </w:p>
        </w:tc>
        <w:tc>
          <w:tcPr>
            <w:tcW w:w="9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34C179B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9325766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ABB</w:t>
            </w:r>
          </w:p>
        </w:tc>
        <w:tc>
          <w:tcPr>
            <w:tcW w:w="21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B4F9F7A" w14:textId="77777777" w:rsidR="00D81825" w:rsidRPr="00D12731" w:rsidRDefault="006270CF" w:rsidP="00D12731">
            <w:pPr>
              <w:spacing w:before="120" w:after="120" w:line="237" w:lineRule="exact"/>
              <w:ind w:left="106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Subestación</w:t>
            </w:r>
          </w:p>
        </w:tc>
      </w:tr>
      <w:tr w:rsidR="00D81825" w:rsidRPr="00D12731" w14:paraId="0B31C196" w14:textId="77777777" w:rsidTr="0047310F">
        <w:trPr>
          <w:trHeight w:hRule="exact" w:val="427"/>
        </w:trPr>
        <w:tc>
          <w:tcPr>
            <w:tcW w:w="59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D443F5E" w14:textId="77777777" w:rsidR="00D81825" w:rsidRPr="00D12731" w:rsidRDefault="006270CF" w:rsidP="00D12731">
            <w:pPr>
              <w:spacing w:before="120" w:after="120" w:line="237" w:lineRule="exact"/>
              <w:ind w:left="125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TRAFOS DE INTENSIDAD PROTECCION Y MEDIDA, 45 KV</w:t>
            </w:r>
          </w:p>
        </w:tc>
        <w:tc>
          <w:tcPr>
            <w:tcW w:w="9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E3FA356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A69D7D5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Arteche</w:t>
            </w:r>
          </w:p>
        </w:tc>
        <w:tc>
          <w:tcPr>
            <w:tcW w:w="21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989EC0F" w14:textId="77777777" w:rsidR="00D81825" w:rsidRPr="00D12731" w:rsidRDefault="006270CF" w:rsidP="00D12731">
            <w:pPr>
              <w:spacing w:before="120" w:after="120" w:line="237" w:lineRule="exact"/>
              <w:ind w:left="106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Subestación</w:t>
            </w:r>
          </w:p>
        </w:tc>
      </w:tr>
      <w:tr w:rsidR="00D81825" w:rsidRPr="00D12731" w14:paraId="345E061F" w14:textId="77777777" w:rsidTr="0047310F">
        <w:trPr>
          <w:trHeight w:hRule="exact" w:val="433"/>
        </w:trPr>
        <w:tc>
          <w:tcPr>
            <w:tcW w:w="59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EDC4B92" w14:textId="77777777" w:rsidR="00D81825" w:rsidRPr="00D12731" w:rsidRDefault="006270CF" w:rsidP="00D12731">
            <w:pPr>
              <w:spacing w:before="120" w:after="120" w:line="237" w:lineRule="exact"/>
              <w:ind w:left="125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TRANSFORMADOR DE POTENCIA, 30MVA</w:t>
            </w:r>
          </w:p>
        </w:tc>
        <w:tc>
          <w:tcPr>
            <w:tcW w:w="9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44BDCBB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D5FD0B7" w14:textId="77777777" w:rsidR="00D81825" w:rsidRPr="00D12731" w:rsidRDefault="006270CF" w:rsidP="00D12731">
            <w:pPr>
              <w:spacing w:before="120" w:after="120" w:line="245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Alkargo</w:t>
            </w:r>
            <w:proofErr w:type="spellEnd"/>
          </w:p>
        </w:tc>
        <w:tc>
          <w:tcPr>
            <w:tcW w:w="21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FD6F411" w14:textId="77777777" w:rsidR="00D81825" w:rsidRPr="00D12731" w:rsidRDefault="006270CF" w:rsidP="00D12731">
            <w:pPr>
              <w:spacing w:before="120" w:after="120" w:line="237" w:lineRule="exact"/>
              <w:ind w:left="106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Subestación</w:t>
            </w:r>
          </w:p>
        </w:tc>
      </w:tr>
      <w:tr w:rsidR="00D81825" w:rsidRPr="00D12731" w14:paraId="05B89394" w14:textId="77777777" w:rsidTr="0047310F">
        <w:trPr>
          <w:trHeight w:hRule="exact" w:val="425"/>
        </w:trPr>
        <w:tc>
          <w:tcPr>
            <w:tcW w:w="59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61D93DA" w14:textId="77777777" w:rsidR="00D81825" w:rsidRPr="00D12731" w:rsidRDefault="006270CF" w:rsidP="00D12731">
            <w:pPr>
              <w:spacing w:before="120" w:after="120" w:line="237" w:lineRule="exact"/>
              <w:ind w:left="125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CELDAS DE </w:t>
            </w:r>
            <w:r w:rsidR="00BD217E"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ACOPLAMIENTO,</w:t>
            </w: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 11KV</w:t>
            </w:r>
          </w:p>
        </w:tc>
        <w:tc>
          <w:tcPr>
            <w:tcW w:w="9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7BDDBB4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10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9A24323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Merlin</w:t>
            </w:r>
            <w:proofErr w:type="spellEnd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Gerin</w:t>
            </w:r>
            <w:proofErr w:type="spellEnd"/>
          </w:p>
        </w:tc>
        <w:tc>
          <w:tcPr>
            <w:tcW w:w="21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0F658C8" w14:textId="77777777" w:rsidR="00D81825" w:rsidRPr="00D12731" w:rsidRDefault="006270CF" w:rsidP="00D12731">
            <w:pPr>
              <w:spacing w:before="120" w:after="120" w:line="246" w:lineRule="exact"/>
              <w:ind w:left="106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Edificio cogeneración</w:t>
            </w:r>
          </w:p>
        </w:tc>
      </w:tr>
      <w:tr w:rsidR="00D81825" w:rsidRPr="00D12731" w14:paraId="4B9AD6E8" w14:textId="77777777" w:rsidTr="0047310F">
        <w:trPr>
          <w:trHeight w:hRule="exact" w:val="403"/>
        </w:trPr>
        <w:tc>
          <w:tcPr>
            <w:tcW w:w="59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5023A9C" w14:textId="77777777" w:rsidR="00D81825" w:rsidRPr="00D12731" w:rsidRDefault="006270CF" w:rsidP="00D12731">
            <w:pPr>
              <w:spacing w:before="120" w:after="120" w:line="237" w:lineRule="exact"/>
              <w:ind w:left="125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TRAFO SECADO, 1250KVA, 11000/400V</w:t>
            </w:r>
          </w:p>
        </w:tc>
        <w:tc>
          <w:tcPr>
            <w:tcW w:w="9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18F273C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BE0D19D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Merlin</w:t>
            </w:r>
            <w:proofErr w:type="spellEnd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Gerin</w:t>
            </w:r>
            <w:proofErr w:type="spellEnd"/>
          </w:p>
        </w:tc>
        <w:tc>
          <w:tcPr>
            <w:tcW w:w="21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AD65580" w14:textId="77777777" w:rsidR="00D81825" w:rsidRPr="00D12731" w:rsidRDefault="006270CF" w:rsidP="00D12731">
            <w:pPr>
              <w:spacing w:before="120" w:after="120" w:line="246" w:lineRule="exact"/>
              <w:ind w:left="106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Edificio cogeneración</w:t>
            </w:r>
          </w:p>
        </w:tc>
      </w:tr>
      <w:tr w:rsidR="00D81825" w:rsidRPr="00D12731" w14:paraId="3CFF9390" w14:textId="77777777" w:rsidTr="00F764FD">
        <w:trPr>
          <w:trHeight w:hRule="exact" w:val="429"/>
        </w:trPr>
        <w:tc>
          <w:tcPr>
            <w:tcW w:w="59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E336018" w14:textId="77777777" w:rsidR="00D81825" w:rsidRPr="00D12731" w:rsidRDefault="006270CF" w:rsidP="00D12731">
            <w:pPr>
              <w:spacing w:before="120" w:after="120" w:line="237" w:lineRule="exact"/>
              <w:ind w:left="125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TRAFO COMPOSTAJE, 1600KVA, 11000/400V</w:t>
            </w:r>
          </w:p>
        </w:tc>
        <w:tc>
          <w:tcPr>
            <w:tcW w:w="9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3FA3C14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1DFB06C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Merlin</w:t>
            </w:r>
            <w:proofErr w:type="spellEnd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Gerin</w:t>
            </w:r>
            <w:proofErr w:type="spellEnd"/>
          </w:p>
        </w:tc>
        <w:tc>
          <w:tcPr>
            <w:tcW w:w="21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D7FDAF4" w14:textId="77777777" w:rsidR="00D81825" w:rsidRPr="00D12731" w:rsidRDefault="006270CF" w:rsidP="00D12731">
            <w:pPr>
              <w:spacing w:before="120" w:after="120" w:line="237" w:lineRule="exact"/>
              <w:ind w:left="106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Edificio efluentes</w:t>
            </w:r>
          </w:p>
        </w:tc>
      </w:tr>
      <w:tr w:rsidR="00D81825" w:rsidRPr="00D12731" w14:paraId="7BFB0D02" w14:textId="77777777" w:rsidTr="0047310F">
        <w:trPr>
          <w:trHeight w:hRule="exact" w:val="430"/>
        </w:trPr>
        <w:tc>
          <w:tcPr>
            <w:tcW w:w="59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3CCDBBF" w14:textId="77777777" w:rsidR="00D81825" w:rsidRPr="00D12731" w:rsidRDefault="006270CF" w:rsidP="00D12731">
            <w:pPr>
              <w:spacing w:before="120" w:after="120" w:line="245" w:lineRule="exact"/>
              <w:ind w:left="125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CT </w:t>
            </w:r>
            <w:proofErr w:type="gram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COMPACTO ,</w:t>
            </w:r>
            <w:proofErr w:type="gramEnd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 gama SM6, modelo JLJSQM25</w:t>
            </w:r>
          </w:p>
        </w:tc>
        <w:tc>
          <w:tcPr>
            <w:tcW w:w="9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516FF75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E5319DF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SCHENEIDER</w:t>
            </w:r>
          </w:p>
        </w:tc>
        <w:tc>
          <w:tcPr>
            <w:tcW w:w="21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5146F36" w14:textId="77777777" w:rsidR="00D81825" w:rsidRPr="00D12731" w:rsidRDefault="006270CF" w:rsidP="00D12731">
            <w:pPr>
              <w:spacing w:before="120" w:after="120" w:line="237" w:lineRule="exact"/>
              <w:ind w:left="106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Vertedero</w:t>
            </w:r>
          </w:p>
        </w:tc>
      </w:tr>
      <w:tr w:rsidR="00D81825" w:rsidRPr="00D12731" w14:paraId="26C57B0A" w14:textId="77777777" w:rsidTr="00F764FD">
        <w:trPr>
          <w:trHeight w:hRule="exact" w:val="664"/>
        </w:trPr>
        <w:tc>
          <w:tcPr>
            <w:tcW w:w="59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92EEDE0" w14:textId="77777777" w:rsidR="00D81825" w:rsidRPr="00D12731" w:rsidRDefault="006270CF" w:rsidP="00D12731">
            <w:pPr>
              <w:spacing w:before="120" w:after="120" w:line="237" w:lineRule="exact"/>
              <w:ind w:left="125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TRAFO VERTEDERO 160KVA, 11000/420V</w:t>
            </w:r>
          </w:p>
        </w:tc>
        <w:tc>
          <w:tcPr>
            <w:tcW w:w="9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86896CC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F6DE394" w14:textId="77777777" w:rsidR="00D81825" w:rsidRPr="00D12731" w:rsidRDefault="006270CF" w:rsidP="00D12731">
            <w:pPr>
              <w:spacing w:before="120" w:after="120" w:line="237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IMEFY</w:t>
            </w:r>
          </w:p>
        </w:tc>
        <w:tc>
          <w:tcPr>
            <w:tcW w:w="21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5C08BF1" w14:textId="77777777" w:rsidR="00D81825" w:rsidRPr="00D12731" w:rsidRDefault="006270CF" w:rsidP="00D12731">
            <w:pPr>
              <w:spacing w:before="120" w:after="120" w:line="237" w:lineRule="exact"/>
              <w:ind w:left="106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Vertedero</w:t>
            </w:r>
          </w:p>
        </w:tc>
      </w:tr>
    </w:tbl>
    <w:p w14:paraId="010DE3FC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</w:rPr>
      </w:pPr>
    </w:p>
    <w:p w14:paraId="0CEFFA9D" w14:textId="77777777" w:rsidR="00D81825" w:rsidRPr="00D12731" w:rsidRDefault="006270CF" w:rsidP="00D12731">
      <w:pPr>
        <w:spacing w:before="120" w:after="120" w:line="229" w:lineRule="exact"/>
        <w:jc w:val="center"/>
        <w:textAlignment w:val="baseline"/>
        <w:rPr>
          <w:rFonts w:asciiTheme="minorHAnsi" w:eastAsia="Arial" w:hAnsiTheme="minorHAnsi" w:cstheme="minorHAnsi"/>
          <w:b/>
          <w:color w:val="000000"/>
          <w:lang w:val="es-ES"/>
        </w:rPr>
      </w:pPr>
      <w:r w:rsidRPr="00D12731">
        <w:rPr>
          <w:rFonts w:asciiTheme="minorHAnsi" w:eastAsia="Arial" w:hAnsiTheme="minorHAnsi" w:cstheme="minorHAnsi"/>
          <w:b/>
          <w:color w:val="000000"/>
          <w:lang w:val="es-ES"/>
        </w:rPr>
        <w:t>LISTADO DE EQUIPOS MECANICOS</w:t>
      </w:r>
    </w:p>
    <w:p w14:paraId="6D6E1820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</w:rPr>
      </w:pPr>
    </w:p>
    <w:tbl>
      <w:tblPr>
        <w:tblW w:w="10649" w:type="dxa"/>
        <w:tblInd w:w="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"/>
        <w:gridCol w:w="4793"/>
        <w:gridCol w:w="17"/>
        <w:gridCol w:w="2181"/>
        <w:gridCol w:w="17"/>
        <w:gridCol w:w="3607"/>
        <w:gridCol w:w="22"/>
      </w:tblGrid>
      <w:tr w:rsidR="00D81825" w:rsidRPr="00D12731" w14:paraId="3B2356CD" w14:textId="77777777" w:rsidTr="0047310F">
        <w:trPr>
          <w:gridBefore w:val="1"/>
          <w:wBefore w:w="12" w:type="dxa"/>
          <w:trHeight w:hRule="exact" w:val="459"/>
        </w:trPr>
        <w:tc>
          <w:tcPr>
            <w:tcW w:w="48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EFEFEF" w:fill="EFEFEF"/>
            <w:vAlign w:val="center"/>
          </w:tcPr>
          <w:p w14:paraId="33A066B8" w14:textId="77777777" w:rsidR="00D81825" w:rsidRPr="00D12731" w:rsidRDefault="006270CF" w:rsidP="00D12731">
            <w:pPr>
              <w:spacing w:before="120" w:after="120" w:line="199" w:lineRule="exact"/>
              <w:ind w:right="1982"/>
              <w:jc w:val="right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EQUIPO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EFEFEF" w:fill="EFEFEF"/>
            <w:vAlign w:val="center"/>
          </w:tcPr>
          <w:p w14:paraId="2B91700B" w14:textId="77777777" w:rsidR="00D81825" w:rsidRPr="00D12731" w:rsidRDefault="006270CF" w:rsidP="00D12731">
            <w:pPr>
              <w:spacing w:before="120" w:after="120" w:line="199" w:lineRule="exact"/>
              <w:ind w:left="692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MARCA</w:t>
            </w:r>
          </w:p>
        </w:tc>
        <w:tc>
          <w:tcPr>
            <w:tcW w:w="362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EFEFEF" w:fill="EFEFEF"/>
            <w:vAlign w:val="center"/>
          </w:tcPr>
          <w:p w14:paraId="05842F9D" w14:textId="77777777" w:rsidR="00D81825" w:rsidRPr="00D12731" w:rsidRDefault="006270CF" w:rsidP="00D12731">
            <w:pPr>
              <w:spacing w:before="120" w:after="120" w:line="201" w:lineRule="exact"/>
              <w:ind w:left="1058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LOCALIZACIÓN</w:t>
            </w:r>
          </w:p>
        </w:tc>
      </w:tr>
      <w:tr w:rsidR="00D81825" w:rsidRPr="00D12731" w14:paraId="0C1E9D68" w14:textId="77777777" w:rsidTr="0047310F">
        <w:trPr>
          <w:gridBefore w:val="1"/>
          <w:wBefore w:w="12" w:type="dxa"/>
          <w:trHeight w:hRule="exact" w:val="423"/>
        </w:trPr>
        <w:tc>
          <w:tcPr>
            <w:tcW w:w="48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  <w:vAlign w:val="center"/>
          </w:tcPr>
          <w:p w14:paraId="55C5DC39" w14:textId="77777777" w:rsidR="00D81825" w:rsidRPr="00D12731" w:rsidRDefault="006270CF" w:rsidP="00D12731">
            <w:pPr>
              <w:spacing w:before="120" w:after="120" w:line="204" w:lineRule="exact"/>
              <w:ind w:left="77"/>
              <w:textAlignment w:val="baseline"/>
              <w:rPr>
                <w:rFonts w:asciiTheme="minorHAnsi" w:eastAsia="Arial" w:hAnsiTheme="minorHAnsi" w:cstheme="minorHAnsi"/>
                <w:b/>
                <w:i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i/>
                <w:color w:val="000000"/>
                <w:lang w:val="es-ES"/>
              </w:rPr>
              <w:t>RECEPCION DE FANGOS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229E6A2C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362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325BF04E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D81825" w:rsidRPr="00D12731" w14:paraId="052F5ABF" w14:textId="77777777" w:rsidTr="0047310F">
        <w:trPr>
          <w:gridBefore w:val="1"/>
          <w:wBefore w:w="12" w:type="dxa"/>
          <w:trHeight w:hRule="exact" w:val="429"/>
        </w:trPr>
        <w:tc>
          <w:tcPr>
            <w:tcW w:w="48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D8953AF" w14:textId="77777777" w:rsidR="00D81825" w:rsidRPr="00D12731" w:rsidRDefault="006270CF" w:rsidP="00D12731">
            <w:pPr>
              <w:spacing w:before="120" w:after="120" w:line="204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BASCULAS DE PESAJE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85C1D30" w14:textId="77777777" w:rsidR="00D81825" w:rsidRPr="00D12731" w:rsidRDefault="006270CF" w:rsidP="00D12731">
            <w:pPr>
              <w:spacing w:before="120" w:after="120" w:line="20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GRUPO EPELSA</w:t>
            </w:r>
          </w:p>
        </w:tc>
        <w:tc>
          <w:tcPr>
            <w:tcW w:w="362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0D8B89E" w14:textId="77777777" w:rsidR="00D81825" w:rsidRPr="00D12731" w:rsidRDefault="006270CF" w:rsidP="00D12731">
            <w:pPr>
              <w:spacing w:before="120" w:after="120" w:line="204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PUERTA DE ENTRADA</w:t>
            </w:r>
          </w:p>
        </w:tc>
      </w:tr>
      <w:tr w:rsidR="00D81825" w:rsidRPr="00D12731" w14:paraId="1BC0205D" w14:textId="77777777" w:rsidTr="00661BA2">
        <w:trPr>
          <w:gridBefore w:val="1"/>
          <w:wBefore w:w="12" w:type="dxa"/>
          <w:trHeight w:hRule="exact" w:val="577"/>
        </w:trPr>
        <w:tc>
          <w:tcPr>
            <w:tcW w:w="48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4B90098" w14:textId="77777777" w:rsidR="00D81825" w:rsidRPr="00D12731" w:rsidRDefault="006270CF" w:rsidP="00D12731">
            <w:pPr>
              <w:spacing w:before="120" w:after="120" w:line="199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 TOLVAS DE RECEPCION DE FANGOS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8588B54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PROCOME</w:t>
            </w:r>
          </w:p>
        </w:tc>
        <w:tc>
          <w:tcPr>
            <w:tcW w:w="362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7E5F3A1" w14:textId="77777777" w:rsidR="00D81825" w:rsidRPr="00D12731" w:rsidRDefault="006270CF" w:rsidP="00D12731">
            <w:pPr>
              <w:spacing w:before="120" w:after="120" w:line="210" w:lineRule="exact"/>
              <w:ind w:left="72" w:right="504"/>
              <w:textAlignment w:val="baseline"/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  <w:t>NAVE DE RECEPCION DE FANGOS. FOSO</w:t>
            </w:r>
          </w:p>
        </w:tc>
      </w:tr>
      <w:tr w:rsidR="00D81825" w:rsidRPr="00D12731" w14:paraId="72A045EA" w14:textId="77777777" w:rsidTr="00661BA2">
        <w:trPr>
          <w:gridBefore w:val="1"/>
          <w:wBefore w:w="12" w:type="dxa"/>
          <w:trHeight w:hRule="exact" w:val="557"/>
        </w:trPr>
        <w:tc>
          <w:tcPr>
            <w:tcW w:w="48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4A63E18" w14:textId="77777777" w:rsidR="00D81825" w:rsidRPr="00D12731" w:rsidRDefault="006270CF" w:rsidP="00D12731">
            <w:pPr>
              <w:spacing w:before="120" w:after="120" w:line="199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 BOMBAS DE TORNILLO DE FANGOS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8A8DBEF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ALBOSA</w:t>
            </w:r>
          </w:p>
        </w:tc>
        <w:tc>
          <w:tcPr>
            <w:tcW w:w="362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10A4906" w14:textId="77777777" w:rsidR="00D81825" w:rsidRPr="00D12731" w:rsidRDefault="006270CF" w:rsidP="00D12731">
            <w:pPr>
              <w:spacing w:before="120" w:after="120" w:line="204" w:lineRule="exact"/>
              <w:ind w:left="72" w:right="504"/>
              <w:textAlignment w:val="baseline"/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  <w:t>NAVE DE RECEPCION DE FANGOS. FOSO</w:t>
            </w:r>
          </w:p>
        </w:tc>
      </w:tr>
      <w:tr w:rsidR="00D81825" w:rsidRPr="00D12731" w14:paraId="78289723" w14:textId="77777777" w:rsidTr="00661BA2">
        <w:trPr>
          <w:gridBefore w:val="1"/>
          <w:wBefore w:w="12" w:type="dxa"/>
          <w:trHeight w:hRule="exact" w:val="565"/>
        </w:trPr>
        <w:tc>
          <w:tcPr>
            <w:tcW w:w="48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9A720F1" w14:textId="77777777" w:rsidR="00D81825" w:rsidRPr="00D12731" w:rsidRDefault="006270CF" w:rsidP="00D12731">
            <w:pPr>
              <w:spacing w:before="120" w:after="120" w:line="199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 SILOS DE ALMACENAMIENTO DE FANGOS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BA765A3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PROCOME</w:t>
            </w:r>
          </w:p>
        </w:tc>
        <w:tc>
          <w:tcPr>
            <w:tcW w:w="362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FF2FEE0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NAVE DE RECEPCION DE FANGOS. SILOS</w:t>
            </w:r>
          </w:p>
        </w:tc>
      </w:tr>
      <w:tr w:rsidR="00D81825" w:rsidRPr="00D12731" w14:paraId="5D222CF8" w14:textId="77777777" w:rsidTr="00661BA2">
        <w:trPr>
          <w:gridBefore w:val="1"/>
          <w:wBefore w:w="12" w:type="dxa"/>
          <w:trHeight w:hRule="exact" w:val="559"/>
        </w:trPr>
        <w:tc>
          <w:tcPr>
            <w:tcW w:w="48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83B09A8" w14:textId="77777777" w:rsidR="00D81825" w:rsidRPr="00D12731" w:rsidRDefault="006270CF" w:rsidP="00D12731">
            <w:pPr>
              <w:spacing w:before="120" w:after="120" w:line="195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 BOMBAS DE TORNILLO DE FANGOS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BEE5A42" w14:textId="77777777" w:rsidR="00D81825" w:rsidRPr="00D12731" w:rsidRDefault="006270CF" w:rsidP="00D12731">
            <w:pPr>
              <w:spacing w:before="120" w:after="120" w:line="195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ALBOSA</w:t>
            </w:r>
          </w:p>
        </w:tc>
        <w:tc>
          <w:tcPr>
            <w:tcW w:w="362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20962DB" w14:textId="77777777" w:rsidR="00D81825" w:rsidRPr="00D12731" w:rsidRDefault="006270CF" w:rsidP="00D12731">
            <w:pPr>
              <w:spacing w:before="120" w:after="120" w:line="201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NAVE DE RECEPCION DE FANGOS. SILOS</w:t>
            </w:r>
          </w:p>
        </w:tc>
      </w:tr>
      <w:tr w:rsidR="00D81825" w:rsidRPr="00D12731" w14:paraId="7228D5AE" w14:textId="77777777" w:rsidTr="0047310F">
        <w:trPr>
          <w:gridBefore w:val="1"/>
          <w:wBefore w:w="12" w:type="dxa"/>
          <w:trHeight w:hRule="exact" w:val="389"/>
        </w:trPr>
        <w:tc>
          <w:tcPr>
            <w:tcW w:w="48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  <w:vAlign w:val="center"/>
          </w:tcPr>
          <w:p w14:paraId="032415E4" w14:textId="77777777" w:rsidR="00D81825" w:rsidRPr="00D12731" w:rsidRDefault="006270CF" w:rsidP="00D12731">
            <w:pPr>
              <w:spacing w:before="120" w:after="120" w:line="204" w:lineRule="exact"/>
              <w:ind w:left="77"/>
              <w:textAlignment w:val="baseline"/>
              <w:rPr>
                <w:rFonts w:asciiTheme="minorHAnsi" w:eastAsia="Arial" w:hAnsiTheme="minorHAnsi" w:cstheme="minorHAnsi"/>
                <w:b/>
                <w:i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i/>
                <w:color w:val="000000"/>
                <w:lang w:val="es-ES"/>
              </w:rPr>
              <w:t>AREA DE COMPOSTAJE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1A687F9B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362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35F4247E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D81825" w:rsidRPr="00D12731" w14:paraId="407887CE" w14:textId="77777777" w:rsidTr="0047310F">
        <w:trPr>
          <w:gridBefore w:val="1"/>
          <w:wBefore w:w="12" w:type="dxa"/>
          <w:trHeight w:hRule="exact" w:val="581"/>
        </w:trPr>
        <w:tc>
          <w:tcPr>
            <w:tcW w:w="48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39A613C" w14:textId="21D08A1A" w:rsidR="00D81825" w:rsidRPr="00D12731" w:rsidRDefault="006270CF" w:rsidP="00D12731">
            <w:pPr>
              <w:spacing w:before="120" w:after="120" w:line="203" w:lineRule="exact"/>
              <w:ind w:left="72" w:right="32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TOLVA DE ALMACENAMIENTO EN EL AREA DE MADURACION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490F95C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INDUSTRIAS LEBLAN</w:t>
            </w:r>
          </w:p>
        </w:tc>
        <w:tc>
          <w:tcPr>
            <w:tcW w:w="362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8BB31F5" w14:textId="77777777" w:rsidR="00D81825" w:rsidRPr="00D12731" w:rsidRDefault="006270CF" w:rsidP="00D12731">
            <w:pPr>
              <w:spacing w:before="120" w:after="120" w:line="199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MADURACION</w:t>
            </w:r>
          </w:p>
        </w:tc>
      </w:tr>
      <w:tr w:rsidR="00D81825" w:rsidRPr="00D12731" w14:paraId="1A8402A0" w14:textId="77777777" w:rsidTr="0047310F">
        <w:trPr>
          <w:gridBefore w:val="1"/>
          <w:wBefore w:w="12" w:type="dxa"/>
          <w:trHeight w:hRule="exact" w:val="714"/>
        </w:trPr>
        <w:tc>
          <w:tcPr>
            <w:tcW w:w="48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AFEB0CA" w14:textId="77777777" w:rsidR="00D81825" w:rsidRPr="00D12731" w:rsidRDefault="006270CF" w:rsidP="00D12731">
            <w:pPr>
              <w:spacing w:before="120" w:after="120" w:line="203" w:lineRule="exact"/>
              <w:ind w:left="72" w:right="432"/>
              <w:textAlignment w:val="baseline"/>
              <w:rPr>
                <w:rFonts w:asciiTheme="minorHAnsi" w:eastAsia="Arial" w:hAnsiTheme="minorHAnsi" w:cstheme="minorHAnsi"/>
                <w:color w:val="000000"/>
                <w:spacing w:val="-1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spacing w:val="-1"/>
                <w:lang w:val="es-ES"/>
              </w:rPr>
              <w:t>CINTA TRANSPORTADORA PARA MATERIAL FER</w:t>
            </w:r>
            <w:r w:rsidRPr="00D12731">
              <w:rPr>
                <w:rFonts w:asciiTheme="minorHAnsi" w:eastAsia="Arial" w:hAnsiTheme="minorHAnsi" w:cstheme="minorHAnsi"/>
                <w:color w:val="000000"/>
                <w:spacing w:val="-1"/>
                <w:lang w:val="es-ES"/>
              </w:rPr>
              <w:softHyphen/>
              <w:t>MENTADO DESDE TOLVA A SEGUNDA CINTA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7D1361C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INDUSTRIAS LEBLAN</w:t>
            </w:r>
          </w:p>
        </w:tc>
        <w:tc>
          <w:tcPr>
            <w:tcW w:w="362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015AC69" w14:textId="77777777" w:rsidR="00D81825" w:rsidRPr="00D12731" w:rsidRDefault="006270CF" w:rsidP="00D12731">
            <w:pPr>
              <w:spacing w:before="120" w:after="120" w:line="199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MADURACION</w:t>
            </w:r>
          </w:p>
        </w:tc>
      </w:tr>
      <w:tr w:rsidR="00D81825" w:rsidRPr="00D12731" w14:paraId="7816EAC9" w14:textId="77777777" w:rsidTr="0047310F">
        <w:trPr>
          <w:gridBefore w:val="1"/>
          <w:wBefore w:w="12" w:type="dxa"/>
          <w:trHeight w:hRule="exact" w:val="637"/>
        </w:trPr>
        <w:tc>
          <w:tcPr>
            <w:tcW w:w="48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5657CBB" w14:textId="77777777" w:rsidR="00D81825" w:rsidRPr="00D12731" w:rsidRDefault="006270CF" w:rsidP="00D12731">
            <w:pPr>
              <w:spacing w:before="120" w:after="120" w:line="202" w:lineRule="exact"/>
              <w:ind w:left="72" w:right="180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lastRenderedPageBreak/>
              <w:t>CINTA TRANSPORTADORA DESDE SEGUNDA CINTA AL TRIPPER DE DESCARGA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16EEC26" w14:textId="77777777" w:rsidR="00D81825" w:rsidRPr="00D12731" w:rsidRDefault="006270CF" w:rsidP="00D12731">
            <w:pPr>
              <w:spacing w:before="120" w:after="120" w:line="19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INDUSTRIAS LEBLAN</w:t>
            </w:r>
          </w:p>
        </w:tc>
        <w:tc>
          <w:tcPr>
            <w:tcW w:w="362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7663BF5" w14:textId="77777777" w:rsidR="00D81825" w:rsidRPr="00D12731" w:rsidRDefault="006270CF" w:rsidP="00D12731">
            <w:pPr>
              <w:spacing w:before="120" w:after="120" w:line="194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MADURACION</w:t>
            </w:r>
          </w:p>
        </w:tc>
      </w:tr>
      <w:tr w:rsidR="00D81825" w:rsidRPr="00D12731" w14:paraId="3AC5193F" w14:textId="77777777" w:rsidTr="0047310F">
        <w:trPr>
          <w:gridBefore w:val="1"/>
          <w:wBefore w:w="12" w:type="dxa"/>
          <w:trHeight w:hRule="exact" w:val="575"/>
        </w:trPr>
        <w:tc>
          <w:tcPr>
            <w:tcW w:w="48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23A177C" w14:textId="77777777" w:rsidR="00D81825" w:rsidRPr="00D12731" w:rsidRDefault="006270CF" w:rsidP="00D12731">
            <w:pPr>
              <w:spacing w:before="120" w:after="120" w:line="201" w:lineRule="exact"/>
              <w:ind w:left="72" w:right="28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TRIPPER DE DESCARGA EN EL AREA DE MADURA-CION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9A3AA45" w14:textId="77777777" w:rsidR="00D81825" w:rsidRPr="00D12731" w:rsidRDefault="006270CF" w:rsidP="00D12731">
            <w:pPr>
              <w:spacing w:before="120" w:after="120" w:line="19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INDUSTRIAS LEBLAN</w:t>
            </w:r>
          </w:p>
        </w:tc>
        <w:tc>
          <w:tcPr>
            <w:tcW w:w="362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6C7D1B7" w14:textId="77777777" w:rsidR="00D81825" w:rsidRPr="00D12731" w:rsidRDefault="006270CF" w:rsidP="00D12731">
            <w:pPr>
              <w:spacing w:before="120" w:after="120" w:line="194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MADURACION</w:t>
            </w:r>
          </w:p>
        </w:tc>
      </w:tr>
      <w:tr w:rsidR="00D81825" w:rsidRPr="00D12731" w14:paraId="33946E3C" w14:textId="77777777" w:rsidTr="0047310F">
        <w:trPr>
          <w:gridBefore w:val="1"/>
          <w:wBefore w:w="12" w:type="dxa"/>
          <w:trHeight w:hRule="exact" w:val="414"/>
        </w:trPr>
        <w:tc>
          <w:tcPr>
            <w:tcW w:w="48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6664F78" w14:textId="77777777" w:rsidR="00D81825" w:rsidRPr="00D12731" w:rsidRDefault="006270CF" w:rsidP="00D12731">
            <w:pPr>
              <w:spacing w:before="120" w:after="120" w:line="199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VOLTEADORA DE MESETA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E03704F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BIOMETSA</w:t>
            </w:r>
          </w:p>
        </w:tc>
        <w:tc>
          <w:tcPr>
            <w:tcW w:w="362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4F845A4" w14:textId="77777777" w:rsidR="00D81825" w:rsidRPr="00D12731" w:rsidRDefault="006270CF" w:rsidP="00D12731">
            <w:pPr>
              <w:spacing w:before="120" w:after="120" w:line="199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MADURACION</w:t>
            </w:r>
          </w:p>
        </w:tc>
      </w:tr>
      <w:tr w:rsidR="00D81825" w:rsidRPr="00D12731" w14:paraId="6E96D959" w14:textId="77777777" w:rsidTr="0047310F">
        <w:trPr>
          <w:gridBefore w:val="1"/>
          <w:wBefore w:w="12" w:type="dxa"/>
          <w:trHeight w:hRule="exact" w:val="433"/>
        </w:trPr>
        <w:tc>
          <w:tcPr>
            <w:tcW w:w="48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055BC7A" w14:textId="77777777" w:rsidR="00D81825" w:rsidRPr="00D12731" w:rsidRDefault="006270CF" w:rsidP="00D12731">
            <w:pPr>
              <w:spacing w:before="120" w:after="120" w:line="199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TOLVA DE ALMACENAMIENTO AREA DE AFINO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42C7580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INDUSTRIAS LEBLAN</w:t>
            </w:r>
          </w:p>
        </w:tc>
        <w:tc>
          <w:tcPr>
            <w:tcW w:w="362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8A49FE4" w14:textId="77777777" w:rsidR="00D81825" w:rsidRPr="00D12731" w:rsidRDefault="006270CF" w:rsidP="00D12731">
            <w:pPr>
              <w:spacing w:before="120" w:after="120" w:line="199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AFINO</w:t>
            </w:r>
          </w:p>
        </w:tc>
      </w:tr>
      <w:tr w:rsidR="00D81825" w:rsidRPr="00D12731" w14:paraId="5F767D51" w14:textId="77777777" w:rsidTr="0047310F">
        <w:trPr>
          <w:gridBefore w:val="1"/>
          <w:wBefore w:w="12" w:type="dxa"/>
          <w:trHeight w:hRule="exact" w:val="567"/>
        </w:trPr>
        <w:tc>
          <w:tcPr>
            <w:tcW w:w="48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C1D1E46" w14:textId="77777777" w:rsidR="00D81825" w:rsidRPr="00D12731" w:rsidRDefault="006270CF" w:rsidP="00D12731">
            <w:pPr>
              <w:spacing w:before="120" w:after="120" w:line="204" w:lineRule="exact"/>
              <w:ind w:left="72" w:right="504"/>
              <w:textAlignment w:val="baseline"/>
              <w:rPr>
                <w:rFonts w:asciiTheme="minorHAnsi" w:eastAsia="Arial" w:hAnsiTheme="minorHAnsi" w:cstheme="minorHAnsi"/>
                <w:color w:val="000000"/>
                <w:spacing w:val="-1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spacing w:val="-1"/>
                <w:lang w:val="es-ES"/>
              </w:rPr>
              <w:t>CINTA TRANSPORTADORA DESDE LA TOLVA DE ALMACENAMIENTO HASTA LA CRIBA VIBRANTE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41F2F7B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INDUSTRIAS LEBLAN</w:t>
            </w:r>
          </w:p>
        </w:tc>
        <w:tc>
          <w:tcPr>
            <w:tcW w:w="362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B6D6988" w14:textId="77777777" w:rsidR="00D81825" w:rsidRPr="00D12731" w:rsidRDefault="006270CF" w:rsidP="00D12731">
            <w:pPr>
              <w:spacing w:before="120" w:after="120" w:line="199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AFINO</w:t>
            </w:r>
          </w:p>
        </w:tc>
      </w:tr>
      <w:tr w:rsidR="00D81825" w:rsidRPr="00D12731" w14:paraId="4F24F681" w14:textId="77777777" w:rsidTr="0047310F">
        <w:trPr>
          <w:gridBefore w:val="1"/>
          <w:wBefore w:w="12" w:type="dxa"/>
          <w:trHeight w:hRule="exact" w:val="419"/>
        </w:trPr>
        <w:tc>
          <w:tcPr>
            <w:tcW w:w="48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FB27074" w14:textId="77777777" w:rsidR="00D81825" w:rsidRPr="00D12731" w:rsidRDefault="006270CF" w:rsidP="00D12731">
            <w:pPr>
              <w:spacing w:before="120" w:after="120" w:line="204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CRIBA VIBRANTE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B90FEC9" w14:textId="77777777" w:rsidR="00D81825" w:rsidRPr="00D12731" w:rsidRDefault="006270CF" w:rsidP="00D12731">
            <w:pPr>
              <w:spacing w:before="120" w:after="120" w:line="20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INDUSTRIAS LEBLAN</w:t>
            </w:r>
          </w:p>
        </w:tc>
        <w:tc>
          <w:tcPr>
            <w:tcW w:w="362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48B4D65" w14:textId="77777777" w:rsidR="00D81825" w:rsidRPr="00D12731" w:rsidRDefault="006270CF" w:rsidP="00D12731">
            <w:pPr>
              <w:spacing w:before="120" w:after="120" w:line="204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AFINO</w:t>
            </w:r>
          </w:p>
        </w:tc>
      </w:tr>
      <w:tr w:rsidR="00D81825" w:rsidRPr="00D12731" w14:paraId="27756A87" w14:textId="77777777" w:rsidTr="0047310F">
        <w:trPr>
          <w:gridBefore w:val="1"/>
          <w:wBefore w:w="12" w:type="dxa"/>
          <w:trHeight w:hRule="exact" w:val="851"/>
        </w:trPr>
        <w:tc>
          <w:tcPr>
            <w:tcW w:w="48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8119265" w14:textId="77777777" w:rsidR="00D81825" w:rsidRPr="00D12731" w:rsidRDefault="006270CF" w:rsidP="00D12731">
            <w:pPr>
              <w:spacing w:before="120" w:after="120" w:line="202" w:lineRule="exact"/>
              <w:ind w:left="72" w:right="18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CINTA TRANSPORTADORA PARA RECOGIDA DESDE CRIBA Y TRANSPORTE DE RECHAZO DE MATERIAL MADURO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52A1D3C" w14:textId="77777777" w:rsidR="00D81825" w:rsidRPr="00D12731" w:rsidRDefault="006270CF" w:rsidP="00D12731">
            <w:pPr>
              <w:spacing w:before="120" w:after="120" w:line="19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INDUSTRIAS LEBLAN</w:t>
            </w:r>
          </w:p>
        </w:tc>
        <w:tc>
          <w:tcPr>
            <w:tcW w:w="362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BB059E5" w14:textId="77777777" w:rsidR="00D81825" w:rsidRPr="00D12731" w:rsidRDefault="006270CF" w:rsidP="00D12731">
            <w:pPr>
              <w:spacing w:before="120" w:after="120" w:line="194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AFINO</w:t>
            </w:r>
          </w:p>
        </w:tc>
      </w:tr>
      <w:tr w:rsidR="00D81825" w:rsidRPr="00D12731" w14:paraId="74739A53" w14:textId="77777777" w:rsidTr="0047310F">
        <w:trPr>
          <w:gridBefore w:val="1"/>
          <w:wBefore w:w="12" w:type="dxa"/>
          <w:trHeight w:hRule="exact" w:val="564"/>
        </w:trPr>
        <w:tc>
          <w:tcPr>
            <w:tcW w:w="48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E8489B1" w14:textId="77777777" w:rsidR="00D81825" w:rsidRPr="00D12731" w:rsidRDefault="006270CF" w:rsidP="00D12731">
            <w:pPr>
              <w:spacing w:before="120" w:after="120" w:line="207" w:lineRule="exact"/>
              <w:ind w:left="72" w:right="25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CINTA TRANSPORTADORA PARA RECHAZO DE MA</w:t>
            </w: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softHyphen/>
              <w:t>TERIAL MADURO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DA3448A" w14:textId="77777777" w:rsidR="00D81825" w:rsidRPr="00D12731" w:rsidRDefault="006270CF" w:rsidP="00D12731">
            <w:pPr>
              <w:spacing w:before="120" w:after="120" w:line="205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INDUSTRIAS LEBLAN</w:t>
            </w:r>
          </w:p>
        </w:tc>
        <w:tc>
          <w:tcPr>
            <w:tcW w:w="362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B891191" w14:textId="77777777" w:rsidR="00D81825" w:rsidRPr="00D12731" w:rsidRDefault="006270CF" w:rsidP="00D12731">
            <w:pPr>
              <w:spacing w:before="120" w:after="120" w:line="205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AFINO</w:t>
            </w:r>
          </w:p>
        </w:tc>
      </w:tr>
      <w:tr w:rsidR="00D81825" w:rsidRPr="00D12731" w14:paraId="3FE0DA6C" w14:textId="77777777" w:rsidTr="0047310F">
        <w:trPr>
          <w:gridAfter w:val="1"/>
          <w:wAfter w:w="22" w:type="dxa"/>
          <w:trHeight w:hRule="exact" w:val="856"/>
        </w:trPr>
        <w:tc>
          <w:tcPr>
            <w:tcW w:w="4805" w:type="dxa"/>
            <w:gridSpan w:val="2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4BCAC6B" w14:textId="77777777" w:rsidR="00D81825" w:rsidRPr="00D12731" w:rsidRDefault="006270CF" w:rsidP="00D12731">
            <w:pPr>
              <w:spacing w:before="120" w:after="120" w:line="206" w:lineRule="exact"/>
              <w:ind w:left="72" w:right="10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CINTA TRANSPORTADORA PARA TRANSPORTE DE COMPOST HASTA TROJE DE RECOGIDA EN LA NAVE DE MADURACION</w:t>
            </w:r>
          </w:p>
        </w:tc>
        <w:tc>
          <w:tcPr>
            <w:tcW w:w="2198" w:type="dxa"/>
            <w:gridSpan w:val="2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52F54AB" w14:textId="77777777" w:rsidR="00D81825" w:rsidRPr="00D12731" w:rsidRDefault="006270CF" w:rsidP="00D12731">
            <w:pPr>
              <w:spacing w:before="120" w:after="120" w:line="213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INDUSTRIAS LEBLAN</w:t>
            </w:r>
          </w:p>
        </w:tc>
        <w:tc>
          <w:tcPr>
            <w:tcW w:w="3624" w:type="dxa"/>
            <w:gridSpan w:val="2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3D00F1E" w14:textId="77777777" w:rsidR="00D81825" w:rsidRPr="00D12731" w:rsidRDefault="006270CF" w:rsidP="00D12731">
            <w:pPr>
              <w:spacing w:before="120" w:after="120" w:line="213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AFINO</w:t>
            </w:r>
          </w:p>
        </w:tc>
      </w:tr>
      <w:tr w:rsidR="00D81825" w:rsidRPr="00994585" w14:paraId="5A189352" w14:textId="77777777" w:rsidTr="00661BA2">
        <w:trPr>
          <w:gridAfter w:val="1"/>
          <w:wAfter w:w="22" w:type="dxa"/>
          <w:trHeight w:hRule="exact" w:val="57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02849FC" w14:textId="77777777" w:rsidR="00D81825" w:rsidRPr="00D12731" w:rsidRDefault="006270CF" w:rsidP="00D12731">
            <w:pPr>
              <w:spacing w:before="120" w:after="120" w:line="212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CINTA TRANSPORTADORA RECOGIDA COMPOST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4AB1FD7" w14:textId="77777777" w:rsidR="00D81825" w:rsidRPr="00D12731" w:rsidRDefault="006270CF" w:rsidP="00D12731">
            <w:pPr>
              <w:spacing w:before="120" w:after="120" w:line="21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INDUSTRIAS LEBLAN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3F1460A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AFINO ENSA-CADO</w:t>
            </w:r>
          </w:p>
        </w:tc>
      </w:tr>
      <w:tr w:rsidR="00D81825" w:rsidRPr="00994585" w14:paraId="252A2E89" w14:textId="77777777" w:rsidTr="0047310F">
        <w:trPr>
          <w:gridAfter w:val="1"/>
          <w:wAfter w:w="22" w:type="dxa"/>
          <w:trHeight w:hRule="exact" w:val="70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BD898A3" w14:textId="77777777" w:rsidR="00D81825" w:rsidRPr="00D12731" w:rsidRDefault="006270CF" w:rsidP="00D12731">
            <w:pPr>
              <w:spacing w:before="120" w:after="120" w:line="205" w:lineRule="exact"/>
              <w:ind w:left="72" w:right="28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CINTA TRANSPORTADORA PARA TRANSPORTE DE COMPOST A ENSACADO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F649BFA" w14:textId="77777777" w:rsidR="00D81825" w:rsidRPr="00D12731" w:rsidRDefault="006270CF" w:rsidP="00D12731">
            <w:pPr>
              <w:spacing w:before="120" w:after="120" w:line="21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INDUSTRIAS LEBLAN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1C09BEB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AFINO ENSA-CADO</w:t>
            </w:r>
          </w:p>
        </w:tc>
      </w:tr>
      <w:tr w:rsidR="00D81825" w:rsidRPr="00994585" w14:paraId="0BD4CF25" w14:textId="77777777" w:rsidTr="00661BA2">
        <w:trPr>
          <w:gridAfter w:val="1"/>
          <w:wAfter w:w="22" w:type="dxa"/>
          <w:trHeight w:hRule="exact" w:val="57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E47FF08" w14:textId="77777777" w:rsidR="00D81825" w:rsidRPr="00D12731" w:rsidRDefault="006270CF" w:rsidP="00D12731">
            <w:pPr>
              <w:spacing w:before="120" w:after="120" w:line="207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ENSACADORA DE COMPOST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B0FB7C4" w14:textId="77777777" w:rsidR="00D81825" w:rsidRPr="00D12731" w:rsidRDefault="006270CF" w:rsidP="00D12731">
            <w:pPr>
              <w:spacing w:before="120" w:after="120" w:line="207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PAYPER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5099638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AFINO ENSA-CADO</w:t>
            </w:r>
          </w:p>
        </w:tc>
      </w:tr>
      <w:tr w:rsidR="00D81825" w:rsidRPr="00D12731" w14:paraId="7313723D" w14:textId="77777777" w:rsidTr="0047310F">
        <w:trPr>
          <w:gridAfter w:val="1"/>
          <w:wAfter w:w="22" w:type="dxa"/>
          <w:trHeight w:hRule="exact" w:val="69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E1B6806" w14:textId="77777777" w:rsidR="00D81825" w:rsidRPr="00D12731" w:rsidRDefault="006270CF" w:rsidP="00D12731">
            <w:pPr>
              <w:spacing w:before="120" w:after="120" w:line="203" w:lineRule="exact"/>
              <w:ind w:left="72" w:right="396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TOLVA DE ALMACENAMIENTO Y RECEPCION DEL FANGO Y DEL MATERIAL TRITURADO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C72A71C" w14:textId="77777777" w:rsidR="00D81825" w:rsidRPr="00D12731" w:rsidRDefault="006270CF" w:rsidP="00D12731">
            <w:pPr>
              <w:spacing w:before="120" w:after="120" w:line="207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INDUSTRIAS LEBLAN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581E3F8" w14:textId="77777777" w:rsidR="00D81825" w:rsidRPr="00D12731" w:rsidRDefault="006270CF" w:rsidP="00D12731">
            <w:pPr>
              <w:spacing w:before="120" w:after="120" w:line="207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MEZCLADORA</w:t>
            </w:r>
          </w:p>
        </w:tc>
      </w:tr>
      <w:tr w:rsidR="00D81825" w:rsidRPr="00D12731" w14:paraId="02BD11F3" w14:textId="77777777" w:rsidTr="0047310F">
        <w:trPr>
          <w:gridAfter w:val="1"/>
          <w:wAfter w:w="22" w:type="dxa"/>
          <w:trHeight w:hRule="exact" w:val="859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C12837F" w14:textId="77777777" w:rsidR="00D81825" w:rsidRPr="00D12731" w:rsidRDefault="006270CF" w:rsidP="00D12731">
            <w:pPr>
              <w:spacing w:before="120" w:after="120" w:line="207" w:lineRule="exact"/>
              <w:ind w:left="72" w:right="18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CINTA TRANSPORTADORA PARA TRANSPORTE DEL MATERIAL TRITURADO Y RECIRCULADO HASTA MEZCLADORA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D4B8A5B" w14:textId="77777777" w:rsidR="00D81825" w:rsidRPr="00D12731" w:rsidRDefault="006270CF" w:rsidP="00D12731">
            <w:pPr>
              <w:spacing w:before="120" w:after="120" w:line="21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INDUSTRIAS LEBLAN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607C27D" w14:textId="77777777" w:rsidR="00D81825" w:rsidRPr="00D12731" w:rsidRDefault="006270CF" w:rsidP="00D12731">
            <w:pPr>
              <w:spacing w:before="120" w:after="120" w:line="212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MEZCLADORA</w:t>
            </w:r>
          </w:p>
        </w:tc>
      </w:tr>
      <w:tr w:rsidR="00D81825" w:rsidRPr="00D12731" w14:paraId="67E14387" w14:textId="77777777" w:rsidTr="0047310F">
        <w:trPr>
          <w:gridAfter w:val="1"/>
          <w:wAfter w:w="22" w:type="dxa"/>
          <w:trHeight w:hRule="exact" w:val="43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A665745" w14:textId="77777777" w:rsidR="00D81825" w:rsidRPr="00D12731" w:rsidRDefault="006270CF" w:rsidP="00D12731">
            <w:pPr>
              <w:spacing w:before="120" w:after="120" w:line="203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BIO-TRITURADOR MEZCLADOR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32EAA31" w14:textId="77777777" w:rsidR="00D81825" w:rsidRPr="00D12731" w:rsidRDefault="006270CF" w:rsidP="00D12731">
            <w:pPr>
              <w:spacing w:before="120" w:after="120" w:line="203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BIOMETSA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043E628" w14:textId="77777777" w:rsidR="00D81825" w:rsidRPr="00D12731" w:rsidRDefault="006270CF" w:rsidP="00D12731">
            <w:pPr>
              <w:spacing w:before="120" w:after="120" w:line="203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MEZCLADORA</w:t>
            </w:r>
          </w:p>
        </w:tc>
      </w:tr>
      <w:tr w:rsidR="00D81825" w:rsidRPr="00D12731" w14:paraId="78C1E8AC" w14:textId="77777777" w:rsidTr="0047310F">
        <w:trPr>
          <w:gridAfter w:val="1"/>
          <w:wAfter w:w="22" w:type="dxa"/>
          <w:trHeight w:hRule="exact" w:val="42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7E87852" w14:textId="77777777" w:rsidR="00D81825" w:rsidRPr="00D12731" w:rsidRDefault="006270CF" w:rsidP="00D12731">
            <w:pPr>
              <w:spacing w:before="120" w:after="120" w:line="207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BIO-TRITURADOR A CICLO CONTINUO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C5CB94E" w14:textId="77777777" w:rsidR="00D81825" w:rsidRPr="00D12731" w:rsidRDefault="006270CF" w:rsidP="00D12731">
            <w:pPr>
              <w:spacing w:before="120" w:after="120" w:line="207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BIOMETSA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C3DC52B" w14:textId="77777777" w:rsidR="00D81825" w:rsidRPr="00D12731" w:rsidRDefault="006270CF" w:rsidP="00D12731">
            <w:pPr>
              <w:spacing w:before="120" w:after="120" w:line="207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MEZCLADORA</w:t>
            </w:r>
          </w:p>
        </w:tc>
      </w:tr>
      <w:tr w:rsidR="00D81825" w:rsidRPr="00D12731" w14:paraId="36BC5012" w14:textId="77777777" w:rsidTr="0047310F">
        <w:trPr>
          <w:gridAfter w:val="1"/>
          <w:wAfter w:w="22" w:type="dxa"/>
          <w:trHeight w:hRule="exact" w:val="429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207F776" w14:textId="77777777" w:rsidR="00D81825" w:rsidRPr="00D12731" w:rsidRDefault="006270CF" w:rsidP="00D12731">
            <w:pPr>
              <w:spacing w:before="120" w:after="120" w:line="212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 PALAS CARGADORAS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6AD2FC6" w14:textId="77777777" w:rsidR="00D81825" w:rsidRPr="00D12731" w:rsidRDefault="006270CF" w:rsidP="00D12731">
            <w:pPr>
              <w:spacing w:before="120" w:after="120" w:line="21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WALQUIA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D0EAAD3" w14:textId="77777777" w:rsidR="00D81825" w:rsidRPr="00D12731" w:rsidRDefault="006270CF" w:rsidP="00D12731">
            <w:pPr>
              <w:spacing w:before="120" w:after="120" w:line="212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</w:t>
            </w:r>
          </w:p>
        </w:tc>
      </w:tr>
      <w:tr w:rsidR="00D81825" w:rsidRPr="00D12731" w14:paraId="628D1BDA" w14:textId="77777777" w:rsidTr="0047310F">
        <w:trPr>
          <w:gridAfter w:val="1"/>
          <w:wAfter w:w="22" w:type="dxa"/>
          <w:trHeight w:hRule="exact" w:val="42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  <w:vAlign w:val="center"/>
          </w:tcPr>
          <w:p w14:paraId="7158A046" w14:textId="77777777" w:rsidR="00D81825" w:rsidRPr="00D12731" w:rsidRDefault="006270CF" w:rsidP="00D12731">
            <w:pPr>
              <w:spacing w:before="120" w:after="120" w:line="205" w:lineRule="exact"/>
              <w:ind w:left="77"/>
              <w:textAlignment w:val="baseline"/>
              <w:rPr>
                <w:rFonts w:asciiTheme="minorHAnsi" w:eastAsia="Arial" w:hAnsiTheme="minorHAnsi" w:cstheme="minorHAnsi"/>
                <w:b/>
                <w:i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i/>
                <w:color w:val="000000"/>
                <w:lang w:val="es-ES"/>
              </w:rPr>
              <w:t>TUNEL DE COMPOSTAJE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7009802F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37877480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D81825" w:rsidRPr="00994585" w14:paraId="0E936D8D" w14:textId="77777777" w:rsidTr="0047310F">
        <w:trPr>
          <w:gridAfter w:val="1"/>
          <w:wAfter w:w="22" w:type="dxa"/>
          <w:trHeight w:hRule="exact" w:val="568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A7273BA" w14:textId="77777777" w:rsidR="00D81825" w:rsidRPr="00D12731" w:rsidRDefault="006270CF" w:rsidP="00D12731">
            <w:pPr>
              <w:spacing w:before="120" w:after="120" w:line="212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18 EXTRACTORES AIRE TUNEL DE COMPOSTAJE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3CE983C" w14:textId="77777777" w:rsidR="00D81825" w:rsidRPr="00D12731" w:rsidRDefault="006270CF" w:rsidP="00D12731">
            <w:pPr>
              <w:spacing w:before="120" w:after="120" w:line="212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LLORVESA (ROS RO- CA)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7B324B1" w14:textId="77777777" w:rsidR="00D81825" w:rsidRPr="00D12731" w:rsidRDefault="006270CF" w:rsidP="00D12731">
            <w:pPr>
              <w:spacing w:before="120" w:after="120" w:line="212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TUNEL DE COMPOSTAJE.</w:t>
            </w:r>
          </w:p>
        </w:tc>
      </w:tr>
      <w:tr w:rsidR="00D81825" w:rsidRPr="00994585" w14:paraId="09A6939F" w14:textId="77777777" w:rsidTr="0047310F">
        <w:trPr>
          <w:gridAfter w:val="1"/>
          <w:wAfter w:w="22" w:type="dxa"/>
          <w:trHeight w:hRule="exact" w:val="562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8DE6621" w14:textId="77777777" w:rsidR="00D81825" w:rsidRPr="00D12731" w:rsidRDefault="006270CF" w:rsidP="00D12731">
            <w:pPr>
              <w:spacing w:before="120" w:after="120" w:line="211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EXTRACTORES AIRE DE GALERIA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700EAC4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SOLER&amp;PALAU (ROS ROCA)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93B0E76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TUNEL DE COMPOSTAJE.</w:t>
            </w:r>
          </w:p>
        </w:tc>
      </w:tr>
      <w:tr w:rsidR="00D81825" w:rsidRPr="00994585" w14:paraId="5F5A30DB" w14:textId="77777777" w:rsidTr="0047310F">
        <w:trPr>
          <w:gridAfter w:val="1"/>
          <w:wAfter w:w="22" w:type="dxa"/>
          <w:trHeight w:hRule="exact" w:val="570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679EA91" w14:textId="77777777" w:rsidR="00D81825" w:rsidRPr="00D12731" w:rsidRDefault="006270CF" w:rsidP="00D12731">
            <w:pPr>
              <w:spacing w:before="120" w:after="120" w:line="211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IMPULSORES DE AIRE DE GALERIA Nº 1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E28922C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SOLER&amp;PALAU (ROS ROCA)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57C5F21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TUNEL DE COMPOSTAJE.</w:t>
            </w:r>
          </w:p>
        </w:tc>
      </w:tr>
      <w:tr w:rsidR="00D81825" w:rsidRPr="00994585" w14:paraId="17F5722E" w14:textId="77777777" w:rsidTr="0047310F">
        <w:trPr>
          <w:gridAfter w:val="1"/>
          <w:wAfter w:w="22" w:type="dxa"/>
          <w:trHeight w:hRule="exact" w:val="56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211206C" w14:textId="77777777" w:rsidR="00D81825" w:rsidRPr="00D12731" w:rsidRDefault="006270CF" w:rsidP="00D12731">
            <w:pPr>
              <w:spacing w:before="120" w:after="120" w:line="207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18 PUERTAS SECTORIALES TUNEL COMPOSTAJE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6158111" w14:textId="77777777" w:rsidR="00D81825" w:rsidRPr="00D12731" w:rsidRDefault="006270CF" w:rsidP="00D12731">
            <w:pPr>
              <w:spacing w:before="120" w:after="120" w:line="207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PORBISA (ROS ROCA)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20514A3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TUNEL DE COMPOSTAJE.</w:t>
            </w:r>
          </w:p>
        </w:tc>
      </w:tr>
      <w:tr w:rsidR="00D81825" w:rsidRPr="00994585" w14:paraId="59572521" w14:textId="77777777" w:rsidTr="0047310F">
        <w:trPr>
          <w:gridAfter w:val="1"/>
          <w:wAfter w:w="22" w:type="dxa"/>
          <w:trHeight w:hRule="exact" w:val="998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E2A14B2" w14:textId="77777777" w:rsidR="00D81825" w:rsidRPr="00D12731" w:rsidRDefault="006270CF" w:rsidP="00D12731">
            <w:pPr>
              <w:spacing w:before="120" w:after="120" w:line="203" w:lineRule="exact"/>
              <w:ind w:left="72" w:right="216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 BOMBAS SUMERGIBLE RECIRCULACION CAMARA DE TRATAMIENTO DE GASES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F68D42B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EMICA BOMBAS (ROS ROCA)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3A057DB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TUNEL DE COMPOSTAJE.</w:t>
            </w:r>
          </w:p>
        </w:tc>
      </w:tr>
      <w:tr w:rsidR="00D81825" w:rsidRPr="00994585" w14:paraId="3EB52A02" w14:textId="77777777" w:rsidTr="0047310F">
        <w:trPr>
          <w:gridAfter w:val="1"/>
          <w:wAfter w:w="22" w:type="dxa"/>
          <w:trHeight w:hRule="exact" w:val="63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F384225" w14:textId="77777777" w:rsidR="00D81825" w:rsidRPr="00D12731" w:rsidRDefault="006270CF" w:rsidP="00D12731">
            <w:pPr>
              <w:spacing w:before="120" w:after="120" w:line="202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lastRenderedPageBreak/>
              <w:t>2 BIOFILTROS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C4E7982" w14:textId="77777777" w:rsidR="00D81825" w:rsidRPr="00D12731" w:rsidRDefault="006270CF" w:rsidP="00D12731">
            <w:pPr>
              <w:spacing w:before="120" w:after="120" w:line="20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ROS ROCA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99831A3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TUNEL DE COMPOSTAJE.</w:t>
            </w:r>
          </w:p>
        </w:tc>
      </w:tr>
      <w:tr w:rsidR="00D81825" w:rsidRPr="00994585" w14:paraId="1C11CF3F" w14:textId="77777777" w:rsidTr="0047310F">
        <w:trPr>
          <w:gridAfter w:val="1"/>
          <w:wAfter w:w="22" w:type="dxa"/>
          <w:trHeight w:hRule="exact" w:val="63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71968DD" w14:textId="77777777" w:rsidR="00D81825" w:rsidRPr="00D12731" w:rsidRDefault="006270CF" w:rsidP="00D12731">
            <w:pPr>
              <w:spacing w:before="120" w:after="120" w:line="202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COMPRESORES DE AIRE Nº 1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4D8D3D5" w14:textId="77777777" w:rsidR="00D81825" w:rsidRPr="00D12731" w:rsidRDefault="006270CF" w:rsidP="00D12731">
            <w:pPr>
              <w:spacing w:before="120" w:after="120" w:line="20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CEVIC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PRO 50</w:t>
            </w:r>
            <w:proofErr w:type="gramEnd"/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D435B48" w14:textId="77777777" w:rsidR="00D81825" w:rsidRPr="00D12731" w:rsidRDefault="006270CF" w:rsidP="00D12731">
            <w:pPr>
              <w:spacing w:before="120" w:after="120" w:line="20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AREA DE COMPOSTAJE. TUNEL DE COMPOSTAJE.</w:t>
            </w:r>
          </w:p>
        </w:tc>
      </w:tr>
      <w:tr w:rsidR="00D81825" w:rsidRPr="00D12731" w14:paraId="340EF3BC" w14:textId="77777777" w:rsidTr="0047310F">
        <w:trPr>
          <w:gridAfter w:val="1"/>
          <w:wAfter w:w="22" w:type="dxa"/>
          <w:trHeight w:hRule="exact" w:val="496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  <w:vAlign w:val="center"/>
          </w:tcPr>
          <w:p w14:paraId="7248618D" w14:textId="77777777" w:rsidR="00D81825" w:rsidRPr="00D12731" w:rsidRDefault="006270CF" w:rsidP="00D12731">
            <w:pPr>
              <w:spacing w:before="120" w:after="120" w:line="204" w:lineRule="exact"/>
              <w:ind w:left="77"/>
              <w:textAlignment w:val="baseline"/>
              <w:rPr>
                <w:rFonts w:asciiTheme="minorHAnsi" w:eastAsia="Arial" w:hAnsiTheme="minorHAnsi" w:cstheme="minorHAnsi"/>
                <w:b/>
                <w:i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i/>
                <w:color w:val="000000"/>
                <w:lang w:val="es-ES"/>
              </w:rPr>
              <w:t>SECADO TERMICO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5DD34ADE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0DEC0F2D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D81825" w:rsidRPr="00994585" w14:paraId="11756E65" w14:textId="77777777" w:rsidTr="0047310F">
        <w:trPr>
          <w:gridAfter w:val="1"/>
          <w:wAfter w:w="22" w:type="dxa"/>
          <w:trHeight w:hRule="exact" w:val="84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CA94A97" w14:textId="77777777" w:rsidR="00D81825" w:rsidRPr="00D12731" w:rsidRDefault="006270CF" w:rsidP="00D12731">
            <w:pPr>
              <w:spacing w:before="120" w:after="120" w:line="200" w:lineRule="exact"/>
              <w:ind w:left="72" w:right="288"/>
              <w:textAlignment w:val="baseline"/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  <w:t>2 SILOS DE DOSIFICACION DE LODO DESHIDRATA- DO PARA EL SECADO TERMICO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59F4DC9" w14:textId="77777777" w:rsidR="00D81825" w:rsidRPr="00D12731" w:rsidRDefault="006270CF" w:rsidP="00D12731">
            <w:pPr>
              <w:spacing w:before="120" w:after="120" w:line="20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ANDRITZ-ABANTIA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B77E413" w14:textId="77777777" w:rsidR="00D81825" w:rsidRPr="00D12731" w:rsidRDefault="006270CF" w:rsidP="00D12731">
            <w:pPr>
              <w:spacing w:before="120" w:after="120" w:line="202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ALI-MENTACION DE LODO A SECADO TERMICO</w:t>
            </w:r>
          </w:p>
        </w:tc>
      </w:tr>
      <w:tr w:rsidR="00D81825" w:rsidRPr="00994585" w14:paraId="470C56E4" w14:textId="77777777" w:rsidTr="0047310F">
        <w:trPr>
          <w:gridAfter w:val="1"/>
          <w:wAfter w:w="22" w:type="dxa"/>
          <w:trHeight w:hRule="exact" w:val="858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118C2B9" w14:textId="77777777" w:rsidR="00D81825" w:rsidRPr="00D12731" w:rsidRDefault="006270CF" w:rsidP="00D12731">
            <w:pPr>
              <w:spacing w:before="120" w:after="120" w:line="203" w:lineRule="exact"/>
              <w:ind w:left="72" w:right="25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8 BOMBAS DE TORNILLO DE FANGOS PARA ENVIO DE FANGOS A LA UNIDAD DE SECADO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DF32F97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SEEPEX (ANDRITZ- 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5757B69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ALI-MENTACION DE LODO A SECADO TERMICO</w:t>
            </w:r>
          </w:p>
        </w:tc>
      </w:tr>
      <w:tr w:rsidR="00D81825" w:rsidRPr="00D12731" w14:paraId="7EC3159E" w14:textId="77777777" w:rsidTr="0047310F">
        <w:trPr>
          <w:gridAfter w:val="1"/>
          <w:wAfter w:w="22" w:type="dxa"/>
          <w:trHeight w:hRule="exact" w:val="41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F6E4A4F" w14:textId="77777777" w:rsidR="00D81825" w:rsidRPr="00D12731" w:rsidRDefault="006270CF" w:rsidP="00D12731">
            <w:pPr>
              <w:spacing w:before="120" w:after="120" w:line="212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SECADORES DE FANGOS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5259E9B" w14:textId="77777777" w:rsidR="00D81825" w:rsidRPr="00D12731" w:rsidRDefault="006270CF" w:rsidP="00D12731">
            <w:pPr>
              <w:spacing w:before="120" w:after="120" w:line="21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ANDRITZ-ABANTIA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F4254FD" w14:textId="77777777" w:rsidR="00D81825" w:rsidRPr="00D12731" w:rsidRDefault="006270CF" w:rsidP="00D12731">
            <w:pPr>
              <w:spacing w:before="120" w:after="120" w:line="212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</w:t>
            </w:r>
          </w:p>
        </w:tc>
      </w:tr>
      <w:tr w:rsidR="00D81825" w:rsidRPr="00D12731" w14:paraId="2393BA7C" w14:textId="77777777" w:rsidTr="0047310F">
        <w:trPr>
          <w:gridAfter w:val="1"/>
          <w:wAfter w:w="22" w:type="dxa"/>
          <w:trHeight w:hRule="exact" w:val="578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D2158F1" w14:textId="77777777" w:rsidR="00D81825" w:rsidRPr="00D12731" w:rsidRDefault="006270CF" w:rsidP="00D12731">
            <w:pPr>
              <w:spacing w:before="120" w:after="120" w:line="205" w:lineRule="exact"/>
              <w:ind w:left="72" w:right="180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8 AGITADORES PARA DISPERSION DE ENTRADA DE LODOS EN 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35DE9D9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EKATO (ANDRITZ-ABANTIA)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4E0EA91" w14:textId="77777777" w:rsidR="00D81825" w:rsidRPr="00D12731" w:rsidRDefault="006270CF" w:rsidP="00D12731">
            <w:pPr>
              <w:spacing w:before="120" w:after="120" w:line="212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</w:t>
            </w:r>
          </w:p>
        </w:tc>
      </w:tr>
      <w:tr w:rsidR="00D81825" w:rsidRPr="00D12731" w14:paraId="6D77FD73" w14:textId="77777777" w:rsidTr="0047310F">
        <w:trPr>
          <w:gridAfter w:val="1"/>
          <w:wAfter w:w="22" w:type="dxa"/>
          <w:trHeight w:hRule="exact" w:val="432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565D98C" w14:textId="77777777" w:rsidR="00D81825" w:rsidRPr="00D12731" w:rsidRDefault="006270CF" w:rsidP="00D12731">
            <w:pPr>
              <w:spacing w:before="120" w:after="120" w:line="208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VALVULAS ROTATIVAS EN 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F57BA08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BARL (ANDRITZ-ABANTIA)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388AD95" w14:textId="77777777" w:rsidR="00D81825" w:rsidRPr="00D12731" w:rsidRDefault="006270CF" w:rsidP="00D12731">
            <w:pPr>
              <w:spacing w:before="120" w:after="120" w:line="208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</w:t>
            </w:r>
          </w:p>
        </w:tc>
      </w:tr>
      <w:tr w:rsidR="00D81825" w:rsidRPr="00D12731" w14:paraId="099B5933" w14:textId="77777777" w:rsidTr="0047310F">
        <w:trPr>
          <w:gridAfter w:val="1"/>
          <w:wAfter w:w="22" w:type="dxa"/>
          <w:trHeight w:hRule="exact" w:val="69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F431A31" w14:textId="77777777" w:rsidR="00D81825" w:rsidRPr="00D12731" w:rsidRDefault="006270CF" w:rsidP="00D12731">
            <w:pPr>
              <w:spacing w:before="120" w:after="120" w:line="204" w:lineRule="exact"/>
              <w:ind w:left="72" w:right="28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VALVULA ROTATIVA EN EL SECADOR PARA DES- CARGA DEL PRODUCTO SECO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C50958E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BARL (ANDRITZ-ABANTIA)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A86348F" w14:textId="77777777" w:rsidR="00D81825" w:rsidRPr="00D12731" w:rsidRDefault="006270CF" w:rsidP="00D12731">
            <w:pPr>
              <w:spacing w:before="120" w:after="120" w:line="207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</w:t>
            </w:r>
          </w:p>
        </w:tc>
      </w:tr>
      <w:tr w:rsidR="00D81825" w:rsidRPr="00D12731" w14:paraId="68EB766D" w14:textId="77777777" w:rsidTr="0047310F">
        <w:trPr>
          <w:gridAfter w:val="1"/>
          <w:wAfter w:w="22" w:type="dxa"/>
          <w:trHeight w:hRule="exact" w:val="716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7B9A7C3" w14:textId="77777777" w:rsidR="00D81825" w:rsidRPr="00D12731" w:rsidRDefault="006270CF" w:rsidP="00D12731">
            <w:pPr>
              <w:spacing w:before="120" w:after="120" w:line="208" w:lineRule="exact"/>
              <w:ind w:left="72" w:right="36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 VENTILADORES CENTRIFUGOS PARA RECIRCU- LACION DE GAS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8659A17" w14:textId="77777777" w:rsidR="00D81825" w:rsidRPr="00D12731" w:rsidRDefault="006270CF" w:rsidP="00D12731">
            <w:pPr>
              <w:spacing w:before="120" w:after="120" w:line="208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FIMA (ANDRITZ-ABANTIA)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CD52B51" w14:textId="77777777" w:rsidR="00D81825" w:rsidRPr="00D12731" w:rsidRDefault="006270CF" w:rsidP="00D12731">
            <w:pPr>
              <w:spacing w:before="120" w:after="120" w:line="203" w:lineRule="exact"/>
              <w:ind w:left="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</w:t>
            </w:r>
          </w:p>
        </w:tc>
      </w:tr>
      <w:tr w:rsidR="00D81825" w:rsidRPr="00994585" w14:paraId="0BC564E0" w14:textId="77777777" w:rsidTr="0047310F">
        <w:trPr>
          <w:gridAfter w:val="1"/>
          <w:wAfter w:w="22" w:type="dxa"/>
          <w:trHeight w:hRule="exact" w:val="699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C2B0FB0" w14:textId="77777777" w:rsidR="00D81825" w:rsidRPr="00D12731" w:rsidRDefault="006270CF" w:rsidP="00D12731">
            <w:pPr>
              <w:spacing w:before="120" w:after="120" w:line="213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CALDERA DE ACEITE TERMICO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B058F7C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CERNEY (ANDRITZ- 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F5E3287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ACEI-TE TERMICO</w:t>
            </w:r>
          </w:p>
        </w:tc>
      </w:tr>
      <w:tr w:rsidR="00D81825" w:rsidRPr="00994585" w14:paraId="3D0CBBC4" w14:textId="77777777" w:rsidTr="0047310F">
        <w:trPr>
          <w:gridAfter w:val="1"/>
          <w:wAfter w:w="22" w:type="dxa"/>
          <w:trHeight w:hRule="exact" w:val="58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EBB945B" w14:textId="77777777" w:rsidR="00D81825" w:rsidRPr="00D12731" w:rsidRDefault="006270CF" w:rsidP="00D12731">
            <w:pPr>
              <w:spacing w:before="120" w:after="120" w:line="213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QUEMADOR CALDERA DE ACEITE TERMICO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D373CA0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SEDICAL (ANDRITZ- 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B1DB098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ACEI-TE TERMICO</w:t>
            </w:r>
          </w:p>
        </w:tc>
      </w:tr>
      <w:tr w:rsidR="00D81825" w:rsidRPr="00994585" w14:paraId="5CBF9D79" w14:textId="77777777" w:rsidTr="0047310F">
        <w:trPr>
          <w:gridAfter w:val="1"/>
          <w:wAfter w:w="22" w:type="dxa"/>
          <w:trHeight w:hRule="exact" w:val="70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C8C347B" w14:textId="77777777" w:rsidR="00D81825" w:rsidRPr="00D12731" w:rsidRDefault="006270CF" w:rsidP="00D12731">
            <w:pPr>
              <w:spacing w:before="120" w:after="120" w:line="205" w:lineRule="exact"/>
              <w:ind w:left="72" w:right="360"/>
              <w:textAlignment w:val="baseline"/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  <w:t>3 BOMBAS DE CIRCULACION DE ACEITE TERMICO EN CALDERAS DE RECUPERACION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9C62A34" w14:textId="77777777" w:rsidR="00D81825" w:rsidRPr="00D12731" w:rsidRDefault="006270CF" w:rsidP="00D12731">
            <w:pPr>
              <w:spacing w:before="120" w:after="120" w:line="21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24DC65C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ACEI-TE TERMICO</w:t>
            </w:r>
          </w:p>
        </w:tc>
      </w:tr>
      <w:tr w:rsidR="00D81825" w:rsidRPr="00994585" w14:paraId="3674FC9F" w14:textId="77777777" w:rsidTr="0047310F">
        <w:trPr>
          <w:gridAfter w:val="1"/>
          <w:wAfter w:w="22" w:type="dxa"/>
          <w:trHeight w:hRule="exact" w:val="57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E0913EF" w14:textId="77777777" w:rsidR="00D81825" w:rsidRPr="00D12731" w:rsidRDefault="006270CF" w:rsidP="00D12731">
            <w:pPr>
              <w:spacing w:before="120" w:after="120" w:line="205" w:lineRule="exact"/>
              <w:ind w:left="72" w:right="360"/>
              <w:textAlignment w:val="baseline"/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  <w:t>2 BOMBAS DE CIRCULACION DE ACEITE TERMICO DEL CIRCUITO PRINCIPAL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D4E7DA7" w14:textId="77777777" w:rsidR="00D81825" w:rsidRPr="00D12731" w:rsidRDefault="006270CF" w:rsidP="00D12731">
            <w:pPr>
              <w:spacing w:before="120" w:after="120" w:line="21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7377AF6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ACEI-TE TERMICO</w:t>
            </w:r>
          </w:p>
        </w:tc>
      </w:tr>
      <w:tr w:rsidR="00D81825" w:rsidRPr="00994585" w14:paraId="0C27CFFB" w14:textId="77777777" w:rsidTr="0047310F">
        <w:trPr>
          <w:gridAfter w:val="1"/>
          <w:wAfter w:w="22" w:type="dxa"/>
          <w:trHeight w:hRule="exact" w:val="69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10C1DA7" w14:textId="77777777" w:rsidR="00D81825" w:rsidRPr="00D12731" w:rsidRDefault="006270CF" w:rsidP="00D12731">
            <w:pPr>
              <w:spacing w:before="120" w:after="120" w:line="203" w:lineRule="exact"/>
              <w:ind w:left="72" w:right="180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BOMBAS DE CIRCULACION DE ACEITE TERMICO A SECADORES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8DA6ADC" w14:textId="77777777" w:rsidR="00D81825" w:rsidRPr="00D12731" w:rsidRDefault="006270CF" w:rsidP="00D12731">
            <w:pPr>
              <w:spacing w:before="120" w:after="120" w:line="207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E422F92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ACEI-TE TERMICO</w:t>
            </w:r>
          </w:p>
        </w:tc>
      </w:tr>
      <w:tr w:rsidR="00D81825" w:rsidRPr="00994585" w14:paraId="0EE35898" w14:textId="77777777" w:rsidTr="0047310F">
        <w:trPr>
          <w:gridAfter w:val="1"/>
          <w:wAfter w:w="22" w:type="dxa"/>
          <w:trHeight w:hRule="exact" w:val="68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E627EC9" w14:textId="77777777" w:rsidR="00D81825" w:rsidRPr="00D12731" w:rsidRDefault="006270CF" w:rsidP="00D12731">
            <w:pPr>
              <w:spacing w:before="120" w:after="120" w:line="207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DEPOSITO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3A6E479" w14:textId="77777777" w:rsidR="00D81825" w:rsidRPr="00D12731" w:rsidRDefault="006270CF" w:rsidP="00D12731">
            <w:pPr>
              <w:spacing w:before="120" w:after="120" w:line="207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ANDRITZ-ABANTIA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497CEBF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ACEI-TE TERMICO</w:t>
            </w:r>
          </w:p>
        </w:tc>
      </w:tr>
      <w:tr w:rsidR="00D81825" w:rsidRPr="00994585" w14:paraId="6D917C3F" w14:textId="77777777" w:rsidTr="0047310F">
        <w:trPr>
          <w:gridAfter w:val="1"/>
          <w:wAfter w:w="22" w:type="dxa"/>
          <w:trHeight w:hRule="exact" w:val="598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2CA8594" w14:textId="77777777" w:rsidR="00D81825" w:rsidRPr="00D12731" w:rsidRDefault="006270CF" w:rsidP="00D12731">
            <w:pPr>
              <w:spacing w:before="120" w:after="120" w:line="213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DEPOSITO DE EXPANSION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E7347BE" w14:textId="77777777" w:rsidR="00D81825" w:rsidRPr="00D12731" w:rsidRDefault="006270CF" w:rsidP="00D12731">
            <w:pPr>
              <w:spacing w:before="120" w:after="120" w:line="213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ANDRITZ-ABANTIA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7944114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ACEI-TE TERMICO</w:t>
            </w:r>
          </w:p>
        </w:tc>
      </w:tr>
      <w:tr w:rsidR="00D81825" w:rsidRPr="00994585" w14:paraId="2A722649" w14:textId="77777777" w:rsidTr="0047310F">
        <w:trPr>
          <w:gridAfter w:val="1"/>
          <w:wAfter w:w="22" w:type="dxa"/>
          <w:trHeight w:hRule="exact" w:val="579"/>
        </w:trPr>
        <w:tc>
          <w:tcPr>
            <w:tcW w:w="4805" w:type="dxa"/>
            <w:gridSpan w:val="2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3955A8A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DEPOSITO DE ALMACENAMIENTO</w:t>
            </w:r>
          </w:p>
        </w:tc>
        <w:tc>
          <w:tcPr>
            <w:tcW w:w="2198" w:type="dxa"/>
            <w:gridSpan w:val="2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3BF56D2" w14:textId="77777777" w:rsidR="00D81825" w:rsidRPr="00D12731" w:rsidRDefault="006270CF" w:rsidP="00D12731">
            <w:pPr>
              <w:spacing w:before="120" w:after="120" w:line="20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ANDRITZ-ABANTIA</w:t>
            </w:r>
          </w:p>
        </w:tc>
        <w:tc>
          <w:tcPr>
            <w:tcW w:w="3624" w:type="dxa"/>
            <w:gridSpan w:val="2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E728557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ACEI-TE TERMICO</w:t>
            </w:r>
          </w:p>
        </w:tc>
      </w:tr>
      <w:tr w:rsidR="00D81825" w:rsidRPr="00994585" w14:paraId="4D2BFD1A" w14:textId="77777777" w:rsidTr="0047310F">
        <w:trPr>
          <w:gridAfter w:val="1"/>
          <w:wAfter w:w="22" w:type="dxa"/>
          <w:trHeight w:hRule="exact" w:val="542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8338386" w14:textId="77777777" w:rsidR="00D81825" w:rsidRPr="00D12731" w:rsidRDefault="006270CF" w:rsidP="00D12731">
            <w:pPr>
              <w:spacing w:before="120" w:after="120" w:line="205" w:lineRule="exact"/>
              <w:ind w:left="72" w:right="396"/>
              <w:textAlignment w:val="baseline"/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  <w:t>BOMBAS DE LLENADO DEPOSITO DE ALMACENA- MIENTO DE ACEITE TERMICO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B49B70B" w14:textId="77777777" w:rsidR="00D81825" w:rsidRPr="00D12731" w:rsidRDefault="006270CF" w:rsidP="00D12731">
            <w:pPr>
              <w:spacing w:before="120" w:after="120" w:line="200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6001B82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ACEI-TE TERMICO</w:t>
            </w:r>
          </w:p>
        </w:tc>
      </w:tr>
      <w:tr w:rsidR="00D81825" w:rsidRPr="00994585" w14:paraId="0FCB1FB4" w14:textId="77777777" w:rsidTr="0047310F">
        <w:trPr>
          <w:gridAfter w:val="1"/>
          <w:wAfter w:w="22" w:type="dxa"/>
          <w:trHeight w:hRule="exact" w:val="67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B99B519" w14:textId="77777777" w:rsidR="00D81825" w:rsidRPr="00D12731" w:rsidRDefault="006270CF" w:rsidP="00D12731">
            <w:pPr>
              <w:spacing w:before="120" w:after="120" w:line="210" w:lineRule="exact"/>
              <w:ind w:left="72" w:right="216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CHIMENEA CALDERA CONVENCIONAL ACEITE TER- MICO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2C55414" w14:textId="77777777" w:rsidR="00D81825" w:rsidRPr="00D12731" w:rsidRDefault="006270CF" w:rsidP="00D12731">
            <w:pPr>
              <w:spacing w:before="120" w:after="120" w:line="210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ANDRITZ-ABANTIA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7374E7F" w14:textId="77777777" w:rsidR="00D81825" w:rsidRPr="00D12731" w:rsidRDefault="006270CF" w:rsidP="00D12731">
            <w:pPr>
              <w:spacing w:before="120" w:after="120" w:line="21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ACEI-TE TERMICO</w:t>
            </w:r>
          </w:p>
        </w:tc>
      </w:tr>
      <w:tr w:rsidR="00D81825" w:rsidRPr="00994585" w14:paraId="5174E41D" w14:textId="77777777" w:rsidTr="0047310F">
        <w:trPr>
          <w:gridAfter w:val="1"/>
          <w:wAfter w:w="22" w:type="dxa"/>
          <w:trHeight w:hRule="exact" w:val="669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E8BED64" w14:textId="77777777" w:rsidR="00D81825" w:rsidRPr="00D12731" w:rsidRDefault="006270CF" w:rsidP="00D12731">
            <w:pPr>
              <w:spacing w:before="120" w:after="120" w:line="210" w:lineRule="exact"/>
              <w:ind w:left="72" w:right="4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REFRIGERADORES CON LECHO DE FLUIDO VI- BRATORIO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91F0D96" w14:textId="77777777" w:rsidR="00D81825" w:rsidRPr="00D12731" w:rsidRDefault="006270CF" w:rsidP="00D12731">
            <w:pPr>
              <w:spacing w:before="120" w:after="120" w:line="21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VIBRA-TECHNIK (AN- DRITZABANTIA)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75921DD" w14:textId="77777777" w:rsidR="00D81825" w:rsidRPr="00D12731" w:rsidRDefault="006270CF" w:rsidP="00D12731">
            <w:pPr>
              <w:spacing w:before="120" w:after="120" w:line="21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RE-FRIGERADCION DE PRODUCTO SECO</w:t>
            </w:r>
          </w:p>
        </w:tc>
      </w:tr>
      <w:tr w:rsidR="00D81825" w:rsidRPr="00994585" w14:paraId="02D15511" w14:textId="77777777" w:rsidTr="0047310F">
        <w:trPr>
          <w:gridAfter w:val="1"/>
          <w:wAfter w:w="22" w:type="dxa"/>
          <w:trHeight w:hRule="exact" w:val="66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C601BA8" w14:textId="77777777" w:rsidR="00D81825" w:rsidRPr="00D12731" w:rsidRDefault="006270CF" w:rsidP="00D12731">
            <w:pPr>
              <w:spacing w:before="120" w:after="120" w:line="209" w:lineRule="exact"/>
              <w:ind w:left="72" w:right="25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lastRenderedPageBreak/>
              <w:t>2 VALVULAS ROTATIVA EN EL ENFRIADOR DEL SE- 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E11BDD1" w14:textId="77777777" w:rsidR="00D81825" w:rsidRPr="00D12731" w:rsidRDefault="006270CF" w:rsidP="00D12731">
            <w:pPr>
              <w:spacing w:before="120" w:after="120" w:line="20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BARL (ANDRITZ- 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9ABE732" w14:textId="77777777" w:rsidR="00D81825" w:rsidRPr="00D12731" w:rsidRDefault="006270CF" w:rsidP="00D12731">
            <w:pPr>
              <w:spacing w:before="120" w:after="120" w:line="20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RE-FRIGERADCION DE PRODUCTO SECO</w:t>
            </w:r>
          </w:p>
        </w:tc>
      </w:tr>
      <w:tr w:rsidR="00D81825" w:rsidRPr="00994585" w14:paraId="589EA1BD" w14:textId="77777777" w:rsidTr="0047310F">
        <w:trPr>
          <w:gridAfter w:val="1"/>
          <w:wAfter w:w="22" w:type="dxa"/>
          <w:trHeight w:hRule="exact" w:val="54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3B90FDE" w14:textId="77777777" w:rsidR="00D81825" w:rsidRPr="00D12731" w:rsidRDefault="006270CF" w:rsidP="00D12731">
            <w:pPr>
              <w:spacing w:before="120" w:after="120" w:line="209" w:lineRule="exact"/>
              <w:ind w:left="72" w:right="468"/>
              <w:textAlignment w:val="baseline"/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  <w:t>2 VENTILADORES CENTRIFUGOS PARA EXTRAC- CION DE AIRE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DA2954F" w14:textId="77777777" w:rsidR="00D81825" w:rsidRPr="00D12731" w:rsidRDefault="006270CF" w:rsidP="00D12731">
            <w:pPr>
              <w:spacing w:before="120" w:after="120" w:line="20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FIMA (ANDRITZ- 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146EA7D" w14:textId="77777777" w:rsidR="00D81825" w:rsidRPr="00D12731" w:rsidRDefault="006270CF" w:rsidP="00D12731">
            <w:pPr>
              <w:spacing w:before="120" w:after="120" w:line="20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RE-FRIGERADCION DE PRODUCTO SECO</w:t>
            </w:r>
          </w:p>
        </w:tc>
      </w:tr>
      <w:tr w:rsidR="00D81825" w:rsidRPr="00994585" w14:paraId="709E519B" w14:textId="77777777" w:rsidTr="0047310F">
        <w:trPr>
          <w:gridAfter w:val="1"/>
          <w:wAfter w:w="22" w:type="dxa"/>
          <w:trHeight w:hRule="exact" w:val="55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8AFB1D1" w14:textId="77777777" w:rsidR="00D81825" w:rsidRPr="00D12731" w:rsidRDefault="006270CF" w:rsidP="00D12731">
            <w:pPr>
              <w:spacing w:before="120" w:after="120" w:line="207" w:lineRule="exact"/>
              <w:ind w:left="72" w:right="36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LAVADORES DE GASES PARA AIRE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74576D1" w14:textId="77777777" w:rsidR="00D81825" w:rsidRPr="00D12731" w:rsidRDefault="006270CF" w:rsidP="00D12731">
            <w:pPr>
              <w:spacing w:before="120" w:after="120" w:line="205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ANDRITZ-ABANTIA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EEC0C3C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RE</w:t>
            </w: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softHyphen/>
              <w:t>FRIGERADCION DE PRODUCTO SECO</w:t>
            </w:r>
          </w:p>
        </w:tc>
      </w:tr>
      <w:tr w:rsidR="00D81825" w:rsidRPr="00994585" w14:paraId="13064978" w14:textId="77777777" w:rsidTr="0047310F">
        <w:trPr>
          <w:gridAfter w:val="1"/>
          <w:wAfter w:w="22" w:type="dxa"/>
          <w:trHeight w:hRule="exact" w:val="56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4AD923C" w14:textId="77777777" w:rsidR="00D81825" w:rsidRPr="00D12731" w:rsidRDefault="006270CF" w:rsidP="00D12731">
            <w:pPr>
              <w:spacing w:before="120" w:after="120" w:line="207" w:lineRule="exact"/>
              <w:ind w:left="72" w:right="72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SEPARADORES DE GOTAS PARA AIRE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1CFC311" w14:textId="77777777" w:rsidR="00D81825" w:rsidRPr="00D12731" w:rsidRDefault="006270CF" w:rsidP="00D12731">
            <w:pPr>
              <w:spacing w:before="120" w:after="120" w:line="20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ANDRITZ-ABANTIA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A7B30A6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RE</w:t>
            </w: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softHyphen/>
              <w:t>FRIGERADCION DE PRODUCTO SECO</w:t>
            </w:r>
          </w:p>
        </w:tc>
      </w:tr>
      <w:tr w:rsidR="00D81825" w:rsidRPr="00994585" w14:paraId="45142204" w14:textId="77777777" w:rsidTr="0047310F">
        <w:trPr>
          <w:gridAfter w:val="1"/>
          <w:wAfter w:w="22" w:type="dxa"/>
          <w:trHeight w:hRule="exact" w:val="58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33D290D" w14:textId="77777777" w:rsidR="00D81825" w:rsidRPr="00D12731" w:rsidRDefault="006270CF" w:rsidP="00D12731">
            <w:pPr>
              <w:spacing w:before="120" w:after="120" w:line="20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MAQUINAS DE FRIO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C5CDB3A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RIEDEL (ANDRITZ- 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152EB27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RE-FRIGERADCION DE PRODUCTO SECO</w:t>
            </w:r>
          </w:p>
        </w:tc>
      </w:tr>
      <w:tr w:rsidR="00D81825" w:rsidRPr="00994585" w14:paraId="4A6CF818" w14:textId="77777777" w:rsidTr="0047310F">
        <w:trPr>
          <w:gridAfter w:val="1"/>
          <w:wAfter w:w="22" w:type="dxa"/>
          <w:trHeight w:hRule="exact" w:val="70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069CE0B" w14:textId="77777777" w:rsidR="00D81825" w:rsidRPr="00D12731" w:rsidRDefault="006270CF" w:rsidP="00D12731">
            <w:pPr>
              <w:spacing w:before="120" w:after="120" w:line="21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BOMBAS CENTRIFUGA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612469F" w14:textId="77777777" w:rsidR="00D81825" w:rsidRPr="00D12731" w:rsidRDefault="006270CF" w:rsidP="00D12731">
            <w:pPr>
              <w:spacing w:before="120" w:after="120" w:line="21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 (ANDRITZ- 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62C3EAA" w14:textId="77777777" w:rsidR="00D81825" w:rsidRPr="00D12731" w:rsidRDefault="006270CF" w:rsidP="00D12731">
            <w:pPr>
              <w:spacing w:before="120" w:after="120" w:line="21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RE-FRIGERADCION DE PRODUCTO SECO</w:t>
            </w:r>
          </w:p>
        </w:tc>
      </w:tr>
      <w:tr w:rsidR="00D81825" w:rsidRPr="00994585" w14:paraId="1014EACB" w14:textId="77777777" w:rsidTr="0047310F">
        <w:trPr>
          <w:gridAfter w:val="1"/>
          <w:wAfter w:w="22" w:type="dxa"/>
          <w:trHeight w:hRule="exact" w:val="56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1767F9E" w14:textId="77777777" w:rsidR="00D81825" w:rsidRPr="00D12731" w:rsidRDefault="006270CF" w:rsidP="00D12731">
            <w:pPr>
              <w:spacing w:before="120" w:after="120" w:line="21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FILTROS DE MALLA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A0AB481" w14:textId="77777777" w:rsidR="00D81825" w:rsidRPr="00D12731" w:rsidRDefault="006270CF" w:rsidP="00D12731">
            <w:pPr>
              <w:spacing w:before="120" w:after="120" w:line="21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SPIRAX SARCO (AN- DRITZABANTIA)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7BB861E" w14:textId="77777777" w:rsidR="00D81825" w:rsidRPr="00D12731" w:rsidRDefault="006270CF" w:rsidP="00D12731">
            <w:pPr>
              <w:spacing w:before="120" w:after="120" w:line="21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RE-FRIGERADCION DE PRODUCTO SECO</w:t>
            </w:r>
          </w:p>
        </w:tc>
      </w:tr>
      <w:tr w:rsidR="00D81825" w:rsidRPr="00994585" w14:paraId="7CFB0D5C" w14:textId="77777777" w:rsidTr="0047310F">
        <w:trPr>
          <w:gridAfter w:val="1"/>
          <w:wAfter w:w="22" w:type="dxa"/>
          <w:trHeight w:hRule="exact" w:val="569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D802293" w14:textId="77777777" w:rsidR="00D81825" w:rsidRPr="00D12731" w:rsidRDefault="006270CF" w:rsidP="00D12731">
            <w:pPr>
              <w:spacing w:before="120" w:after="120" w:line="209" w:lineRule="exact"/>
              <w:ind w:left="72" w:right="108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INTERCAMBIADORES DE PLACAS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7BB170E" w14:textId="77777777" w:rsidR="00D81825" w:rsidRPr="00D12731" w:rsidRDefault="006270CF" w:rsidP="00D12731">
            <w:pPr>
              <w:spacing w:before="120" w:after="120" w:line="20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SONDEX (ANDRITZ- 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F7029A9" w14:textId="77777777" w:rsidR="00D81825" w:rsidRPr="00D12731" w:rsidRDefault="006270CF" w:rsidP="00D12731">
            <w:pPr>
              <w:spacing w:before="120" w:after="120" w:line="20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RE-FRIGERADCION DE PRODUCTO SECO</w:t>
            </w:r>
          </w:p>
        </w:tc>
      </w:tr>
      <w:tr w:rsidR="00D81825" w:rsidRPr="00994585" w14:paraId="72941096" w14:textId="77777777" w:rsidTr="0047310F">
        <w:trPr>
          <w:gridAfter w:val="1"/>
          <w:wAfter w:w="22" w:type="dxa"/>
          <w:trHeight w:hRule="exact" w:val="56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63C81E0" w14:textId="77777777" w:rsidR="00D81825" w:rsidRPr="00D12731" w:rsidRDefault="006270CF" w:rsidP="00D12731">
            <w:pPr>
              <w:spacing w:before="120" w:after="120" w:line="209" w:lineRule="exact"/>
              <w:ind w:left="72" w:right="28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CICLON PARA RETIRADA DE POLVO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A4F472B" w14:textId="77777777" w:rsidR="00D81825" w:rsidRPr="00D12731" w:rsidRDefault="006270CF" w:rsidP="00D12731">
            <w:pPr>
              <w:spacing w:before="120" w:after="120" w:line="20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ANDRITZ-ABANTIA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E69F976" w14:textId="77777777" w:rsidR="00D81825" w:rsidRPr="00D12731" w:rsidRDefault="006270CF" w:rsidP="00D12731">
            <w:pPr>
              <w:spacing w:before="120" w:after="120" w:line="20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MA-NEJO DE POLVO</w:t>
            </w:r>
          </w:p>
        </w:tc>
      </w:tr>
      <w:tr w:rsidR="00D81825" w:rsidRPr="00994585" w14:paraId="3740FDB3" w14:textId="77777777" w:rsidTr="0047310F">
        <w:trPr>
          <w:gridAfter w:val="1"/>
          <w:wAfter w:w="22" w:type="dxa"/>
          <w:trHeight w:hRule="exact" w:val="57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54D39E9" w14:textId="77777777" w:rsidR="00D81825" w:rsidRPr="00D12731" w:rsidRDefault="006270CF" w:rsidP="00D12731">
            <w:pPr>
              <w:spacing w:before="120" w:after="120" w:line="207" w:lineRule="exact"/>
              <w:ind w:left="72" w:right="216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SILOS PARA ALMACENAMIENTO DE POLVO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EB37D61" w14:textId="77777777" w:rsidR="00D81825" w:rsidRPr="00D12731" w:rsidRDefault="006270CF" w:rsidP="00D12731">
            <w:pPr>
              <w:spacing w:before="120" w:after="120" w:line="205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ANDRITZ-ABANTIA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6DDD4FE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MA-NEJO DE POLVO</w:t>
            </w:r>
          </w:p>
        </w:tc>
      </w:tr>
      <w:tr w:rsidR="00D81825" w:rsidRPr="00994585" w14:paraId="4C3FAC67" w14:textId="77777777" w:rsidTr="0047310F">
        <w:trPr>
          <w:gridAfter w:val="1"/>
          <w:wAfter w:w="22" w:type="dxa"/>
          <w:trHeight w:hRule="exact" w:val="70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3518562" w14:textId="77777777" w:rsidR="00D81825" w:rsidRPr="00D12731" w:rsidRDefault="006270CF" w:rsidP="00D12731">
            <w:pPr>
              <w:spacing w:before="120" w:after="120" w:line="207" w:lineRule="exact"/>
              <w:ind w:left="72" w:right="43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TRIPLE TRANSPORTADOR DE TORNILLO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976D3C5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AS&amp;FÖRDERANLAGEN (ANDRITZ-ABANTIA)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EA71E3B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MA-NEJO DE POLVO</w:t>
            </w:r>
          </w:p>
        </w:tc>
      </w:tr>
      <w:tr w:rsidR="00D81825" w:rsidRPr="00994585" w14:paraId="5F0936E7" w14:textId="77777777" w:rsidTr="0047310F">
        <w:trPr>
          <w:gridAfter w:val="1"/>
          <w:wAfter w:w="22" w:type="dxa"/>
          <w:trHeight w:hRule="exact" w:val="858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1C5C5A2" w14:textId="77777777" w:rsidR="00D81825" w:rsidRPr="00D12731" w:rsidRDefault="006270CF" w:rsidP="00D12731">
            <w:pPr>
              <w:spacing w:before="120" w:after="120" w:line="209" w:lineRule="exact"/>
              <w:ind w:left="72" w:right="32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TRANSPORTADORES DE TORNILLO HASTA EL ELEVADOR DE CANGILONES EN LA LINEA DEL SE- 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B3BA600" w14:textId="77777777" w:rsidR="00D81825" w:rsidRPr="00D12731" w:rsidRDefault="006270CF" w:rsidP="00D12731">
            <w:pPr>
              <w:spacing w:before="120" w:after="120" w:line="20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AS&amp;FÖRDERANLAGEN (ANDRITZ-ABANTIA)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A5C3926" w14:textId="77777777" w:rsidR="00D81825" w:rsidRPr="00D12731" w:rsidRDefault="006270CF" w:rsidP="00D12731">
            <w:pPr>
              <w:spacing w:before="120" w:after="120" w:line="20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MA-NEJO DE POLVO</w:t>
            </w:r>
          </w:p>
        </w:tc>
      </w:tr>
      <w:tr w:rsidR="00D81825" w:rsidRPr="00994585" w14:paraId="7159FA4E" w14:textId="77777777" w:rsidTr="0047310F">
        <w:trPr>
          <w:gridAfter w:val="1"/>
          <w:wAfter w:w="22" w:type="dxa"/>
          <w:trHeight w:hRule="exact" w:val="640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F8C1C6C" w14:textId="77777777" w:rsidR="00D81825" w:rsidRPr="00D12731" w:rsidRDefault="006270CF" w:rsidP="00D12731">
            <w:pPr>
              <w:spacing w:before="120" w:after="120" w:line="209" w:lineRule="exact"/>
              <w:ind w:left="72" w:right="28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ELEVADORES DE CANGILONES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D2B59A4" w14:textId="77777777" w:rsidR="00D81825" w:rsidRPr="00D12731" w:rsidRDefault="006270CF" w:rsidP="00D12731">
            <w:pPr>
              <w:spacing w:before="120" w:after="120" w:line="20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KÖLLMANN (ANDRITZ- 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31AAC8A" w14:textId="77777777" w:rsidR="00D81825" w:rsidRPr="00D12731" w:rsidRDefault="006270CF" w:rsidP="00D12731">
            <w:pPr>
              <w:spacing w:before="120" w:after="120" w:line="20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MA-NEJO DE POLVO</w:t>
            </w:r>
          </w:p>
        </w:tc>
      </w:tr>
      <w:tr w:rsidR="00D81825" w:rsidRPr="00994585" w14:paraId="4D449F46" w14:textId="77777777" w:rsidTr="0047310F">
        <w:trPr>
          <w:gridAfter w:val="1"/>
          <w:wAfter w:w="22" w:type="dxa"/>
          <w:trHeight w:hRule="exact" w:val="63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3E469D0" w14:textId="77777777" w:rsidR="00D81825" w:rsidRPr="00D12731" w:rsidRDefault="006270CF" w:rsidP="00D12731">
            <w:pPr>
              <w:spacing w:before="120" w:after="120" w:line="209" w:lineRule="exact"/>
              <w:ind w:left="72" w:right="54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TRANSPORTADORES DE TORNILLO HASTA LA MEZCLADORA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CBC2490" w14:textId="77777777" w:rsidR="00D81825" w:rsidRPr="00D12731" w:rsidRDefault="006270CF" w:rsidP="00D12731">
            <w:pPr>
              <w:spacing w:before="120" w:after="120" w:line="20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AS&amp;FÖRDERANLAGEN (ANDRITZ-ABANTIA)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8D34D2E" w14:textId="77777777" w:rsidR="00D81825" w:rsidRPr="00D12731" w:rsidRDefault="006270CF" w:rsidP="00D12731">
            <w:pPr>
              <w:spacing w:before="120" w:after="120" w:line="20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MA-NEJO DE POLVO</w:t>
            </w:r>
          </w:p>
        </w:tc>
      </w:tr>
      <w:tr w:rsidR="00D81825" w:rsidRPr="00994585" w14:paraId="67D75041" w14:textId="77777777" w:rsidTr="0047310F">
        <w:trPr>
          <w:gridAfter w:val="1"/>
          <w:wAfter w:w="22" w:type="dxa"/>
          <w:trHeight w:hRule="exact" w:val="76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C9F17CB" w14:textId="77777777" w:rsidR="00D81825" w:rsidRPr="00D12731" w:rsidRDefault="006270CF" w:rsidP="00D12731">
            <w:pPr>
              <w:spacing w:before="120" w:after="120" w:line="207" w:lineRule="exact"/>
              <w:ind w:left="72" w:right="396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DOBLE TRANSPORTADOR DE TORNILLO HASTA SECADO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E60BF01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AS&amp;FÖRDERANLAGEN (ANDRITZ-ABANTIA)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08C77A8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MA-NEJO DE POLVO</w:t>
            </w:r>
          </w:p>
        </w:tc>
      </w:tr>
      <w:tr w:rsidR="00D81825" w:rsidRPr="00994585" w14:paraId="0E93559B" w14:textId="77777777" w:rsidTr="0047310F">
        <w:trPr>
          <w:gridAfter w:val="1"/>
          <w:wAfter w:w="22" w:type="dxa"/>
          <w:trHeight w:hRule="exact" w:val="744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A2EC0DA" w14:textId="77777777" w:rsidR="00D81825" w:rsidRPr="00D12731" w:rsidRDefault="006270CF" w:rsidP="00D12731">
            <w:pPr>
              <w:spacing w:before="120" w:after="120" w:line="207" w:lineRule="exact"/>
              <w:ind w:left="72" w:right="32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CONDENSADORES DE AGUA EVAPORADA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EA952F8" w14:textId="77777777" w:rsidR="00D81825" w:rsidRPr="00D12731" w:rsidRDefault="006270CF" w:rsidP="00D12731">
            <w:pPr>
              <w:spacing w:before="120" w:after="120" w:line="20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ANDRITZ-ABANTIA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0E0E3E3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CON-DENSACION DE AGUA EVAPORADA.</w:t>
            </w:r>
          </w:p>
        </w:tc>
      </w:tr>
      <w:tr w:rsidR="00D81825" w:rsidRPr="00994585" w14:paraId="0932B2DB" w14:textId="77777777" w:rsidTr="0047310F">
        <w:trPr>
          <w:gridAfter w:val="1"/>
          <w:wAfter w:w="22" w:type="dxa"/>
          <w:trHeight w:hRule="exact" w:val="594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547E27E" w14:textId="77777777" w:rsidR="00D81825" w:rsidRPr="00D12731" w:rsidRDefault="006270CF" w:rsidP="00D12731">
            <w:pPr>
              <w:spacing w:before="120" w:after="120" w:line="205" w:lineRule="exact"/>
              <w:ind w:left="72" w:right="540"/>
              <w:textAlignment w:val="baseline"/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  <w:t>2 SEPARADOR DE GOTAS PARA EL SISTEMA DE CONDENSACION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1C8C4AD" w14:textId="77777777" w:rsidR="00D81825" w:rsidRPr="00D12731" w:rsidRDefault="006270CF" w:rsidP="00D12731">
            <w:pPr>
              <w:spacing w:before="120" w:after="120" w:line="200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ANDRITZ-ABANTIA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E2E16EF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CON-DENSACION DE AGUA EVAPORADA.</w:t>
            </w:r>
          </w:p>
        </w:tc>
      </w:tr>
      <w:tr w:rsidR="00D81825" w:rsidRPr="00994585" w14:paraId="6441B18A" w14:textId="77777777" w:rsidTr="0047310F">
        <w:trPr>
          <w:gridAfter w:val="1"/>
          <w:wAfter w:w="22" w:type="dxa"/>
          <w:trHeight w:hRule="exact" w:val="74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90441D7" w14:textId="77777777" w:rsidR="00D81825" w:rsidRPr="00D12731" w:rsidRDefault="006270CF" w:rsidP="00D12731">
            <w:pPr>
              <w:spacing w:before="120" w:after="120" w:line="210" w:lineRule="exact"/>
              <w:ind w:left="72" w:right="108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spacing w:val="-1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spacing w:val="-1"/>
                <w:lang w:val="es-ES"/>
              </w:rPr>
              <w:t>2 BOMBA PARA CIRCULACION DE AGUA EL SISTEMA DE CONDENSACION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35EBD7B" w14:textId="77777777" w:rsidR="00D81825" w:rsidRPr="00D12731" w:rsidRDefault="006270CF" w:rsidP="00D12731">
            <w:pPr>
              <w:spacing w:before="120" w:after="120" w:line="210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497F292" w14:textId="77777777" w:rsidR="00D81825" w:rsidRPr="00D12731" w:rsidRDefault="006270CF" w:rsidP="00D12731">
            <w:pPr>
              <w:spacing w:before="120" w:after="120" w:line="21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CON</w:t>
            </w: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softHyphen/>
              <w:t>DENSACION DE AGUA EVAPORADA.</w:t>
            </w:r>
          </w:p>
        </w:tc>
      </w:tr>
      <w:tr w:rsidR="00D81825" w:rsidRPr="00994585" w14:paraId="68109EBF" w14:textId="77777777" w:rsidTr="0047310F">
        <w:trPr>
          <w:gridAfter w:val="1"/>
          <w:wAfter w:w="22" w:type="dxa"/>
          <w:trHeight w:hRule="exact" w:val="86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744E78E" w14:textId="77777777" w:rsidR="00D81825" w:rsidRPr="00D12731" w:rsidRDefault="006270CF" w:rsidP="00D12731">
            <w:pPr>
              <w:spacing w:before="120" w:after="120" w:line="208" w:lineRule="exact"/>
              <w:ind w:left="72" w:right="180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DOBLE FILTRO DE MALLA EN LA CIRCULACION DE AGUA EL SISTEMA DE CONDENSACION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974060F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SPIRAX SARCO (AN- DRITZABANTIA)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3192E43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RE</w:t>
            </w: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softHyphen/>
              <w:t>FRIGERADCION DE PRODUCTO SECO</w:t>
            </w:r>
          </w:p>
        </w:tc>
      </w:tr>
      <w:tr w:rsidR="00D81825" w:rsidRPr="00994585" w14:paraId="04FE01C4" w14:textId="77777777" w:rsidTr="0047310F">
        <w:trPr>
          <w:gridAfter w:val="1"/>
          <w:wAfter w:w="22" w:type="dxa"/>
          <w:trHeight w:hRule="exact" w:val="800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0A7007E" w14:textId="77777777" w:rsidR="00D81825" w:rsidRPr="00D12731" w:rsidRDefault="006270CF" w:rsidP="00D12731">
            <w:pPr>
              <w:spacing w:before="120" w:after="120" w:line="210" w:lineRule="exact"/>
              <w:ind w:left="72" w:right="18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 INTERCAMBIADOR DE PLACAS EN LA CIRCULA-CION DE AGUA EL SISTEMA DE CONDENSACION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1CACC53" w14:textId="77777777" w:rsidR="00D81825" w:rsidRPr="00D12731" w:rsidRDefault="006270CF" w:rsidP="00D12731">
            <w:pPr>
              <w:spacing w:before="120" w:after="120" w:line="210" w:lineRule="exact"/>
              <w:ind w:left="36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APV (ANDRITZ- </w:t>
            </w: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br/>
              <w:t>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C0D4ADE" w14:textId="77777777" w:rsidR="00D81825" w:rsidRPr="00D12731" w:rsidRDefault="006270CF" w:rsidP="00D12731">
            <w:pPr>
              <w:spacing w:before="120" w:after="120" w:line="21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RE-FRIGERADCION DE PRODUCTO SECO</w:t>
            </w:r>
          </w:p>
        </w:tc>
      </w:tr>
      <w:tr w:rsidR="00D81825" w:rsidRPr="00994585" w14:paraId="51377B45" w14:textId="77777777" w:rsidTr="0047310F">
        <w:trPr>
          <w:gridAfter w:val="1"/>
          <w:wAfter w:w="22" w:type="dxa"/>
          <w:trHeight w:hRule="exact" w:val="866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F9681E4" w14:textId="77777777" w:rsidR="00D81825" w:rsidRPr="00D12731" w:rsidRDefault="006270CF" w:rsidP="00D12731">
            <w:pPr>
              <w:spacing w:before="120" w:after="120" w:line="208" w:lineRule="exact"/>
              <w:ind w:left="72" w:right="14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lastRenderedPageBreak/>
              <w:t>2 ELEVADOR DE CANGILONES PARA EL SISTEMA DE MANEJO DE GRANULOS SECOS EN LA LINEA DEL SECADOR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C01B874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KÖLLMANN (ANDRITZ- 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90E35ED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MA-NEJO DE GRANULOS SECOS.</w:t>
            </w:r>
          </w:p>
        </w:tc>
      </w:tr>
      <w:tr w:rsidR="00D81825" w:rsidRPr="00994585" w14:paraId="529F2CFE" w14:textId="77777777" w:rsidTr="0047310F">
        <w:trPr>
          <w:gridAfter w:val="1"/>
          <w:wAfter w:w="22" w:type="dxa"/>
          <w:trHeight w:hRule="exact" w:val="790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880EC6B" w14:textId="77777777" w:rsidR="00D81825" w:rsidRPr="00D12731" w:rsidRDefault="006270CF" w:rsidP="00D12731">
            <w:pPr>
              <w:spacing w:before="120" w:after="120" w:line="210" w:lineRule="exact"/>
              <w:ind w:left="72" w:right="36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 TRANSPORTADORES DE TORNILLO MANEJO DE GRANULOS SECOS, SALIDA DEL ELEVADOR DE CANGILONES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4FAA35B" w14:textId="77777777" w:rsidR="00D81825" w:rsidRPr="00D12731" w:rsidRDefault="006270CF" w:rsidP="00D12731">
            <w:pPr>
              <w:spacing w:before="120" w:after="120" w:line="21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AS&amp;FÖRDERANLAGEN (ANDRITZ-ABANTIA)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E59B5C4" w14:textId="77777777" w:rsidR="00D81825" w:rsidRPr="00D12731" w:rsidRDefault="006270CF" w:rsidP="00D12731">
            <w:pPr>
              <w:spacing w:before="120" w:after="120" w:line="21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MA-NEJO DE GRANULOS SECOS.</w:t>
            </w:r>
          </w:p>
        </w:tc>
      </w:tr>
      <w:tr w:rsidR="00D81825" w:rsidRPr="00994585" w14:paraId="782141CC" w14:textId="77777777" w:rsidTr="0047310F">
        <w:trPr>
          <w:gridAfter w:val="1"/>
          <w:wAfter w:w="22" w:type="dxa"/>
          <w:trHeight w:hRule="exact" w:val="58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F8DF1CD" w14:textId="77777777" w:rsidR="00D81825" w:rsidRPr="00D12731" w:rsidRDefault="006270CF" w:rsidP="00D12731">
            <w:pPr>
              <w:spacing w:before="120" w:after="120" w:line="21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SILO DE PUESTA EN MARCHA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3822408" w14:textId="77777777" w:rsidR="00D81825" w:rsidRPr="00D12731" w:rsidRDefault="006270CF" w:rsidP="00D12731">
            <w:pPr>
              <w:spacing w:before="120" w:after="120" w:line="210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ANDRITZ-ABANTIA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2AD2996" w14:textId="77777777" w:rsidR="00D81825" w:rsidRPr="00D12731" w:rsidRDefault="006270CF" w:rsidP="00D12731">
            <w:pPr>
              <w:spacing w:before="120" w:after="120" w:line="21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MA-NEJO DE GRANULOS SECOS.</w:t>
            </w:r>
          </w:p>
        </w:tc>
      </w:tr>
      <w:tr w:rsidR="00D81825" w:rsidRPr="00994585" w14:paraId="39EACAAE" w14:textId="77777777" w:rsidTr="0047310F">
        <w:trPr>
          <w:gridAfter w:val="1"/>
          <w:wAfter w:w="22" w:type="dxa"/>
          <w:trHeight w:hRule="exact" w:val="796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EE614F0" w14:textId="77777777" w:rsidR="00D81825" w:rsidRPr="00D12731" w:rsidRDefault="006270CF" w:rsidP="00D12731">
            <w:pPr>
              <w:spacing w:before="120" w:after="120" w:line="210" w:lineRule="exact"/>
              <w:ind w:left="72" w:right="28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 TRANSPORTADOR DE TORNILLO EN EL SISTEMA DE MANEJO DE GRANULOS SECOS, SALIDA DEL SILO DE PUESTA EN MARCHA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BBE0F55" w14:textId="77777777" w:rsidR="00D81825" w:rsidRPr="00D12731" w:rsidRDefault="006270CF" w:rsidP="00D12731">
            <w:pPr>
              <w:spacing w:before="120" w:after="120" w:line="21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AS&amp;FÖRDERANLAGEN (ANDRITZ-ABANTIA)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55F090B" w14:textId="77777777" w:rsidR="00D81825" w:rsidRPr="00D12731" w:rsidRDefault="006270CF" w:rsidP="00D12731">
            <w:pPr>
              <w:spacing w:before="120" w:after="120" w:line="21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MA-NEJO DE GRANULOS SECOS.</w:t>
            </w:r>
          </w:p>
        </w:tc>
      </w:tr>
      <w:tr w:rsidR="00D81825" w:rsidRPr="00994585" w14:paraId="6C25DB80" w14:textId="77777777" w:rsidTr="0047310F">
        <w:trPr>
          <w:gridAfter w:val="1"/>
          <w:wAfter w:w="22" w:type="dxa"/>
          <w:trHeight w:hRule="exact" w:val="571"/>
        </w:trPr>
        <w:tc>
          <w:tcPr>
            <w:tcW w:w="4805" w:type="dxa"/>
            <w:gridSpan w:val="2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12423B8" w14:textId="463A51B7" w:rsidR="00D81825" w:rsidRPr="00D12731" w:rsidRDefault="0047310F" w:rsidP="0047310F">
            <w:pPr>
              <w:spacing w:before="120" w:after="120" w:line="199" w:lineRule="exact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r w:rsidR="006270CF"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 SILOS PARA ALMACENAMIENTO DE GRANULO</w:t>
            </w:r>
          </w:p>
        </w:tc>
        <w:tc>
          <w:tcPr>
            <w:tcW w:w="2198" w:type="dxa"/>
            <w:gridSpan w:val="2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27AFD78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ANDRITZ-ABANTIA</w:t>
            </w:r>
          </w:p>
        </w:tc>
        <w:tc>
          <w:tcPr>
            <w:tcW w:w="3624" w:type="dxa"/>
            <w:gridSpan w:val="2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35AC435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MA-NEJO DE GRANULOS SECOS.</w:t>
            </w:r>
          </w:p>
        </w:tc>
      </w:tr>
      <w:tr w:rsidR="00D81825" w:rsidRPr="00994585" w14:paraId="05D30710" w14:textId="77777777" w:rsidTr="0047310F">
        <w:trPr>
          <w:gridAfter w:val="1"/>
          <w:wAfter w:w="22" w:type="dxa"/>
          <w:trHeight w:hRule="exact" w:val="69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362AAD3" w14:textId="77777777" w:rsidR="00D81825" w:rsidRPr="00D12731" w:rsidRDefault="006270CF" w:rsidP="00D12731">
            <w:pPr>
              <w:spacing w:before="120" w:after="120" w:line="201" w:lineRule="exact"/>
              <w:ind w:left="72" w:right="396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 BIN ACTIVATORS PARA EL SILO DE ALMACENA- MIENTO DE GRANULO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B4014B9" w14:textId="77777777" w:rsidR="00D81825" w:rsidRPr="00D12731" w:rsidRDefault="006270CF" w:rsidP="00D12731">
            <w:pPr>
              <w:spacing w:before="120" w:after="120" w:line="201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WAMGROUP (ANDRITZ- 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46806A0" w14:textId="77777777" w:rsidR="00D81825" w:rsidRPr="00D12731" w:rsidRDefault="006270CF" w:rsidP="00D12731">
            <w:pPr>
              <w:spacing w:before="120" w:after="120" w:line="201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MA-NEJO DE GRANULOS SECOS.</w:t>
            </w:r>
          </w:p>
        </w:tc>
      </w:tr>
      <w:tr w:rsidR="00D81825" w:rsidRPr="00994585" w14:paraId="6C7C7F71" w14:textId="77777777" w:rsidTr="0047310F">
        <w:trPr>
          <w:gridAfter w:val="1"/>
          <w:wAfter w:w="22" w:type="dxa"/>
          <w:trHeight w:hRule="exact" w:val="82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BC2A99D" w14:textId="77777777" w:rsidR="00D81825" w:rsidRPr="00D12731" w:rsidRDefault="006270CF" w:rsidP="00D12731">
            <w:pPr>
              <w:spacing w:before="120" w:after="120" w:line="205" w:lineRule="exact"/>
              <w:ind w:left="72" w:right="10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6 TRANSPORTADOR DE TORNILLO EN EL SISTEMA DE MANEJO DE GRANULOS SECOS PARA ENVIAR AL SISTEMA DE ENSACADO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Ó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A CAMION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5F1935F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AS&amp;FÖRDERANLAGEN (ANDRITZ-ABANTIA)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FAF8B36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MA-NEJO DE GRANULOS SECOS.</w:t>
            </w:r>
          </w:p>
        </w:tc>
      </w:tr>
      <w:tr w:rsidR="00D81825" w:rsidRPr="00994585" w14:paraId="0E8326AC" w14:textId="77777777" w:rsidTr="0047310F">
        <w:trPr>
          <w:gridAfter w:val="1"/>
          <w:wAfter w:w="22" w:type="dxa"/>
          <w:trHeight w:hRule="exact" w:val="59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F31F04F" w14:textId="77777777" w:rsidR="00D81825" w:rsidRPr="00D12731" w:rsidRDefault="006270CF" w:rsidP="00D12731">
            <w:pPr>
              <w:spacing w:before="120" w:after="120" w:line="203" w:lineRule="exact"/>
              <w:ind w:left="72" w:right="144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  <w:t>2 SISTEMA DE CARGA DE CAMIONES DE GRANULOS SECOS CON MANGA TELESCÓPICA Y SOPLANTE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9DCF405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CIMBRIA (ANDRITZ- 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C8A3E41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MA-NEJO DE GRANULOS SECOS.</w:t>
            </w:r>
          </w:p>
        </w:tc>
      </w:tr>
      <w:tr w:rsidR="00D81825" w:rsidRPr="00994585" w14:paraId="38992132" w14:textId="77777777" w:rsidTr="0047310F">
        <w:trPr>
          <w:gridAfter w:val="1"/>
          <w:wAfter w:w="22" w:type="dxa"/>
          <w:trHeight w:hRule="exact" w:val="58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86F4D0E" w14:textId="77777777" w:rsidR="00D81825" w:rsidRPr="00D12731" w:rsidRDefault="006270CF" w:rsidP="00D12731">
            <w:pPr>
              <w:spacing w:before="120" w:after="120" w:line="203" w:lineRule="exact"/>
              <w:ind w:left="72" w:right="25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FILTRO PARA AIRE EN LA DESCARGA DE GRANU- LOS EN CAMION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0EBF13F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ANDRITZ-ABANTIA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692CB97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MA</w:t>
            </w: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softHyphen/>
              <w:t>NEJO DE GRANULOS SECOS.</w:t>
            </w:r>
          </w:p>
        </w:tc>
      </w:tr>
      <w:tr w:rsidR="00D81825" w:rsidRPr="00994585" w14:paraId="436FED5B" w14:textId="77777777" w:rsidTr="0047310F">
        <w:trPr>
          <w:gridAfter w:val="1"/>
          <w:wAfter w:w="22" w:type="dxa"/>
          <w:trHeight w:hRule="exact" w:val="57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59B3DA0" w14:textId="77777777" w:rsidR="00D81825" w:rsidRPr="00D12731" w:rsidRDefault="006270CF" w:rsidP="00D12731">
            <w:pPr>
              <w:spacing w:before="120" w:after="120" w:line="19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ESTACION DE LLENADO DE BIG-BAGS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F980163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PAYPER (ANDRITZ- 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579F9C5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MA-NEJO DE GRANULOS SECOS.</w:t>
            </w:r>
          </w:p>
        </w:tc>
      </w:tr>
      <w:tr w:rsidR="00D81825" w:rsidRPr="00994585" w14:paraId="4D4EB57B" w14:textId="77777777" w:rsidTr="0047310F">
        <w:trPr>
          <w:gridAfter w:val="1"/>
          <w:wAfter w:w="22" w:type="dxa"/>
          <w:trHeight w:hRule="exact" w:val="58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7F1A063" w14:textId="77777777" w:rsidR="00D81825" w:rsidRPr="00D12731" w:rsidRDefault="006270CF" w:rsidP="00D12731">
            <w:pPr>
              <w:spacing w:before="120" w:after="120" w:line="201" w:lineRule="exact"/>
              <w:ind w:left="72" w:right="180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VENTILADOR CENTRIFUGO PARA ASPIRACION DE AIRE EN LAS DESCARGAS DE GRANULO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BA2D81F" w14:textId="77777777" w:rsidR="00D81825" w:rsidRPr="00D12731" w:rsidRDefault="006270CF" w:rsidP="00D12731">
            <w:pPr>
              <w:spacing w:before="120" w:after="120" w:line="19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ANDRITZ-ABANTIA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149F527" w14:textId="77777777" w:rsidR="00D81825" w:rsidRPr="00D12731" w:rsidRDefault="006270CF" w:rsidP="00D12731">
            <w:pPr>
              <w:spacing w:before="120" w:after="120" w:line="201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MA-NEJO DE GRANULOS SECOS.</w:t>
            </w:r>
          </w:p>
        </w:tc>
      </w:tr>
      <w:tr w:rsidR="00D81825" w:rsidRPr="00994585" w14:paraId="53960495" w14:textId="77777777" w:rsidTr="0047310F">
        <w:trPr>
          <w:gridAfter w:val="1"/>
          <w:wAfter w:w="22" w:type="dxa"/>
          <w:trHeight w:hRule="exact" w:val="57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F950121" w14:textId="77777777" w:rsidR="00D81825" w:rsidRPr="00D12731" w:rsidRDefault="006270CF" w:rsidP="00D12731">
            <w:pPr>
              <w:spacing w:before="120" w:after="120" w:line="206" w:lineRule="exact"/>
              <w:ind w:left="72" w:right="36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VENTILADOR CENTRIFUGO PARA ASPIRACION DE AIRE EN EL LAVADOR DE GASES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25939D5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FIMA (ANDRITZ- 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40CA154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ASPI-RACION.</w:t>
            </w:r>
          </w:p>
        </w:tc>
      </w:tr>
      <w:tr w:rsidR="00D81825" w:rsidRPr="00994585" w14:paraId="17DF7F62" w14:textId="77777777" w:rsidTr="0047310F">
        <w:trPr>
          <w:gridAfter w:val="1"/>
          <w:wAfter w:w="22" w:type="dxa"/>
          <w:trHeight w:hRule="exact" w:val="56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D3AA5A4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LAVADOR DE GASES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DF1526F" w14:textId="77777777" w:rsidR="00D81825" w:rsidRPr="00D12731" w:rsidRDefault="006270CF" w:rsidP="00D12731">
            <w:pPr>
              <w:spacing w:before="120" w:after="120" w:line="20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ANDRITZ-ABANTIA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DF4153B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ASPI-RACION.</w:t>
            </w:r>
          </w:p>
        </w:tc>
      </w:tr>
      <w:tr w:rsidR="00D81825" w:rsidRPr="00994585" w14:paraId="0D076830" w14:textId="77777777" w:rsidTr="0047310F">
        <w:trPr>
          <w:gridAfter w:val="1"/>
          <w:wAfter w:w="22" w:type="dxa"/>
          <w:trHeight w:hRule="exact" w:val="70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4268B52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RECIRCULACION LAVADO DE GASES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5BBB5E3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 (ANDRITZ- 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D3D8AED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ASPI-RACION.</w:t>
            </w:r>
          </w:p>
        </w:tc>
      </w:tr>
      <w:tr w:rsidR="00D81825" w:rsidRPr="00994585" w14:paraId="08C2A1AB" w14:textId="77777777" w:rsidTr="0047310F">
        <w:trPr>
          <w:gridAfter w:val="1"/>
          <w:wAfter w:w="22" w:type="dxa"/>
          <w:trHeight w:hRule="exact" w:val="69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034B4DA" w14:textId="77777777" w:rsidR="00D81825" w:rsidRPr="00D12731" w:rsidRDefault="006270CF" w:rsidP="00D12731">
            <w:pPr>
              <w:spacing w:before="120" w:after="120" w:line="19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COMPRESOR DE AIRE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10B10F9" w14:textId="77777777" w:rsidR="00D81825" w:rsidRPr="00D12731" w:rsidRDefault="006270CF" w:rsidP="00D12731">
            <w:pPr>
              <w:spacing w:before="120" w:after="120" w:line="20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COMPAIR (ANDRITZ- ABANTIA)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096EB04" w14:textId="77777777" w:rsidR="00D81825" w:rsidRPr="00D12731" w:rsidRDefault="006270CF" w:rsidP="00D12731">
            <w:pPr>
              <w:spacing w:before="120" w:after="120" w:line="20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TERMICO. SISTEMA DE AIRE A PRESION.</w:t>
            </w:r>
          </w:p>
        </w:tc>
      </w:tr>
      <w:tr w:rsidR="00D81825" w:rsidRPr="00D12731" w14:paraId="531C2C73" w14:textId="77777777" w:rsidTr="0047310F">
        <w:trPr>
          <w:gridAfter w:val="1"/>
          <w:wAfter w:w="22" w:type="dxa"/>
          <w:trHeight w:hRule="exact" w:val="54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  <w:vAlign w:val="center"/>
          </w:tcPr>
          <w:p w14:paraId="2DC0CCDA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b/>
                <w:i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i/>
                <w:color w:val="000000"/>
                <w:lang w:val="es-ES"/>
              </w:rPr>
              <w:t>COGENERACION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587F95B8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319F9B79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D81825" w:rsidRPr="00D12731" w14:paraId="3F90BACD" w14:textId="77777777" w:rsidTr="0047310F">
        <w:trPr>
          <w:gridAfter w:val="1"/>
          <w:wAfter w:w="22" w:type="dxa"/>
          <w:trHeight w:hRule="exact" w:val="520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AE21A28" w14:textId="77777777" w:rsidR="00D81825" w:rsidRPr="00D12731" w:rsidRDefault="006270CF" w:rsidP="00D12731">
            <w:pPr>
              <w:spacing w:before="120" w:after="120" w:line="19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 MOTOGENERADORES ROLLS-ROYCE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F125D54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RR MARINE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E932F78" w14:textId="77777777" w:rsidR="00D81825" w:rsidRPr="00D12731" w:rsidRDefault="006270CF" w:rsidP="00D12731">
            <w:pPr>
              <w:spacing w:before="120" w:after="120" w:line="199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</w:t>
            </w:r>
          </w:p>
        </w:tc>
      </w:tr>
      <w:tr w:rsidR="00D81825" w:rsidRPr="00D12731" w14:paraId="3BE662AD" w14:textId="77777777" w:rsidTr="0047310F">
        <w:trPr>
          <w:gridAfter w:val="1"/>
          <w:wAfter w:w="22" w:type="dxa"/>
          <w:trHeight w:hRule="exact" w:val="579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E5B2AC2" w14:textId="77777777" w:rsidR="00D81825" w:rsidRPr="00D12731" w:rsidRDefault="006270CF" w:rsidP="00D12731">
            <w:pPr>
              <w:spacing w:before="120" w:after="120" w:line="202" w:lineRule="exact"/>
              <w:ind w:left="72" w:right="36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 SISTEMAS DE RECUPERACION ENERGETICA DE LOS GASES DE ESCAPE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A84179C" w14:textId="77777777" w:rsidR="00D81825" w:rsidRPr="00D12731" w:rsidRDefault="006270CF" w:rsidP="00D12731">
            <w:pPr>
              <w:spacing w:before="120" w:after="120" w:line="19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MECET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88AB249" w14:textId="77777777" w:rsidR="00D81825" w:rsidRPr="00D12731" w:rsidRDefault="006270CF" w:rsidP="00D12731">
            <w:pPr>
              <w:spacing w:before="120" w:after="120" w:line="194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GASES DE ESCAPE</w:t>
            </w:r>
          </w:p>
        </w:tc>
      </w:tr>
      <w:tr w:rsidR="00D81825" w:rsidRPr="00D12731" w14:paraId="7D83C6B9" w14:textId="77777777" w:rsidTr="0047310F">
        <w:trPr>
          <w:gridAfter w:val="1"/>
          <w:wAfter w:w="22" w:type="dxa"/>
          <w:trHeight w:hRule="exact" w:val="71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0645D9E" w14:textId="77777777" w:rsidR="00D81825" w:rsidRPr="00D12731" w:rsidRDefault="006270CF" w:rsidP="00D12731">
            <w:pPr>
              <w:spacing w:before="120" w:after="120" w:line="207" w:lineRule="exact"/>
              <w:ind w:left="72" w:right="25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 CHIMENEAS PARA LOS GASES DE ESCAPE EN EL MOTOGENERADOR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56836E9" w14:textId="77777777" w:rsidR="00D81825" w:rsidRPr="00D12731" w:rsidRDefault="006270CF" w:rsidP="00D12731">
            <w:pPr>
              <w:spacing w:before="120" w:after="120" w:line="205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MECET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A0F718B" w14:textId="77777777" w:rsidR="00D81825" w:rsidRPr="00D12731" w:rsidRDefault="006270CF" w:rsidP="00D12731">
            <w:pPr>
              <w:spacing w:before="120" w:after="120" w:line="205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GASES DE ESCAPE</w:t>
            </w:r>
          </w:p>
        </w:tc>
      </w:tr>
      <w:tr w:rsidR="00D81825" w:rsidRPr="00D12731" w14:paraId="0B0C8DC8" w14:textId="77777777" w:rsidTr="0047310F">
        <w:trPr>
          <w:gridAfter w:val="1"/>
          <w:wAfter w:w="22" w:type="dxa"/>
          <w:trHeight w:hRule="exact" w:val="56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36B9042" w14:textId="77777777" w:rsidR="00D81825" w:rsidRPr="00D12731" w:rsidRDefault="006270CF" w:rsidP="00D12731">
            <w:pPr>
              <w:spacing w:before="120" w:after="120" w:line="19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 SILENCIADORES PARA LOS GASES DE ESCAPE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08A00EE" w14:textId="77777777" w:rsidR="00D81825" w:rsidRPr="00D12731" w:rsidRDefault="006270CF" w:rsidP="00D12731">
            <w:pPr>
              <w:spacing w:before="120" w:after="120" w:line="19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IMS (RR MARINE)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95272D8" w14:textId="77777777" w:rsidR="00D81825" w:rsidRPr="00D12731" w:rsidRDefault="006270CF" w:rsidP="00D12731">
            <w:pPr>
              <w:spacing w:before="120" w:after="120" w:line="194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GASES DE ESCAPE</w:t>
            </w:r>
          </w:p>
        </w:tc>
      </w:tr>
      <w:tr w:rsidR="00D81825" w:rsidRPr="00D12731" w14:paraId="7C2EF708" w14:textId="77777777" w:rsidTr="0047310F">
        <w:trPr>
          <w:gridAfter w:val="1"/>
          <w:wAfter w:w="22" w:type="dxa"/>
          <w:trHeight w:hRule="exact" w:val="62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BA7E5CE" w14:textId="77777777" w:rsidR="00D81825" w:rsidRPr="00D12731" w:rsidRDefault="006270CF" w:rsidP="00D12731">
            <w:pPr>
              <w:spacing w:before="120" w:after="120" w:line="200" w:lineRule="exact"/>
              <w:ind w:left="72" w:right="25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 VENTILADOR SISTEMA DE SOPLADO EN EL EQUI- PO DE ARRASTRE DE GASES DE ESCAPE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327F9DB" w14:textId="77777777" w:rsidR="00D81825" w:rsidRPr="00D12731" w:rsidRDefault="006270CF" w:rsidP="00D12731">
            <w:pPr>
              <w:spacing w:before="120" w:after="120" w:line="20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EXHAUSTO (RR MARI-NE)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FA947A9" w14:textId="77777777" w:rsidR="00D81825" w:rsidRPr="00D12731" w:rsidRDefault="006270CF" w:rsidP="00D12731">
            <w:pPr>
              <w:spacing w:before="120" w:after="120" w:line="194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GASES DE ESCAPE</w:t>
            </w:r>
          </w:p>
        </w:tc>
      </w:tr>
      <w:tr w:rsidR="00D81825" w:rsidRPr="00D12731" w14:paraId="208C7990" w14:textId="77777777" w:rsidTr="0047310F">
        <w:trPr>
          <w:gridAfter w:val="1"/>
          <w:wAfter w:w="22" w:type="dxa"/>
          <w:trHeight w:hRule="exact" w:val="60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0C7E98A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lastRenderedPageBreak/>
              <w:t>1 COMPRESOR DE AIRE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05721E3" w14:textId="77777777" w:rsidR="00D81825" w:rsidRPr="00D12731" w:rsidRDefault="006270CF" w:rsidP="00D12731">
            <w:pPr>
              <w:spacing w:before="120" w:after="120" w:line="20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</w:rPr>
              <w:t xml:space="preserve">GARDNER DENVER ESC7 10RD 500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</w:rPr>
              <w:t>lts</w:t>
            </w:r>
            <w:proofErr w:type="spellEnd"/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9BBB145" w14:textId="77777777" w:rsidR="00D81825" w:rsidRPr="00D12731" w:rsidRDefault="006270CF" w:rsidP="00D12731">
            <w:pPr>
              <w:spacing w:before="120" w:after="120" w:line="194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AIRE COMPRIMIDO</w:t>
            </w:r>
          </w:p>
        </w:tc>
      </w:tr>
      <w:tr w:rsidR="00D81825" w:rsidRPr="00D12731" w14:paraId="237ACCA3" w14:textId="77777777" w:rsidTr="0047310F">
        <w:trPr>
          <w:gridAfter w:val="1"/>
          <w:wAfter w:w="22" w:type="dxa"/>
          <w:trHeight w:hRule="exact" w:val="59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82054D7" w14:textId="77777777" w:rsidR="00D81825" w:rsidRPr="00D12731" w:rsidRDefault="006270CF" w:rsidP="00D12731">
            <w:pPr>
              <w:spacing w:before="120" w:after="120" w:line="18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BOTELLAS DE AIRE COMPRIMIDO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B63998B" w14:textId="77777777" w:rsidR="00D81825" w:rsidRPr="00D12731" w:rsidRDefault="006270CF" w:rsidP="00D12731">
            <w:pPr>
              <w:spacing w:before="120" w:after="120" w:line="198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TERMOJET (RR MARI-NE)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7063061" w14:textId="77777777" w:rsidR="00D81825" w:rsidRPr="00D12731" w:rsidRDefault="006270CF" w:rsidP="00D12731">
            <w:pPr>
              <w:spacing w:before="120" w:after="120" w:line="189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AIRE COMPRIMIDO</w:t>
            </w:r>
          </w:p>
        </w:tc>
      </w:tr>
      <w:tr w:rsidR="00D81825" w:rsidRPr="00D12731" w14:paraId="14FF544C" w14:textId="77777777" w:rsidTr="0047310F">
        <w:trPr>
          <w:gridAfter w:val="1"/>
          <w:wAfter w:w="22" w:type="dxa"/>
          <w:trHeight w:hRule="exact" w:val="44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909430F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COMPRESORES DE AIRE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35E78FB" w14:textId="77777777" w:rsidR="00D81825" w:rsidRPr="00D12731" w:rsidRDefault="006270CF" w:rsidP="00D12731">
            <w:pPr>
              <w:spacing w:before="120" w:after="120" w:line="205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SPERRE (RR MARINE)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A54098D" w14:textId="77777777" w:rsidR="00D81825" w:rsidRPr="00D12731" w:rsidRDefault="006270CF" w:rsidP="00D12731">
            <w:pPr>
              <w:spacing w:before="120" w:after="120" w:line="205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AIRE COMPRIMIDO</w:t>
            </w:r>
          </w:p>
        </w:tc>
      </w:tr>
      <w:tr w:rsidR="00D81825" w:rsidRPr="00D12731" w14:paraId="7F213163" w14:textId="77777777" w:rsidTr="0047310F">
        <w:trPr>
          <w:gridAfter w:val="1"/>
          <w:wAfter w:w="22" w:type="dxa"/>
          <w:trHeight w:hRule="exact" w:val="55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2519492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MODULO DE CONTROL DE AIRE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EBD57EB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HANKISON (RR MARI-NE)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0E292A9" w14:textId="77777777" w:rsidR="00D81825" w:rsidRPr="00D12731" w:rsidRDefault="006270CF" w:rsidP="00D12731">
            <w:pPr>
              <w:spacing w:before="120" w:after="120" w:line="205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AIRE COMPRIMIDO</w:t>
            </w:r>
          </w:p>
        </w:tc>
      </w:tr>
      <w:tr w:rsidR="00D81825" w:rsidRPr="00D12731" w14:paraId="6829EC0C" w14:textId="77777777" w:rsidTr="0047310F">
        <w:trPr>
          <w:gridAfter w:val="1"/>
          <w:wAfter w:w="22" w:type="dxa"/>
          <w:trHeight w:hRule="exact" w:val="35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770948F" w14:textId="77777777" w:rsidR="00D81825" w:rsidRPr="00D12731" w:rsidRDefault="006270CF" w:rsidP="00D12731">
            <w:pPr>
              <w:spacing w:before="120" w:after="120" w:line="19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SEPARADOR ACEITE Y AGUA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4FFF382" w14:textId="77777777" w:rsidR="00D81825" w:rsidRPr="00D12731" w:rsidRDefault="006270CF" w:rsidP="00D12731">
            <w:pPr>
              <w:spacing w:before="120" w:after="120" w:line="19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VOKES (RR MARINE)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A2DBFF5" w14:textId="77777777" w:rsidR="00D81825" w:rsidRPr="00D12731" w:rsidRDefault="006270CF" w:rsidP="00D12731">
            <w:pPr>
              <w:spacing w:before="120" w:after="120" w:line="194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AIRE COMPRIMIDO</w:t>
            </w:r>
          </w:p>
        </w:tc>
      </w:tr>
      <w:tr w:rsidR="00D81825" w:rsidRPr="00D12731" w14:paraId="0158CBAC" w14:textId="77777777" w:rsidTr="0047310F">
        <w:trPr>
          <w:gridAfter w:val="1"/>
          <w:wAfter w:w="22" w:type="dxa"/>
          <w:trHeight w:hRule="exact" w:val="41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B518498" w14:textId="77777777" w:rsidR="00D81825" w:rsidRPr="00D12731" w:rsidRDefault="006270CF" w:rsidP="00D12731">
            <w:pPr>
              <w:spacing w:before="120" w:after="120" w:line="19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 CUADRO ELECTROVALVULAS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15874D6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RR MARINE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98729BB" w14:textId="77777777" w:rsidR="00D81825" w:rsidRPr="00D12731" w:rsidRDefault="006270CF" w:rsidP="00D12731">
            <w:pPr>
              <w:spacing w:before="120" w:after="120" w:line="199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AIRE COMPRIMIDO</w:t>
            </w:r>
          </w:p>
        </w:tc>
      </w:tr>
      <w:tr w:rsidR="00D81825" w:rsidRPr="00D12731" w14:paraId="603DD081" w14:textId="77777777" w:rsidTr="0047310F">
        <w:trPr>
          <w:gridAfter w:val="1"/>
          <w:wAfter w:w="22" w:type="dxa"/>
          <w:trHeight w:hRule="exact" w:val="47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68A25B4" w14:textId="77777777" w:rsidR="00D81825" w:rsidRPr="00D12731" w:rsidRDefault="006270CF" w:rsidP="00D12731">
            <w:pPr>
              <w:spacing w:before="120" w:after="120" w:line="21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2 DEPOSITO DE ACEITE LIMPIO DE 15 </w:t>
            </w:r>
            <w:r w:rsidRPr="00D12731">
              <w:rPr>
                <w:rFonts w:asciiTheme="minorHAnsi" w:eastAsia="Arial" w:hAnsiTheme="minorHAnsi" w:cstheme="minorHAnsi"/>
                <w:color w:val="000000"/>
                <w:vertAlign w:val="subscript"/>
                <w:lang w:val="es-ES"/>
              </w:rPr>
              <w:t>M</w:t>
            </w: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CD54847" w14:textId="77777777" w:rsidR="00D81825" w:rsidRPr="00D12731" w:rsidRDefault="006270CF" w:rsidP="00D12731">
            <w:pPr>
              <w:spacing w:before="120" w:after="120" w:line="20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MAINSER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D42A196" w14:textId="77777777" w:rsidR="00D81825" w:rsidRPr="00D12731" w:rsidRDefault="006270CF" w:rsidP="00D12731">
            <w:pPr>
              <w:spacing w:before="120" w:after="120" w:line="204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LUBRICACION</w:t>
            </w:r>
          </w:p>
        </w:tc>
      </w:tr>
      <w:tr w:rsidR="00D81825" w:rsidRPr="00D12731" w14:paraId="163C2709" w14:textId="77777777" w:rsidTr="0047310F">
        <w:trPr>
          <w:gridAfter w:val="1"/>
          <w:wAfter w:w="22" w:type="dxa"/>
          <w:trHeight w:hRule="exact" w:val="392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E74DCF9" w14:textId="77777777" w:rsidR="00D81825" w:rsidRPr="00D12731" w:rsidRDefault="006270CF" w:rsidP="00D12731">
            <w:pPr>
              <w:spacing w:before="120" w:after="120" w:line="218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3 DEPOSITOS DE ACEITE DE 0,5 </w:t>
            </w:r>
            <w:r w:rsidRPr="00D12731">
              <w:rPr>
                <w:rFonts w:asciiTheme="minorHAnsi" w:eastAsia="Arial" w:hAnsiTheme="minorHAnsi" w:cstheme="minorHAnsi"/>
                <w:color w:val="000000"/>
                <w:vertAlign w:val="subscript"/>
                <w:lang w:val="es-ES"/>
              </w:rPr>
              <w:t>M</w:t>
            </w: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44E1CD1" w14:textId="77777777" w:rsidR="00D81825" w:rsidRPr="00D12731" w:rsidRDefault="006270CF" w:rsidP="00D12731">
            <w:pPr>
              <w:spacing w:before="120" w:after="120" w:line="203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MAINSER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3B44807" w14:textId="77777777" w:rsidR="00D81825" w:rsidRPr="00D12731" w:rsidRDefault="006270CF" w:rsidP="00D12731">
            <w:pPr>
              <w:spacing w:before="120" w:after="120" w:line="203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LUBRICACION</w:t>
            </w:r>
          </w:p>
        </w:tc>
      </w:tr>
      <w:tr w:rsidR="00D81825" w:rsidRPr="00D12731" w14:paraId="231A432F" w14:textId="77777777" w:rsidTr="0047310F">
        <w:trPr>
          <w:gridAfter w:val="1"/>
          <w:wAfter w:w="22" w:type="dxa"/>
          <w:trHeight w:hRule="exact" w:val="59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CB24CBA" w14:textId="77777777" w:rsidR="00D81825" w:rsidRPr="00D12731" w:rsidRDefault="006270CF" w:rsidP="00D12731">
            <w:pPr>
              <w:spacing w:before="120" w:after="120" w:line="206" w:lineRule="exact"/>
              <w:ind w:left="72" w:right="25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PARA IMPULSION DE ACEITE LIMPIO A LOS MOTORES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F3647D8" w14:textId="77777777" w:rsidR="00D81825" w:rsidRPr="00D12731" w:rsidRDefault="006270CF" w:rsidP="00D12731">
            <w:pPr>
              <w:spacing w:before="120" w:after="120" w:line="203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KSB/ITUR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06F2639" w14:textId="77777777" w:rsidR="00D81825" w:rsidRPr="00D12731" w:rsidRDefault="006270CF" w:rsidP="00D12731">
            <w:pPr>
              <w:spacing w:before="120" w:after="120" w:line="203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LUBRICACION</w:t>
            </w:r>
          </w:p>
        </w:tc>
      </w:tr>
      <w:tr w:rsidR="00D81825" w:rsidRPr="00D12731" w14:paraId="4A08AAE9" w14:textId="77777777" w:rsidTr="0047310F">
        <w:trPr>
          <w:gridAfter w:val="1"/>
          <w:wAfter w:w="22" w:type="dxa"/>
          <w:trHeight w:hRule="exact" w:val="619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19019D2" w14:textId="77777777" w:rsidR="00D81825" w:rsidRPr="00D12731" w:rsidRDefault="006270CF" w:rsidP="00D12731">
            <w:pPr>
              <w:spacing w:before="120" w:after="120" w:line="206" w:lineRule="exact"/>
              <w:ind w:left="72" w:right="108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PARA IMPULSION DE ACEITE USADO EN LOS MOTORES A ALMACENAMIENTO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03B6C86" w14:textId="77777777" w:rsidR="00D81825" w:rsidRPr="00D12731" w:rsidRDefault="006270CF" w:rsidP="00D12731">
            <w:pPr>
              <w:spacing w:before="120" w:after="120" w:line="203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KSB/ITUR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2BF255A" w14:textId="77777777" w:rsidR="00D81825" w:rsidRPr="00D12731" w:rsidRDefault="006270CF" w:rsidP="00D12731">
            <w:pPr>
              <w:spacing w:before="120" w:after="120" w:line="203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LUBRICACION</w:t>
            </w:r>
          </w:p>
        </w:tc>
      </w:tr>
      <w:tr w:rsidR="00D81825" w:rsidRPr="00D12731" w14:paraId="4365F5BD" w14:textId="77777777" w:rsidTr="0047310F">
        <w:trPr>
          <w:gridAfter w:val="1"/>
          <w:wAfter w:w="22" w:type="dxa"/>
          <w:trHeight w:hRule="exact" w:val="57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99195D8" w14:textId="77777777" w:rsidR="00D81825" w:rsidRPr="00D12731" w:rsidRDefault="006270CF" w:rsidP="00D12731">
            <w:pPr>
              <w:spacing w:before="120" w:after="120" w:line="203" w:lineRule="exact"/>
              <w:ind w:left="72" w:right="43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 SEPARADORES DE ACEITE EN EL CIRCUITO DE LUBRICACION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12E5A34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VOKES (RR MARINE)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A477BD2" w14:textId="77777777" w:rsidR="00D81825" w:rsidRPr="00D12731" w:rsidRDefault="006270CF" w:rsidP="00D12731">
            <w:pPr>
              <w:spacing w:before="120" w:after="120" w:line="199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LUBRICACION</w:t>
            </w:r>
          </w:p>
        </w:tc>
      </w:tr>
      <w:tr w:rsidR="00D81825" w:rsidRPr="00D12731" w14:paraId="0E2FA18E" w14:textId="77777777" w:rsidTr="0047310F">
        <w:trPr>
          <w:gridAfter w:val="1"/>
          <w:wAfter w:w="22" w:type="dxa"/>
          <w:trHeight w:hRule="exact" w:val="56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9913452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PUENTE GRÚA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290ED68" w14:textId="77777777" w:rsidR="00D81825" w:rsidRPr="00D12731" w:rsidRDefault="006270CF" w:rsidP="00D12731">
            <w:pPr>
              <w:spacing w:before="120" w:after="120" w:line="20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JOIST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CF06A6C" w14:textId="77777777" w:rsidR="00D81825" w:rsidRPr="00D12731" w:rsidRDefault="006270CF" w:rsidP="00D12731">
            <w:pPr>
              <w:spacing w:before="120" w:after="120" w:line="204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</w:t>
            </w:r>
          </w:p>
        </w:tc>
      </w:tr>
      <w:tr w:rsidR="00D81825" w:rsidRPr="00994585" w14:paraId="4E75E0E8" w14:textId="77777777" w:rsidTr="0047310F">
        <w:trPr>
          <w:gridAfter w:val="1"/>
          <w:wAfter w:w="22" w:type="dxa"/>
          <w:trHeight w:hRule="exact" w:val="61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45582C7" w14:textId="77777777" w:rsidR="00D81825" w:rsidRPr="00D12731" w:rsidRDefault="006270CF" w:rsidP="00D12731">
            <w:pPr>
              <w:spacing w:before="120" w:after="120" w:line="208" w:lineRule="exact"/>
              <w:ind w:left="72" w:right="36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 TORRES DE REFRIGERACION DEL CIRCUITO DE BAJA TEMPERATURA DE MOTORES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F86DCFD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APAREL (INDUMEC)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3D8C7CE" w14:textId="77777777" w:rsidR="00D81825" w:rsidRPr="00D12731" w:rsidRDefault="006270CF" w:rsidP="00D12731">
            <w:pPr>
              <w:spacing w:before="120" w:after="120" w:line="208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COGENERACION. SISTEMA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-GERACION</w:t>
            </w:r>
          </w:p>
        </w:tc>
      </w:tr>
      <w:tr w:rsidR="00D81825" w:rsidRPr="00994585" w14:paraId="2AC18EB9" w14:textId="77777777" w:rsidTr="0047310F">
        <w:trPr>
          <w:gridAfter w:val="1"/>
          <w:wAfter w:w="22" w:type="dxa"/>
          <w:trHeight w:hRule="exact" w:val="60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B421187" w14:textId="77777777" w:rsidR="00D81825" w:rsidRPr="00D12731" w:rsidRDefault="006270CF" w:rsidP="00D12731">
            <w:pPr>
              <w:spacing w:before="120" w:after="120" w:line="19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CUADRO BIOCIDA INHIBIDOR DE LA CORROSION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0A73B70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INDUMEC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AA017E5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COGENERACION. SISTEMA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-GERACION</w:t>
            </w:r>
          </w:p>
        </w:tc>
      </w:tr>
      <w:tr w:rsidR="00D81825" w:rsidRPr="00994585" w14:paraId="6B218A08" w14:textId="77777777" w:rsidTr="0047310F">
        <w:trPr>
          <w:gridAfter w:val="1"/>
          <w:wAfter w:w="22" w:type="dxa"/>
          <w:trHeight w:hRule="exact" w:val="59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E8D2393" w14:textId="77777777" w:rsidR="00D81825" w:rsidRPr="00D12731" w:rsidRDefault="006270CF" w:rsidP="00D12731">
            <w:pPr>
              <w:spacing w:before="120" w:after="120" w:line="204" w:lineRule="exact"/>
              <w:ind w:left="72" w:right="4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BOMBA DOSIFICADORA PARA LAS TORRES DE REFRIGERACION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79AAC78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INDUMEC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3D77147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COGENERACION. SISTEMA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-GERACION</w:t>
            </w:r>
          </w:p>
        </w:tc>
      </w:tr>
      <w:tr w:rsidR="00D81825" w:rsidRPr="00994585" w14:paraId="1243CF41" w14:textId="77777777" w:rsidTr="0047310F">
        <w:trPr>
          <w:gridAfter w:val="1"/>
          <w:wAfter w:w="22" w:type="dxa"/>
          <w:trHeight w:hRule="exact" w:val="588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0B93B90" w14:textId="77777777" w:rsidR="00D81825" w:rsidRPr="00D12731" w:rsidRDefault="006270CF" w:rsidP="00D12731">
            <w:pPr>
              <w:spacing w:before="120" w:after="120" w:line="202" w:lineRule="exact"/>
              <w:ind w:left="72" w:right="396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DEPOSITO DE 50l PARA REACTIVOS DE LAS TO- RRES DE REFRIGERACION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D2EB118" w14:textId="77777777" w:rsidR="00D81825" w:rsidRPr="00D12731" w:rsidRDefault="006270CF" w:rsidP="00D12731">
            <w:pPr>
              <w:spacing w:before="120" w:after="120" w:line="19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INDUMEC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34CBEE2" w14:textId="77777777" w:rsidR="00D81825" w:rsidRPr="00D12731" w:rsidRDefault="006270CF" w:rsidP="00D12731">
            <w:pPr>
              <w:spacing w:before="120" w:after="120" w:line="202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COGENERACION. SISTEMA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-GERACION</w:t>
            </w:r>
          </w:p>
        </w:tc>
      </w:tr>
      <w:tr w:rsidR="00D81825" w:rsidRPr="00994585" w14:paraId="14D0ADB1" w14:textId="77777777" w:rsidTr="0047310F">
        <w:trPr>
          <w:gridAfter w:val="1"/>
          <w:wAfter w:w="22" w:type="dxa"/>
          <w:trHeight w:hRule="exact" w:val="1018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E729A59" w14:textId="77777777" w:rsidR="00D81825" w:rsidRPr="00D12731" w:rsidRDefault="006270CF" w:rsidP="00D12731">
            <w:pPr>
              <w:spacing w:before="120" w:after="120" w:line="204" w:lineRule="exact"/>
              <w:ind w:left="72" w:right="180"/>
              <w:textAlignment w:val="baseline"/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  <w:t>4 BOMBAS CIRCUITO TORRE DE REFRIGERACIÓN EN LA RECIRCUILACIÓN DE FLUIDO REFRIGERANTE EN EL CIRCUITO DE BAJA TEMPERATURA, LADO DE TORRES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D9828D8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1639825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COGENERACION. SISTEMA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-GERACION</w:t>
            </w:r>
          </w:p>
        </w:tc>
      </w:tr>
      <w:tr w:rsidR="00D81825" w:rsidRPr="00994585" w14:paraId="4828BAC8" w14:textId="77777777" w:rsidTr="0047310F">
        <w:trPr>
          <w:gridAfter w:val="1"/>
          <w:wAfter w:w="22" w:type="dxa"/>
          <w:trHeight w:hRule="exact" w:val="679"/>
        </w:trPr>
        <w:tc>
          <w:tcPr>
            <w:tcW w:w="4805" w:type="dxa"/>
            <w:gridSpan w:val="2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D1D8CB2" w14:textId="77777777" w:rsidR="00D81825" w:rsidRPr="00D12731" w:rsidRDefault="006270CF" w:rsidP="00D12731">
            <w:pPr>
              <w:spacing w:before="120" w:after="120" w:line="203" w:lineRule="exact"/>
              <w:ind w:left="72" w:right="180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3 INTERCAMBIADORES DE CALOR CIRCUITO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 GERACION BAJA TEMPERATURA MOTORES</w:t>
            </w:r>
          </w:p>
        </w:tc>
        <w:tc>
          <w:tcPr>
            <w:tcW w:w="2198" w:type="dxa"/>
            <w:gridSpan w:val="2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1AB5BEA" w14:textId="77777777" w:rsidR="00D81825" w:rsidRPr="00D12731" w:rsidRDefault="006270CF" w:rsidP="00D12731">
            <w:pPr>
              <w:spacing w:before="120" w:after="120" w:line="206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ALFA LAVAL</w:t>
            </w:r>
          </w:p>
        </w:tc>
        <w:tc>
          <w:tcPr>
            <w:tcW w:w="3624" w:type="dxa"/>
            <w:gridSpan w:val="2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5F1CBEB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COGENERACION. SISTEMA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-GERACION</w:t>
            </w:r>
          </w:p>
        </w:tc>
      </w:tr>
      <w:tr w:rsidR="00D81825" w:rsidRPr="00994585" w14:paraId="33FF9780" w14:textId="77777777" w:rsidTr="0047310F">
        <w:trPr>
          <w:gridAfter w:val="1"/>
          <w:wAfter w:w="22" w:type="dxa"/>
          <w:trHeight w:hRule="exact" w:val="58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D927547" w14:textId="77777777" w:rsidR="00D81825" w:rsidRPr="00D12731" w:rsidRDefault="006270CF" w:rsidP="00D12731">
            <w:pPr>
              <w:spacing w:before="120" w:after="120" w:line="201" w:lineRule="exact"/>
              <w:ind w:left="72" w:right="25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 BOMBAS CIRCUITO DE REFRIGERACION DE BAJA TEMPERATURA DE MOTORES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6AA10D7" w14:textId="77777777" w:rsidR="00D81825" w:rsidRPr="00D12731" w:rsidRDefault="006270CF" w:rsidP="00D12731">
            <w:pPr>
              <w:spacing w:before="120" w:after="120" w:line="20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554DF19" w14:textId="77777777" w:rsidR="00D81825" w:rsidRPr="00D12731" w:rsidRDefault="006270CF" w:rsidP="00D12731">
            <w:pPr>
              <w:spacing w:before="120" w:after="120" w:line="201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COGENERACION. SISTEMA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-GERACION</w:t>
            </w:r>
          </w:p>
        </w:tc>
      </w:tr>
      <w:tr w:rsidR="00D81825" w:rsidRPr="00994585" w14:paraId="7832AB56" w14:textId="77777777" w:rsidTr="0047310F">
        <w:trPr>
          <w:gridAfter w:val="1"/>
          <w:wAfter w:w="22" w:type="dxa"/>
          <w:trHeight w:hRule="exact" w:val="56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F63E609" w14:textId="77777777" w:rsidR="00D81825" w:rsidRPr="00D12731" w:rsidRDefault="006270CF" w:rsidP="00D12731">
            <w:pPr>
              <w:spacing w:before="120" w:after="120" w:line="206" w:lineRule="exact"/>
              <w:ind w:left="72" w:right="25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3 DEPOSITOS DE EXPANSION CIRCUITO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 GERACION DE BAJA TEMPERATURA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67CCD9F" w14:textId="77777777" w:rsidR="00D81825" w:rsidRPr="00D12731" w:rsidRDefault="006270CF" w:rsidP="00D12731">
            <w:pPr>
              <w:spacing w:before="120" w:after="120" w:line="21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RR MARINE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CE92B65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COGENERACION. SISTEMA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-GERACION</w:t>
            </w:r>
          </w:p>
        </w:tc>
      </w:tr>
      <w:tr w:rsidR="00D81825" w:rsidRPr="00994585" w14:paraId="7810ED7A" w14:textId="77777777" w:rsidTr="0047310F">
        <w:trPr>
          <w:gridAfter w:val="1"/>
          <w:wAfter w:w="22" w:type="dxa"/>
          <w:trHeight w:hRule="exact" w:val="57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AE406CA" w14:textId="77777777" w:rsidR="00D81825" w:rsidRPr="00D12731" w:rsidRDefault="006270CF" w:rsidP="00D12731">
            <w:pPr>
              <w:spacing w:before="120" w:after="120" w:line="212" w:lineRule="exact"/>
              <w:ind w:left="72" w:right="25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4 AEROREFRIGERADORES DEL CIRCUITO DE ALTA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Tª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DE MOTORES Y CIRCUITO DEL ACEITE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8E559A9" w14:textId="77777777" w:rsidR="00D81825" w:rsidRPr="00D12731" w:rsidRDefault="006270CF" w:rsidP="00D12731">
            <w:pPr>
              <w:spacing w:before="120" w:after="120" w:line="21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GEA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1AD7FEA" w14:textId="77777777" w:rsidR="00D81825" w:rsidRPr="00D12731" w:rsidRDefault="006270CF" w:rsidP="00D12731">
            <w:pPr>
              <w:spacing w:before="120" w:after="120" w:line="212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COGENERACION. SISTEMA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-GERACION</w:t>
            </w:r>
          </w:p>
        </w:tc>
      </w:tr>
      <w:tr w:rsidR="00D81825" w:rsidRPr="00994585" w14:paraId="7FBEE2C6" w14:textId="77777777" w:rsidTr="0047310F">
        <w:trPr>
          <w:gridAfter w:val="1"/>
          <w:wAfter w:w="22" w:type="dxa"/>
          <w:trHeight w:hRule="exact" w:val="849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C734760" w14:textId="77777777" w:rsidR="00D81825" w:rsidRPr="00D12731" w:rsidRDefault="006270CF" w:rsidP="00D12731">
            <w:pPr>
              <w:spacing w:before="120" w:after="120" w:line="204" w:lineRule="exact"/>
              <w:ind w:left="72" w:right="72"/>
              <w:textAlignment w:val="baseline"/>
              <w:rPr>
                <w:rFonts w:asciiTheme="minorHAnsi" w:eastAsia="Arial" w:hAnsiTheme="minorHAnsi" w:cstheme="minorHAnsi"/>
                <w:color w:val="000000"/>
                <w:spacing w:val="-1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spacing w:val="-1"/>
                <w:lang w:val="es-ES"/>
              </w:rPr>
              <w:t>4 BOMBAS CIRCUITO AERORREFRIGERADORES, RECIRCUILACIÓN DE FLUIDO REFRIGERANTE EN EL CIRCUITO DE ALTA TEMPERATURA, LADO DE AEROS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D860791" w14:textId="77777777" w:rsidR="00D81825" w:rsidRPr="00D12731" w:rsidRDefault="006270CF" w:rsidP="00D12731">
            <w:pPr>
              <w:spacing w:before="120" w:after="120" w:line="206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9DD096A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COGENERACION. SISTEMA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-GERACION</w:t>
            </w:r>
          </w:p>
        </w:tc>
      </w:tr>
      <w:tr w:rsidR="00D81825" w:rsidRPr="00994585" w14:paraId="40A4CC97" w14:textId="77777777" w:rsidTr="0047310F">
        <w:trPr>
          <w:gridAfter w:val="1"/>
          <w:wAfter w:w="22" w:type="dxa"/>
          <w:trHeight w:hRule="exact" w:val="57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90EB9C5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 INTERCAMBIADORES DE PLACAS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4F98D84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ALFA LAVAL (RR MA- RINE)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4B6B75B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COGENERACION. SISTEMA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-GERACION</w:t>
            </w:r>
          </w:p>
        </w:tc>
      </w:tr>
      <w:tr w:rsidR="00D81825" w:rsidRPr="00994585" w14:paraId="4F59F831" w14:textId="77777777" w:rsidTr="0047310F">
        <w:trPr>
          <w:gridAfter w:val="1"/>
          <w:wAfter w:w="22" w:type="dxa"/>
          <w:trHeight w:hRule="exact" w:val="55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D498EFB" w14:textId="77777777" w:rsidR="00D81825" w:rsidRPr="00D12731" w:rsidRDefault="006270CF" w:rsidP="00D12731">
            <w:pPr>
              <w:spacing w:before="120" w:after="120" w:line="202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lastRenderedPageBreak/>
              <w:t>3 MODULOS PRECALENTADOR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9FEE9A8" w14:textId="77777777" w:rsidR="00D81825" w:rsidRPr="00D12731" w:rsidRDefault="006270CF" w:rsidP="00D12731">
            <w:pPr>
              <w:spacing w:before="120" w:after="120" w:line="20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ELWA (RR MARINE)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356ADE5" w14:textId="77777777" w:rsidR="00D81825" w:rsidRPr="00D12731" w:rsidRDefault="006270CF" w:rsidP="00D12731">
            <w:pPr>
              <w:spacing w:before="120" w:after="120" w:line="201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COGENERACION. SISTEMA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-GERACION</w:t>
            </w:r>
          </w:p>
        </w:tc>
      </w:tr>
      <w:tr w:rsidR="00D81825" w:rsidRPr="00994585" w14:paraId="4E2BE4ED" w14:textId="77777777" w:rsidTr="0047310F">
        <w:trPr>
          <w:gridAfter w:val="1"/>
          <w:wAfter w:w="22" w:type="dxa"/>
          <w:trHeight w:hRule="exact" w:val="56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9934D03" w14:textId="77777777" w:rsidR="00D81825" w:rsidRPr="00D12731" w:rsidRDefault="006270CF" w:rsidP="00D12731">
            <w:pPr>
              <w:spacing w:before="120" w:after="120" w:line="212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 BOMBAS CEBADO DEL MOTOR Nº 1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2FE446E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ALLWEILER (RR MARI- NE)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F940FB8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COGENERACION. SISTEMA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-GERACION</w:t>
            </w:r>
          </w:p>
        </w:tc>
      </w:tr>
      <w:tr w:rsidR="00D81825" w:rsidRPr="00994585" w14:paraId="1E803967" w14:textId="77777777" w:rsidTr="0047310F">
        <w:trPr>
          <w:gridAfter w:val="1"/>
          <w:wAfter w:w="22" w:type="dxa"/>
          <w:trHeight w:hRule="exact" w:val="70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4FA4532" w14:textId="77777777" w:rsidR="00D81825" w:rsidRPr="00D12731" w:rsidRDefault="006270CF" w:rsidP="00D12731">
            <w:pPr>
              <w:spacing w:before="120" w:after="120" w:line="212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 BOMBAS PARA ENFRIAMIENTO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03D54A0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ALLWEILER (RR MARI- NE)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BE44037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COGENERACION. SISTEMA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-GERACION</w:t>
            </w:r>
          </w:p>
        </w:tc>
      </w:tr>
      <w:tr w:rsidR="00D81825" w:rsidRPr="00994585" w14:paraId="3A9BEF55" w14:textId="77777777" w:rsidTr="0047310F">
        <w:trPr>
          <w:gridAfter w:val="1"/>
          <w:wAfter w:w="22" w:type="dxa"/>
          <w:trHeight w:hRule="exact" w:val="724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826D978" w14:textId="77777777" w:rsidR="00D81825" w:rsidRPr="00D12731" w:rsidRDefault="006270CF" w:rsidP="00D12731">
            <w:pPr>
              <w:spacing w:before="120" w:after="120" w:line="206" w:lineRule="exact"/>
              <w:ind w:left="72" w:right="396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3 DEPOSITO DE EXPANSION CIRCUITO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 GERACION DE BAJA TEMPERATURA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5719B26" w14:textId="77777777" w:rsidR="00D81825" w:rsidRPr="00D12731" w:rsidRDefault="006270CF" w:rsidP="00D12731">
            <w:pPr>
              <w:spacing w:before="120" w:after="120" w:line="211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RR MARINE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259D061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COGENERACION. SISTEMA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-GERACION</w:t>
            </w:r>
          </w:p>
        </w:tc>
      </w:tr>
      <w:tr w:rsidR="00D81825" w:rsidRPr="00994585" w14:paraId="3988BD94" w14:textId="77777777" w:rsidTr="0047310F">
        <w:trPr>
          <w:gridAfter w:val="1"/>
          <w:wAfter w:w="22" w:type="dxa"/>
          <w:trHeight w:hRule="exact" w:val="69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B395E68" w14:textId="77777777" w:rsidR="00D81825" w:rsidRPr="00D12731" w:rsidRDefault="006270CF" w:rsidP="00D12731">
            <w:pPr>
              <w:spacing w:before="120" w:after="120" w:line="209" w:lineRule="exact"/>
              <w:ind w:left="72" w:right="25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DEPOSITO DE EXPANSION DE 500 l DEL FLUIDO EN EL CIRCUITO DE REFRIGERACION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2E77D0B" w14:textId="77777777" w:rsidR="00D81825" w:rsidRPr="00D12731" w:rsidRDefault="006270CF" w:rsidP="00D12731">
            <w:pPr>
              <w:spacing w:before="120" w:after="120" w:line="207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OLAER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5B4F0D9" w14:textId="77777777" w:rsidR="00D81825" w:rsidRPr="00D12731" w:rsidRDefault="006270CF" w:rsidP="00D12731">
            <w:pPr>
              <w:spacing w:before="120" w:after="120" w:line="20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COGENERACION. SISTEMA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REFRI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-GERACION</w:t>
            </w:r>
          </w:p>
        </w:tc>
      </w:tr>
      <w:tr w:rsidR="00D81825" w:rsidRPr="00D12731" w14:paraId="0E52F251" w14:textId="77777777" w:rsidTr="0047310F">
        <w:trPr>
          <w:gridAfter w:val="1"/>
          <w:wAfter w:w="22" w:type="dxa"/>
          <w:trHeight w:hRule="exact" w:val="57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DDD9D46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 RAMPA DE GAS A MOTOR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9E75D59" w14:textId="77777777" w:rsidR="00D81825" w:rsidRPr="00D12731" w:rsidRDefault="006270CF" w:rsidP="00D12731">
            <w:pPr>
              <w:spacing w:before="120" w:after="120" w:line="206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RMG (RR MARINE)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BF4EDC8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SUMINISTRO DE COMBUSTIBLE</w:t>
            </w:r>
          </w:p>
        </w:tc>
      </w:tr>
      <w:tr w:rsidR="00D81825" w:rsidRPr="00D12731" w14:paraId="215338F6" w14:textId="77777777" w:rsidTr="0047310F">
        <w:trPr>
          <w:gridAfter w:val="1"/>
          <w:wAfter w:w="22" w:type="dxa"/>
          <w:trHeight w:hRule="exact" w:val="569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F26CD0B" w14:textId="77777777" w:rsidR="00D81825" w:rsidRPr="00D12731" w:rsidRDefault="006270CF" w:rsidP="00D12731">
            <w:pPr>
              <w:spacing w:before="120" w:after="120" w:line="204" w:lineRule="exact"/>
              <w:ind w:left="108" w:right="144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 EQUIPOS DE VENTILACION PARA ZONAS AUXILIA</w:t>
            </w: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softHyphen/>
              <w:t>RES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E94DAA4" w14:textId="77777777" w:rsidR="00D81825" w:rsidRPr="00D12731" w:rsidRDefault="006270CF" w:rsidP="00D12731">
            <w:pPr>
              <w:spacing w:before="120" w:after="120" w:line="206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STOPSON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F948F89" w14:textId="77777777" w:rsidR="00D81825" w:rsidRPr="00D12731" w:rsidRDefault="006270CF" w:rsidP="00D12731">
            <w:pPr>
              <w:spacing w:before="120" w:after="120" w:line="206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VENTILACION</w:t>
            </w:r>
          </w:p>
        </w:tc>
      </w:tr>
      <w:tr w:rsidR="00D81825" w:rsidRPr="00D12731" w14:paraId="5010B6E6" w14:textId="77777777" w:rsidTr="0047310F">
        <w:trPr>
          <w:gridAfter w:val="1"/>
          <w:wAfter w:w="22" w:type="dxa"/>
          <w:trHeight w:hRule="exact" w:val="57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0BD0611" w14:textId="77777777" w:rsidR="00D81825" w:rsidRPr="00D12731" w:rsidRDefault="006270CF" w:rsidP="00D12731">
            <w:pPr>
              <w:spacing w:before="120" w:after="120" w:line="201" w:lineRule="exact"/>
              <w:ind w:left="72" w:right="43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 EQUIPOS DE VENTILACION PARA ADMISION DE MOTORES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E9E85B4" w14:textId="77777777" w:rsidR="00D81825" w:rsidRPr="00D12731" w:rsidRDefault="006270CF" w:rsidP="00D12731">
            <w:pPr>
              <w:spacing w:before="120" w:after="120" w:line="20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STOPSON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27C27D3" w14:textId="77777777" w:rsidR="00D81825" w:rsidRPr="00D12731" w:rsidRDefault="006270CF" w:rsidP="00D12731">
            <w:pPr>
              <w:spacing w:before="120" w:after="120" w:line="202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VENTILACION</w:t>
            </w:r>
          </w:p>
        </w:tc>
      </w:tr>
      <w:tr w:rsidR="00D81825" w:rsidRPr="00D12731" w14:paraId="632B5F35" w14:textId="77777777" w:rsidTr="0047310F">
        <w:trPr>
          <w:gridAfter w:val="1"/>
          <w:wAfter w:w="22" w:type="dxa"/>
          <w:trHeight w:hRule="exact" w:val="63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C4568F4" w14:textId="77777777" w:rsidR="00D81825" w:rsidRPr="00D12731" w:rsidRDefault="006270CF" w:rsidP="00D12731">
            <w:pPr>
              <w:spacing w:before="120" w:after="120" w:line="206" w:lineRule="exact"/>
              <w:ind w:left="72" w:right="46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 EQUIPOS DE VENTILACION PARA LA ZONA DEL ALTERNADOR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DD8127B" w14:textId="77777777" w:rsidR="00D81825" w:rsidRPr="00D12731" w:rsidRDefault="006270CF" w:rsidP="00D12731">
            <w:pPr>
              <w:spacing w:before="120" w:after="120" w:line="21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STOPSON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54A0193" w14:textId="77777777" w:rsidR="00D81825" w:rsidRPr="00D12731" w:rsidRDefault="006270CF" w:rsidP="00D12731">
            <w:pPr>
              <w:spacing w:before="120" w:after="120" w:line="212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VENTILACION</w:t>
            </w:r>
          </w:p>
        </w:tc>
      </w:tr>
      <w:tr w:rsidR="00D81825" w:rsidRPr="00D12731" w14:paraId="17DF3BAD" w14:textId="77777777" w:rsidTr="0047310F">
        <w:trPr>
          <w:gridAfter w:val="1"/>
          <w:wAfter w:w="22" w:type="dxa"/>
          <w:trHeight w:hRule="exact" w:val="574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1F0694C" w14:textId="77777777" w:rsidR="00D81825" w:rsidRPr="00D12731" w:rsidRDefault="006270CF" w:rsidP="00D12731">
            <w:pPr>
              <w:spacing w:before="120" w:after="120" w:line="211" w:lineRule="exact"/>
              <w:ind w:left="72" w:right="54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 EQUIPO DE VENTILACION PARA SALIDA DE LA NAVE DE LOS MOTOGENERADORES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F043172" w14:textId="77777777" w:rsidR="00D81825" w:rsidRPr="00D12731" w:rsidRDefault="006270CF" w:rsidP="00D12731">
            <w:pPr>
              <w:spacing w:before="120" w:after="120" w:line="211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STOPSON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EE9BC07" w14:textId="77777777" w:rsidR="00D81825" w:rsidRPr="00D12731" w:rsidRDefault="006270CF" w:rsidP="00D12731">
            <w:pPr>
              <w:spacing w:before="120" w:after="120" w:line="211" w:lineRule="exact"/>
              <w:ind w:left="77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COGENERACION. VENTILACION</w:t>
            </w:r>
          </w:p>
        </w:tc>
      </w:tr>
      <w:tr w:rsidR="00D81825" w:rsidRPr="00994585" w14:paraId="514680AA" w14:textId="77777777" w:rsidTr="0047310F">
        <w:trPr>
          <w:gridAfter w:val="1"/>
          <w:wAfter w:w="22" w:type="dxa"/>
          <w:trHeight w:hRule="exact" w:val="568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6A011B4F" w14:textId="77777777" w:rsidR="00D81825" w:rsidRPr="00D12731" w:rsidRDefault="006270CF" w:rsidP="00D12731">
            <w:pPr>
              <w:spacing w:before="120" w:after="120" w:line="206" w:lineRule="exact"/>
              <w:ind w:left="72" w:right="468"/>
              <w:textAlignment w:val="baseline"/>
              <w:rPr>
                <w:rFonts w:asciiTheme="minorHAnsi" w:eastAsia="Arial" w:hAnsiTheme="minorHAnsi" w:cstheme="minorHAnsi"/>
                <w:b/>
                <w:i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i/>
                <w:color w:val="000000"/>
                <w:lang w:val="es-ES"/>
              </w:rPr>
              <w:t>ESTACION Y REGULACION DE MEDIDA PARA EL GAS NATURAL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4781A022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52E90A8C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D81825" w:rsidRPr="00994585" w14:paraId="3E0D1FE9" w14:textId="77777777" w:rsidTr="0047310F">
        <w:trPr>
          <w:gridAfter w:val="1"/>
          <w:wAfter w:w="22" w:type="dxa"/>
          <w:trHeight w:hRule="exact" w:val="56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8C2D180" w14:textId="77777777" w:rsidR="00D81825" w:rsidRPr="00D12731" w:rsidRDefault="006270CF" w:rsidP="00D12731">
            <w:pPr>
              <w:spacing w:before="120" w:after="120" w:line="205" w:lineRule="exact"/>
              <w:ind w:left="72" w:right="43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FILTRO Nº 1 EN LA ESTACION DE REGULACION Y MEDIDA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4EBE9E1" w14:textId="77777777" w:rsidR="00D81825" w:rsidRPr="00D12731" w:rsidRDefault="006270CF" w:rsidP="00D12731">
            <w:pPr>
              <w:spacing w:before="120" w:after="120" w:line="211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TEYCO (COMBISA)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9781010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ESTACION DE REGULACION Y MEDIDA DEL GAS NATURAL</w:t>
            </w:r>
          </w:p>
        </w:tc>
      </w:tr>
      <w:tr w:rsidR="00D81825" w:rsidRPr="00994585" w14:paraId="1900D61D" w14:textId="77777777" w:rsidTr="0047310F">
        <w:trPr>
          <w:gridAfter w:val="1"/>
          <w:wAfter w:w="22" w:type="dxa"/>
          <w:trHeight w:hRule="exact" w:val="55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88E0F47" w14:textId="77777777" w:rsidR="00D81825" w:rsidRPr="00D12731" w:rsidRDefault="006270CF" w:rsidP="00D12731">
            <w:pPr>
              <w:spacing w:before="120" w:after="120" w:line="203" w:lineRule="exact"/>
              <w:ind w:left="72" w:right="43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FILTRO Nº 2 EN LA ESTACION DE REGULACION Y MEDIDA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CECE445" w14:textId="77777777" w:rsidR="00D81825" w:rsidRPr="00D12731" w:rsidRDefault="006270CF" w:rsidP="00D12731">
            <w:pPr>
              <w:spacing w:before="120" w:after="120" w:line="207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TEYCO (COMBISA)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6FDFDDD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ESTACION DE REGULACION Y MEDIDA DEL GAS NATURAL</w:t>
            </w:r>
          </w:p>
        </w:tc>
      </w:tr>
      <w:tr w:rsidR="00D81825" w:rsidRPr="00994585" w14:paraId="4A444E95" w14:textId="77777777" w:rsidTr="0047310F">
        <w:trPr>
          <w:gridAfter w:val="1"/>
          <w:wAfter w:w="22" w:type="dxa"/>
          <w:trHeight w:hRule="exact" w:val="689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022CD4F" w14:textId="77777777" w:rsidR="00D81825" w:rsidRPr="00D12731" w:rsidRDefault="006270CF" w:rsidP="00D12731">
            <w:pPr>
              <w:spacing w:before="120" w:after="120" w:line="203" w:lineRule="exact"/>
              <w:ind w:left="72" w:right="216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REGULADOR DE PRESION Nº 1 EN LA ESTACION DE REGULACION Y MEDIDA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22B2112" w14:textId="77777777" w:rsidR="00D81825" w:rsidRPr="00D12731" w:rsidRDefault="006270CF" w:rsidP="00D12731">
            <w:pPr>
              <w:spacing w:before="120" w:after="120" w:line="206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FIORENTINI (COMBISA)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BA0936C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ESTACION DE REGULACION Y MEDIDA DEL GAS NATURAL</w:t>
            </w:r>
          </w:p>
        </w:tc>
      </w:tr>
      <w:tr w:rsidR="00D81825" w:rsidRPr="00994585" w14:paraId="0C536546" w14:textId="77777777" w:rsidTr="0047310F">
        <w:trPr>
          <w:gridAfter w:val="1"/>
          <w:wAfter w:w="22" w:type="dxa"/>
          <w:trHeight w:hRule="exact" w:val="68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9877462" w14:textId="77777777" w:rsidR="00D81825" w:rsidRPr="00D12731" w:rsidRDefault="006270CF" w:rsidP="00D12731">
            <w:pPr>
              <w:spacing w:before="120" w:after="120" w:line="207" w:lineRule="exact"/>
              <w:ind w:left="72" w:right="216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REGULADOR DE PRESION Nº 2 EN LA ESTACION DE REGULACION Y MEDIDA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C88ADAB" w14:textId="77777777" w:rsidR="00D81825" w:rsidRPr="00D12731" w:rsidRDefault="006270CF" w:rsidP="00D12731">
            <w:pPr>
              <w:spacing w:before="120" w:after="120" w:line="20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FIORENTINI (COMBISA)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27B3956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ESTACION DE REGULACION Y MEDIDA DEL GAS NATURAL</w:t>
            </w:r>
          </w:p>
        </w:tc>
      </w:tr>
      <w:tr w:rsidR="00D81825" w:rsidRPr="00994585" w14:paraId="1B10C890" w14:textId="77777777" w:rsidTr="0047310F">
        <w:trPr>
          <w:gridAfter w:val="1"/>
          <w:wAfter w:w="22" w:type="dxa"/>
          <w:trHeight w:hRule="exact" w:val="672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660D76A" w14:textId="77777777" w:rsidR="00D81825" w:rsidRPr="00D12731" w:rsidRDefault="006270CF" w:rsidP="00D12731">
            <w:pPr>
              <w:spacing w:before="120" w:after="120" w:line="207" w:lineRule="exact"/>
              <w:ind w:left="72" w:right="144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CONTADOR DE GAS NATURAL Nº 1 EN LA ESTACION DE REGULACION Y MEDIDA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C34E50E" w14:textId="77777777" w:rsidR="00D81825" w:rsidRPr="00D12731" w:rsidRDefault="006270CF" w:rsidP="00D12731">
            <w:pPr>
              <w:spacing w:before="120" w:after="120" w:line="21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ACTARIS (COMBISA)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4444B7D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ESTACION DE REGULACION Y MEDIDA DEL GAS NATURAL</w:t>
            </w:r>
          </w:p>
        </w:tc>
      </w:tr>
      <w:tr w:rsidR="00D81825" w:rsidRPr="00994585" w14:paraId="1C76F955" w14:textId="77777777" w:rsidTr="0047310F">
        <w:trPr>
          <w:gridAfter w:val="1"/>
          <w:wAfter w:w="22" w:type="dxa"/>
          <w:trHeight w:hRule="exact" w:val="66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DEB0118" w14:textId="77777777" w:rsidR="00D81825" w:rsidRPr="00D12731" w:rsidRDefault="006270CF" w:rsidP="00D12731">
            <w:pPr>
              <w:spacing w:before="120" w:after="120" w:line="207" w:lineRule="exact"/>
              <w:ind w:left="72" w:right="144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CONTADOR DE GAS NATURAL Nº 2 EN LA ESTACION DE REGULACION Y MEDIDA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B95EC2E" w14:textId="77777777" w:rsidR="00D81825" w:rsidRPr="00D12731" w:rsidRDefault="006270CF" w:rsidP="00D12731">
            <w:pPr>
              <w:spacing w:before="120" w:after="120" w:line="212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ACTARIS (COMBISA)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192814A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ESTACION DE REGULACION Y MEDIDA DEL GAS NATURAL</w:t>
            </w:r>
          </w:p>
        </w:tc>
      </w:tr>
      <w:tr w:rsidR="00D81825" w:rsidRPr="00994585" w14:paraId="2AADA2B1" w14:textId="77777777" w:rsidTr="0047310F">
        <w:trPr>
          <w:gridAfter w:val="1"/>
          <w:wAfter w:w="22" w:type="dxa"/>
          <w:trHeight w:hRule="exact" w:val="64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B47F8B0" w14:textId="77777777" w:rsidR="00D81825" w:rsidRPr="00D12731" w:rsidRDefault="006270CF" w:rsidP="00D12731">
            <w:pPr>
              <w:spacing w:before="120" w:after="120" w:line="206" w:lineRule="exact"/>
              <w:ind w:left="72" w:right="180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CORRECTOR DEL CONTADOR DE GAS NATURAL EN LA ESTACION DE REGULACION Y MEDIDA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31C445E" w14:textId="77777777" w:rsidR="00D81825" w:rsidRPr="00D12731" w:rsidRDefault="006270CF" w:rsidP="00D12731">
            <w:pPr>
              <w:spacing w:before="120" w:after="120" w:line="211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ACTARIS (COMBISA)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E77881D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ESTACION DE REGULACION Y MEDIDA DEL GAS NATURAL</w:t>
            </w:r>
          </w:p>
        </w:tc>
      </w:tr>
      <w:tr w:rsidR="00D81825" w:rsidRPr="00994585" w14:paraId="2CE95908" w14:textId="77777777" w:rsidTr="0047310F">
        <w:trPr>
          <w:gridAfter w:val="1"/>
          <w:wAfter w:w="22" w:type="dxa"/>
          <w:trHeight w:hRule="exact" w:val="49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  <w:vAlign w:val="center"/>
          </w:tcPr>
          <w:p w14:paraId="62473831" w14:textId="77777777" w:rsidR="00D81825" w:rsidRPr="00D12731" w:rsidRDefault="006270CF" w:rsidP="00D12731">
            <w:pPr>
              <w:spacing w:before="120" w:after="120" w:line="199" w:lineRule="exact"/>
              <w:ind w:left="72"/>
              <w:textAlignment w:val="baseline"/>
              <w:rPr>
                <w:rFonts w:asciiTheme="minorHAnsi" w:eastAsia="Arial" w:hAnsiTheme="minorHAnsi" w:cstheme="minorHAnsi"/>
                <w:b/>
                <w:i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i/>
                <w:lang w:val="es-ES"/>
              </w:rPr>
              <w:t>PLANTA DE TRATAMIENTO DE AGUA INDUSTRIAL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61438C1C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776305FB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D81825" w:rsidRPr="00994585" w14:paraId="21BA1ED7" w14:textId="77777777" w:rsidTr="0047310F">
        <w:trPr>
          <w:gridAfter w:val="1"/>
          <w:wAfter w:w="22" w:type="dxa"/>
          <w:trHeight w:hRule="exact" w:val="639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F0962A6" w14:textId="77777777" w:rsidR="00D81825" w:rsidRPr="00D12731" w:rsidRDefault="006270CF" w:rsidP="00D12731">
            <w:pPr>
              <w:spacing w:before="120" w:after="120" w:line="201" w:lineRule="exact"/>
              <w:ind w:left="72"/>
              <w:textAlignment w:val="baseline"/>
              <w:rPr>
                <w:rFonts w:asciiTheme="minorHAnsi" w:eastAsia="Arial" w:hAnsiTheme="minorHAnsi" w:cstheme="minorHAnsi"/>
                <w:b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lang w:val="es-ES"/>
              </w:rPr>
              <w:t>3 BOMBAS SUMERGIBLE DE AGUA BRUTA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61A2C81" w14:textId="77777777" w:rsidR="00D81825" w:rsidRPr="00D12731" w:rsidRDefault="006270CF" w:rsidP="00D12731">
            <w:pPr>
              <w:spacing w:before="120" w:after="120" w:line="201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52A4586" w14:textId="77777777" w:rsidR="00D81825" w:rsidRPr="00D12731" w:rsidRDefault="006270CF" w:rsidP="00D12731">
            <w:pPr>
              <w:spacing w:before="120" w:after="120" w:line="20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D81825" w:rsidRPr="00994585" w14:paraId="7CBEF576" w14:textId="77777777" w:rsidTr="0047310F">
        <w:trPr>
          <w:gridAfter w:val="1"/>
          <w:wAfter w:w="22" w:type="dxa"/>
          <w:trHeight w:hRule="exact" w:val="61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C3DECED" w14:textId="77777777" w:rsidR="00D81825" w:rsidRPr="00D12731" w:rsidRDefault="006270CF" w:rsidP="00D12731">
            <w:pPr>
              <w:spacing w:before="120" w:after="120" w:line="201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ROTOTAMIZ DE AGUA BRUTA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EB74398" w14:textId="77777777" w:rsidR="00D81825" w:rsidRPr="00D12731" w:rsidRDefault="006270CF" w:rsidP="00D12731">
            <w:pPr>
              <w:spacing w:before="120" w:after="120" w:line="201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FILTRAMASSA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7A91608" w14:textId="77777777" w:rsidR="00D81825" w:rsidRPr="00D12731" w:rsidRDefault="006270CF" w:rsidP="00D12731">
            <w:pPr>
              <w:spacing w:before="120" w:after="120" w:line="20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D81825" w:rsidRPr="00994585" w14:paraId="771CD49D" w14:textId="77777777" w:rsidTr="0047310F">
        <w:trPr>
          <w:gridAfter w:val="1"/>
          <w:wAfter w:w="22" w:type="dxa"/>
          <w:trHeight w:hRule="exact" w:val="62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4DBB7CA" w14:textId="77777777" w:rsidR="00D81825" w:rsidRPr="00D12731" w:rsidRDefault="006270CF" w:rsidP="00D12731">
            <w:pPr>
              <w:spacing w:before="120" w:after="120" w:line="19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AGITADOR SUMERGIBLE DE LA ZONA ANOXICA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C26870A" w14:textId="77777777" w:rsidR="00D81825" w:rsidRPr="00D12731" w:rsidRDefault="006270CF" w:rsidP="00D12731">
            <w:pPr>
              <w:spacing w:before="120" w:after="120" w:line="197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ABS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D176F7D" w14:textId="77777777" w:rsidR="00D81825" w:rsidRPr="00D12731" w:rsidRDefault="006270CF" w:rsidP="00D12731">
            <w:pPr>
              <w:spacing w:before="120" w:after="120" w:line="198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D81825" w:rsidRPr="00994585" w14:paraId="5FC34045" w14:textId="77777777" w:rsidTr="0047310F">
        <w:trPr>
          <w:gridAfter w:val="1"/>
          <w:wAfter w:w="22" w:type="dxa"/>
          <w:trHeight w:hRule="exact" w:val="614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81592CF" w14:textId="77777777" w:rsidR="00D81825" w:rsidRPr="00D12731" w:rsidRDefault="006270CF" w:rsidP="00D12731">
            <w:pPr>
              <w:spacing w:before="120" w:after="120" w:line="211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lastRenderedPageBreak/>
              <w:t>2 BOMBA DE RECIRCULACION INTERNA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EADC7C5" w14:textId="77777777" w:rsidR="00D81825" w:rsidRPr="00D12731" w:rsidRDefault="006270CF" w:rsidP="00D12731">
            <w:pPr>
              <w:spacing w:before="120" w:after="120" w:line="211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BD5AFBA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D81825" w:rsidRPr="00994585" w14:paraId="4A5BA5CB" w14:textId="77777777" w:rsidTr="0047310F">
        <w:trPr>
          <w:gridAfter w:val="1"/>
          <w:wAfter w:w="22" w:type="dxa"/>
          <w:trHeight w:hRule="exact" w:val="589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0857EC4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FLOTADOR DEL EFLUENTE FINAL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C5D0E06" w14:textId="77777777" w:rsidR="00D81825" w:rsidRPr="00D12731" w:rsidRDefault="006270CF" w:rsidP="00D12731">
            <w:pPr>
              <w:spacing w:before="120" w:after="120" w:line="207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PRAMAR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8F000CE" w14:textId="77777777" w:rsidR="00D81825" w:rsidRPr="00D12731" w:rsidRDefault="006270CF" w:rsidP="00D12731">
            <w:pPr>
              <w:spacing w:before="120" w:after="120" w:line="20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D81825" w:rsidRPr="00994585" w14:paraId="413EAC2C" w14:textId="77777777" w:rsidTr="0047310F">
        <w:trPr>
          <w:gridAfter w:val="1"/>
          <w:wAfter w:w="22" w:type="dxa"/>
          <w:trHeight w:hRule="exact" w:val="537"/>
        </w:trPr>
        <w:tc>
          <w:tcPr>
            <w:tcW w:w="4805" w:type="dxa"/>
            <w:gridSpan w:val="2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DD11CBE" w14:textId="77777777" w:rsidR="00D81825" w:rsidRPr="00D12731" w:rsidRDefault="006270CF" w:rsidP="00D12731">
            <w:pPr>
              <w:spacing w:before="120" w:after="120" w:line="19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BOMBAS DE LODOS EN EXCESO</w:t>
            </w:r>
          </w:p>
        </w:tc>
        <w:tc>
          <w:tcPr>
            <w:tcW w:w="2198" w:type="dxa"/>
            <w:gridSpan w:val="2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A487A38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ALBOSA</w:t>
            </w:r>
          </w:p>
        </w:tc>
        <w:tc>
          <w:tcPr>
            <w:tcW w:w="3624" w:type="dxa"/>
            <w:gridSpan w:val="2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9857DF9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E26716" w:rsidRPr="00994585" w14:paraId="59C57240" w14:textId="77777777" w:rsidTr="0047310F">
        <w:trPr>
          <w:gridAfter w:val="1"/>
          <w:wAfter w:w="22" w:type="dxa"/>
          <w:trHeight w:hRule="exact" w:val="52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C5FF159" w14:textId="77777777" w:rsidR="00E26716" w:rsidRPr="00D12731" w:rsidRDefault="00E26716" w:rsidP="00D12731">
            <w:pPr>
              <w:spacing w:before="120" w:after="120" w:line="19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DEPOSITO DE GLICERINA 15 M3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7BAA33F" w14:textId="77777777" w:rsidR="00E26716" w:rsidRPr="00D12731" w:rsidRDefault="00E26716" w:rsidP="00D12731">
            <w:pPr>
              <w:spacing w:before="120" w:after="120" w:line="19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TADIPOL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E157F67" w14:textId="77777777" w:rsidR="00E26716" w:rsidRPr="00D12731" w:rsidRDefault="00E26716" w:rsidP="00D12731">
            <w:pPr>
              <w:spacing w:before="120" w:after="120" w:line="201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E26716" w:rsidRPr="00994585" w14:paraId="44938C1A" w14:textId="77777777" w:rsidTr="0047310F">
        <w:trPr>
          <w:gridAfter w:val="1"/>
          <w:wAfter w:w="22" w:type="dxa"/>
          <w:trHeight w:hRule="exact" w:val="65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6BCE74E" w14:textId="77777777" w:rsidR="00E26716" w:rsidRPr="00D12731" w:rsidRDefault="00E26716" w:rsidP="00D12731">
            <w:pPr>
              <w:spacing w:before="120" w:after="120" w:line="19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 BOMBA DE AGUA A BIOLOGICO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8025DF3" w14:textId="77777777" w:rsidR="00E26716" w:rsidRPr="00D12731" w:rsidRDefault="00E26716" w:rsidP="00D12731">
            <w:pPr>
              <w:spacing w:before="120" w:after="120" w:line="19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ALBOSA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DDAF91D" w14:textId="77777777" w:rsidR="00E26716" w:rsidRPr="00D12731" w:rsidRDefault="00E26716" w:rsidP="00D12731">
            <w:pPr>
              <w:spacing w:before="120" w:after="120" w:line="201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E26716" w:rsidRPr="00994585" w14:paraId="348839A1" w14:textId="77777777" w:rsidTr="0047310F">
        <w:trPr>
          <w:gridAfter w:val="1"/>
          <w:wAfter w:w="22" w:type="dxa"/>
          <w:trHeight w:hRule="exact" w:val="649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B728E9E" w14:textId="77777777" w:rsidR="00E26716" w:rsidRPr="00D12731" w:rsidRDefault="00E26716" w:rsidP="00D12731">
            <w:pPr>
              <w:spacing w:before="120" w:after="120" w:line="194" w:lineRule="exact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 1 BOMBA DE RECIRCULACIÓN EXTERNA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4D6470D" w14:textId="77777777" w:rsidR="00E26716" w:rsidRPr="00D12731" w:rsidRDefault="00E26716" w:rsidP="00D12731">
            <w:pPr>
              <w:spacing w:before="120" w:after="120" w:line="19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ALBOSA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B7076BE" w14:textId="77777777" w:rsidR="00E26716" w:rsidRPr="00D12731" w:rsidRDefault="00E26716" w:rsidP="00D12731">
            <w:pPr>
              <w:spacing w:before="120" w:after="120" w:line="201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E26716" w:rsidRPr="00994585" w14:paraId="18CF8C4C" w14:textId="77777777" w:rsidTr="0047310F">
        <w:trPr>
          <w:gridAfter w:val="1"/>
          <w:wAfter w:w="22" w:type="dxa"/>
          <w:trHeight w:hRule="exact" w:val="640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917B0D3" w14:textId="77777777" w:rsidR="00E26716" w:rsidRPr="00D12731" w:rsidRDefault="00E26716" w:rsidP="00D12731">
            <w:pPr>
              <w:spacing w:before="120" w:after="120" w:line="19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 BOMBA DE PURGA DE FANGO A ARQUETA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CE7789A" w14:textId="77777777" w:rsidR="00E26716" w:rsidRPr="00D12731" w:rsidRDefault="00E26716" w:rsidP="00D12731">
            <w:pPr>
              <w:spacing w:before="120" w:after="120" w:line="19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ALBOSA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70A7FA3" w14:textId="77777777" w:rsidR="00E26716" w:rsidRPr="00D12731" w:rsidRDefault="00E26716" w:rsidP="00D12731">
            <w:pPr>
              <w:spacing w:before="120" w:after="120" w:line="201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E26716" w:rsidRPr="00994585" w14:paraId="433BBD80" w14:textId="77777777" w:rsidTr="0047310F">
        <w:trPr>
          <w:gridAfter w:val="1"/>
          <w:wAfter w:w="22" w:type="dxa"/>
          <w:trHeight w:hRule="exact" w:val="63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D4611A7" w14:textId="77777777" w:rsidR="00E26716" w:rsidRPr="00D12731" w:rsidRDefault="00E26716" w:rsidP="00D12731">
            <w:pPr>
              <w:spacing w:before="120" w:after="120" w:line="19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 ARQUETA DE FANGOS DE HORMIGON 60 M3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4202FE6" w14:textId="77777777" w:rsidR="00E26716" w:rsidRPr="00D12731" w:rsidRDefault="00E26716" w:rsidP="00D12731">
            <w:pPr>
              <w:spacing w:before="120" w:after="120" w:line="19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1DA6AB0" w14:textId="77777777" w:rsidR="00E26716" w:rsidRPr="00D12731" w:rsidRDefault="00E26716" w:rsidP="00D12731">
            <w:pPr>
              <w:spacing w:before="120" w:after="120" w:line="201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E26716" w:rsidRPr="00994585" w14:paraId="297906A7" w14:textId="77777777" w:rsidTr="0047310F">
        <w:trPr>
          <w:gridAfter w:val="1"/>
          <w:wAfter w:w="22" w:type="dxa"/>
          <w:trHeight w:hRule="exact" w:val="639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5E1AFFD" w14:textId="77777777" w:rsidR="00E26716" w:rsidRPr="00D12731" w:rsidRDefault="00E26716" w:rsidP="00D12731">
            <w:pPr>
              <w:spacing w:before="120" w:after="120" w:line="19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1 DECANTADOR DE PRFV 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E296A9C" w14:textId="77777777" w:rsidR="00E26716" w:rsidRPr="00D12731" w:rsidRDefault="00E26716" w:rsidP="00D12731">
            <w:pPr>
              <w:spacing w:before="120" w:after="120" w:line="19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TADIPOL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5EB9327" w14:textId="77777777" w:rsidR="00E26716" w:rsidRPr="00D12731" w:rsidRDefault="00E26716" w:rsidP="00D12731">
            <w:pPr>
              <w:spacing w:before="120" w:after="120" w:line="201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D81825" w:rsidRPr="00994585" w14:paraId="2E936A01" w14:textId="77777777" w:rsidTr="0047310F">
        <w:trPr>
          <w:gridAfter w:val="1"/>
          <w:wAfter w:w="22" w:type="dxa"/>
          <w:trHeight w:hRule="exact" w:val="63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300F316" w14:textId="77777777" w:rsidR="00D81825" w:rsidRPr="00D12731" w:rsidRDefault="006270CF" w:rsidP="00D12731">
            <w:pPr>
              <w:spacing w:before="120" w:after="120" w:line="19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DEPOSITO DE POLICLORURO DE ALUMINIO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67A523B" w14:textId="77777777" w:rsidR="00D81825" w:rsidRPr="00D12731" w:rsidRDefault="006270CF" w:rsidP="00D12731">
            <w:pPr>
              <w:spacing w:before="120" w:after="120" w:line="19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DOSAPRO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DB186F6" w14:textId="77777777" w:rsidR="00D81825" w:rsidRPr="00D12731" w:rsidRDefault="006270CF" w:rsidP="00D12731">
            <w:pPr>
              <w:spacing w:before="120" w:after="120" w:line="201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D81825" w:rsidRPr="00994585" w14:paraId="55B81995" w14:textId="77777777" w:rsidTr="0047310F">
        <w:trPr>
          <w:gridAfter w:val="1"/>
          <w:wAfter w:w="22" w:type="dxa"/>
          <w:trHeight w:hRule="exact" w:val="622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8566BA6" w14:textId="77777777" w:rsidR="00D81825" w:rsidRPr="00D12731" w:rsidRDefault="006270CF" w:rsidP="00D12731">
            <w:pPr>
              <w:spacing w:before="120" w:after="120" w:line="206" w:lineRule="exact"/>
              <w:ind w:left="72" w:right="25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DOSIFICADORA DE POLICLORURO DE ALU- MINIO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566C9D7D" w14:textId="77777777" w:rsidR="00D81825" w:rsidRPr="00D12731" w:rsidRDefault="006270CF" w:rsidP="00D12731">
            <w:pPr>
              <w:spacing w:before="120" w:after="120" w:line="205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DOSAPRO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FE2AA9D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D81825" w:rsidRPr="00994585" w14:paraId="47C895D1" w14:textId="77777777" w:rsidTr="0047310F">
        <w:trPr>
          <w:gridAfter w:val="1"/>
          <w:wAfter w:w="22" w:type="dxa"/>
          <w:trHeight w:hRule="exact" w:val="61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2BA4D16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VENTILADOR HELICOIDAL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02C044F" w14:textId="77777777" w:rsidR="00D81825" w:rsidRPr="00D12731" w:rsidRDefault="006270CF" w:rsidP="00D12731">
            <w:pPr>
              <w:spacing w:before="120" w:after="120" w:line="20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CASALS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3AE10D6" w14:textId="77777777" w:rsidR="00D81825" w:rsidRPr="00D12731" w:rsidRDefault="006270CF" w:rsidP="00D12731">
            <w:pPr>
              <w:spacing w:before="120" w:after="120" w:line="211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D81825" w:rsidRPr="00994585" w14:paraId="2729443E" w14:textId="77777777" w:rsidTr="0047310F">
        <w:trPr>
          <w:gridAfter w:val="1"/>
          <w:wAfter w:w="22" w:type="dxa"/>
          <w:trHeight w:hRule="exact" w:val="59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52855FA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GRUPO COMPACTO POLIELECTROLITO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7775CF8" w14:textId="77777777" w:rsidR="00D81825" w:rsidRPr="00D12731" w:rsidRDefault="006270CF" w:rsidP="00D12731">
            <w:pPr>
              <w:spacing w:before="120" w:after="120" w:line="20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DOSAPRO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9366765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D81825" w:rsidRPr="00994585" w14:paraId="04E30DAD" w14:textId="77777777" w:rsidTr="0047310F">
        <w:trPr>
          <w:gridAfter w:val="1"/>
          <w:wAfter w:w="22" w:type="dxa"/>
          <w:trHeight w:hRule="exact" w:val="72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52BBAFD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BOMBAS DOSIFICADORA POLIELETROLITO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9B16C28" w14:textId="77777777" w:rsidR="00D81825" w:rsidRPr="00D12731" w:rsidRDefault="006270CF" w:rsidP="00D12731">
            <w:pPr>
              <w:spacing w:before="120" w:after="120" w:line="20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ALBOSA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68EF1E8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D81825" w:rsidRPr="00D12731" w14:paraId="32995BFE" w14:textId="77777777" w:rsidTr="0047310F">
        <w:trPr>
          <w:gridAfter w:val="1"/>
          <w:wAfter w:w="22" w:type="dxa"/>
          <w:trHeight w:hRule="exact" w:val="43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  <w:vAlign w:val="center"/>
          </w:tcPr>
          <w:p w14:paraId="159068C3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b/>
                <w:i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i/>
                <w:color w:val="000000"/>
                <w:lang w:val="es-ES"/>
              </w:rPr>
              <w:t>GRUPO DE BOMBEO PCI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600FBC2E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56B32B84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D81825" w:rsidRPr="00994585" w14:paraId="05754461" w14:textId="77777777" w:rsidTr="0047310F">
        <w:trPr>
          <w:gridAfter w:val="1"/>
          <w:wAfter w:w="22" w:type="dxa"/>
          <w:trHeight w:hRule="exact" w:val="56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06AEE79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POLIPASTO DE 500 Kg DE CADENA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14B7192" w14:textId="77777777" w:rsidR="00D81825" w:rsidRPr="00D12731" w:rsidRDefault="006270CF" w:rsidP="00D12731">
            <w:pPr>
              <w:spacing w:before="120" w:after="120" w:line="205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JOIST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650D12C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D81825" w:rsidRPr="00D12731" w14:paraId="3664A4B4" w14:textId="77777777" w:rsidTr="0047310F">
        <w:trPr>
          <w:gridAfter w:val="1"/>
          <w:wAfter w:w="22" w:type="dxa"/>
          <w:trHeight w:hRule="exact" w:val="559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ECCE3F9" w14:textId="77777777" w:rsidR="00D81825" w:rsidRPr="00D12731" w:rsidRDefault="006270CF" w:rsidP="00D12731">
            <w:pPr>
              <w:spacing w:before="120" w:after="120" w:line="205" w:lineRule="exact"/>
              <w:ind w:left="72" w:right="180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  <w:t>BOMBA ELECTRICA PARA EL GRUPO HIDRONEUMA-TICO DE DISTRIBUCION DE AGUA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552C424" w14:textId="77777777" w:rsidR="00D81825" w:rsidRPr="00D12731" w:rsidRDefault="006270CF" w:rsidP="00D12731">
            <w:pPr>
              <w:spacing w:before="120" w:after="120" w:line="20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33B5626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GRUPO DE BOMBEO PCI</w:t>
            </w:r>
          </w:p>
        </w:tc>
      </w:tr>
      <w:tr w:rsidR="00D81825" w:rsidRPr="00D12731" w14:paraId="511F907D" w14:textId="77777777" w:rsidTr="0047310F">
        <w:trPr>
          <w:gridAfter w:val="1"/>
          <w:wAfter w:w="22" w:type="dxa"/>
          <w:trHeight w:hRule="exact" w:val="69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E0F705F" w14:textId="77777777" w:rsidR="00D81825" w:rsidRPr="00D12731" w:rsidRDefault="006270CF" w:rsidP="00D12731">
            <w:pPr>
              <w:spacing w:before="120" w:after="120" w:line="205" w:lineRule="exact"/>
              <w:ind w:left="72" w:right="216"/>
              <w:textAlignment w:val="baseline"/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  <w:t>BOMBA DE GASOIL PARA EL GRUPO HIDRONEUMA-TICO DE DISTRIBUCION DE AGUA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156C454" w14:textId="77777777" w:rsidR="00D81825" w:rsidRPr="00D12731" w:rsidRDefault="006270CF" w:rsidP="00D12731">
            <w:pPr>
              <w:spacing w:before="120" w:after="120" w:line="20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8B69FDC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GRUPO DE BOMBEO PCI</w:t>
            </w:r>
          </w:p>
        </w:tc>
      </w:tr>
      <w:tr w:rsidR="00D81825" w:rsidRPr="00D12731" w14:paraId="580742DD" w14:textId="77777777" w:rsidTr="0047310F">
        <w:trPr>
          <w:gridAfter w:val="1"/>
          <w:wAfter w:w="22" w:type="dxa"/>
          <w:trHeight w:hRule="exact" w:val="826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2F6F5E2" w14:textId="77777777" w:rsidR="00D81825" w:rsidRPr="00D12731" w:rsidRDefault="006270CF" w:rsidP="00D12731">
            <w:pPr>
              <w:spacing w:before="120" w:after="120" w:line="203" w:lineRule="exact"/>
              <w:ind w:left="72" w:right="576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spacing w:val="-1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spacing w:val="-1"/>
                <w:lang w:val="es-ES"/>
              </w:rPr>
              <w:t>BOMBA ELECTRICA "JOCKEY" PARA EL GRUPO HIDRONEUMATICO DE DISTRIBUCION DE AGUA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743BD37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CBE9FDB" w14:textId="77777777" w:rsidR="00D81825" w:rsidRPr="00D12731" w:rsidRDefault="006270CF" w:rsidP="00D12731">
            <w:pPr>
              <w:spacing w:before="120" w:after="120" w:line="19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GRUPO DE BOMBEO PCI</w:t>
            </w:r>
          </w:p>
        </w:tc>
      </w:tr>
      <w:tr w:rsidR="00D81825" w:rsidRPr="00D12731" w14:paraId="0087B097" w14:textId="77777777" w:rsidTr="0047310F">
        <w:trPr>
          <w:gridAfter w:val="1"/>
          <w:wAfter w:w="22" w:type="dxa"/>
          <w:trHeight w:hRule="exact" w:val="53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99CFBDE" w14:textId="77777777" w:rsidR="00D81825" w:rsidRPr="00D12731" w:rsidRDefault="006270CF" w:rsidP="00D12731">
            <w:pPr>
              <w:spacing w:before="120" w:after="120" w:line="203" w:lineRule="exact"/>
              <w:ind w:left="72" w:right="324"/>
              <w:textAlignment w:val="baseline"/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spacing w:val="-2"/>
                <w:lang w:val="es-ES"/>
              </w:rPr>
              <w:t>DEPOSITO ACUMULADOR DE 50 l PARA EL GRUPO HIDRONEUMATICO DE DISTRIBUCION DE AGUA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677367D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6720DC9" w14:textId="77777777" w:rsidR="00D81825" w:rsidRPr="00D12731" w:rsidRDefault="006270CF" w:rsidP="00D12731">
            <w:pPr>
              <w:spacing w:before="120" w:after="120" w:line="19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GRUPO DE BOMBEO PCI</w:t>
            </w:r>
          </w:p>
        </w:tc>
      </w:tr>
      <w:tr w:rsidR="00D81825" w:rsidRPr="00D12731" w14:paraId="0238661F" w14:textId="77777777" w:rsidTr="0047310F">
        <w:trPr>
          <w:gridAfter w:val="1"/>
          <w:wAfter w:w="22" w:type="dxa"/>
          <w:trHeight w:hRule="exact" w:val="952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08E38CA" w14:textId="77777777" w:rsidR="00D81825" w:rsidRPr="00D12731" w:rsidRDefault="006270CF" w:rsidP="00D12731">
            <w:pPr>
              <w:spacing w:before="120" w:after="120" w:line="207" w:lineRule="exact"/>
              <w:ind w:left="72" w:right="432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DEPOSITO DE 115 l PARA EL MOTOR DIESEL DEL GRUPO HIDRONEUMATICO DE DISTRIBUCION DE AGUA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B259678" w14:textId="77777777" w:rsidR="00D81825" w:rsidRPr="00D12731" w:rsidRDefault="006270CF" w:rsidP="00D12731">
            <w:pPr>
              <w:spacing w:before="120" w:after="120" w:line="20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C0A4CFE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GRUPO DE BOMBEO PCI</w:t>
            </w:r>
          </w:p>
        </w:tc>
      </w:tr>
      <w:tr w:rsidR="00D81825" w:rsidRPr="00D12731" w14:paraId="2DBAB51D" w14:textId="77777777" w:rsidTr="0047310F">
        <w:trPr>
          <w:gridAfter w:val="1"/>
          <w:wAfter w:w="22" w:type="dxa"/>
          <w:trHeight w:hRule="exact" w:val="1018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8B26F6E" w14:textId="77777777" w:rsidR="00D81825" w:rsidRPr="00D12731" w:rsidRDefault="006270CF" w:rsidP="00D12731">
            <w:pPr>
              <w:spacing w:before="120" w:after="120" w:line="206" w:lineRule="exact"/>
              <w:ind w:left="72" w:right="288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lastRenderedPageBreak/>
              <w:t>DEPOSITO DE ALMACENAMIENTO DE COMBUSTI</w:t>
            </w: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softHyphen/>
              <w:t>BLE, 30.000 l, DE DOBLE PARED PARA EL MOTOR DIESEL DEL GRUPO HIDRONEUMATICO DE DISTRI-BUCION DE AGUA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069A356" w14:textId="77777777" w:rsidR="00D81825" w:rsidRPr="00D12731" w:rsidRDefault="006270CF" w:rsidP="00D12731">
            <w:pPr>
              <w:spacing w:before="120" w:after="120" w:line="205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LAPESA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FABD296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GRUPO DE BOMBEO PCI</w:t>
            </w:r>
          </w:p>
        </w:tc>
      </w:tr>
      <w:tr w:rsidR="00D81825" w:rsidRPr="00D12731" w14:paraId="5411BC24" w14:textId="77777777" w:rsidTr="0047310F">
        <w:trPr>
          <w:gridAfter w:val="1"/>
          <w:wAfter w:w="22" w:type="dxa"/>
          <w:trHeight w:hRule="exact" w:val="59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EC2DBB2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SURTIDOR DE GASOIL EN LA PLANTA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473246A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BOMBAS METAL (PRA-MAR)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1048CDF4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GRUPO DE BOMBEO PCI</w:t>
            </w:r>
          </w:p>
        </w:tc>
      </w:tr>
      <w:tr w:rsidR="00D81825" w:rsidRPr="00D12731" w14:paraId="127BD665" w14:textId="77777777" w:rsidTr="0047310F">
        <w:trPr>
          <w:gridAfter w:val="1"/>
          <w:wAfter w:w="22" w:type="dxa"/>
          <w:trHeight w:hRule="exact" w:val="298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  <w:vAlign w:val="center"/>
          </w:tcPr>
          <w:p w14:paraId="476B9B40" w14:textId="77777777" w:rsidR="00D81825" w:rsidRPr="00D12731" w:rsidRDefault="006270CF" w:rsidP="00D12731">
            <w:pPr>
              <w:spacing w:before="120" w:after="120" w:line="199" w:lineRule="exact"/>
              <w:ind w:left="72"/>
              <w:textAlignment w:val="baseline"/>
              <w:rPr>
                <w:rFonts w:asciiTheme="minorHAnsi" w:eastAsia="Arial" w:hAnsiTheme="minorHAnsi" w:cstheme="minorHAnsi"/>
                <w:b/>
                <w:i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i/>
                <w:color w:val="000000"/>
                <w:lang w:val="es-ES"/>
              </w:rPr>
              <w:t>VARIOS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062FCEDB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5D5D5" w:fill="D5D5D5"/>
          </w:tcPr>
          <w:p w14:paraId="731F4A8C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D81825" w:rsidRPr="00D12731" w14:paraId="7012F953" w14:textId="77777777" w:rsidTr="0047310F">
        <w:trPr>
          <w:gridAfter w:val="1"/>
          <w:wAfter w:w="22" w:type="dxa"/>
          <w:trHeight w:hRule="exact" w:val="57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3DCAC25" w14:textId="77777777" w:rsidR="00D81825" w:rsidRPr="00D12731" w:rsidRDefault="006270CF" w:rsidP="00D12731">
            <w:pPr>
              <w:spacing w:before="120" w:after="120" w:line="201" w:lineRule="exact"/>
              <w:ind w:left="72" w:right="25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GRUPO ELECTROGENO DE APOYO EN EL AREA DE COGENERACION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3C4DDE9" w14:textId="77777777" w:rsidR="00D81825" w:rsidRPr="00D12731" w:rsidRDefault="006270CF" w:rsidP="00D12731">
            <w:pPr>
              <w:spacing w:before="120" w:after="120" w:line="201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ELECTRA-MOLINS (TEYDI)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2281FEA6" w14:textId="77777777" w:rsidR="00D81825" w:rsidRPr="00D12731" w:rsidRDefault="006270CF" w:rsidP="00D12731">
            <w:pPr>
              <w:spacing w:before="120" w:after="120" w:line="19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GOGENERACION</w:t>
            </w:r>
          </w:p>
        </w:tc>
      </w:tr>
      <w:tr w:rsidR="00D81825" w:rsidRPr="00994585" w14:paraId="67202B5D" w14:textId="77777777" w:rsidTr="0047310F">
        <w:trPr>
          <w:gridAfter w:val="1"/>
          <w:wAfter w:w="22" w:type="dxa"/>
          <w:trHeight w:hRule="exact" w:val="56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2F3C8E2" w14:textId="77777777" w:rsidR="00D81825" w:rsidRPr="00D12731" w:rsidRDefault="006270CF" w:rsidP="00D12731">
            <w:pPr>
              <w:spacing w:before="120" w:after="120" w:line="206" w:lineRule="exact"/>
              <w:ind w:left="72" w:right="108"/>
              <w:jc w:val="both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VENTILADOR HELICOIDAL PARA REGENERACION DE AIRE EN LA NAVE DE DESCARGA (VEN-1).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D6E56F2" w14:textId="77777777" w:rsidR="00D81825" w:rsidRPr="00D12731" w:rsidRDefault="006270CF" w:rsidP="00D12731">
            <w:pPr>
              <w:spacing w:before="120" w:after="120" w:line="205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PLASTOQUIMICA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D0A81BF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NAVE DE DESCARGA. DESODORIZA-CION</w:t>
            </w:r>
          </w:p>
        </w:tc>
      </w:tr>
      <w:tr w:rsidR="00D81825" w:rsidRPr="00D12731" w14:paraId="594AD2FC" w14:textId="77777777" w:rsidTr="0047310F">
        <w:trPr>
          <w:gridAfter w:val="1"/>
          <w:wAfter w:w="22" w:type="dxa"/>
          <w:trHeight w:hRule="exact" w:val="698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82C8AB7" w14:textId="77777777" w:rsidR="00D81825" w:rsidRPr="00D12731" w:rsidRDefault="006270CF" w:rsidP="00D12731">
            <w:pPr>
              <w:spacing w:before="120" w:after="120" w:line="210" w:lineRule="exact"/>
              <w:ind w:left="72" w:right="25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VENTILADOR HELICOIDAL PARA LA RECEPCION DE FANGOS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FD278F4" w14:textId="77777777" w:rsidR="00D81825" w:rsidRPr="00D12731" w:rsidRDefault="006270CF" w:rsidP="00D12731">
            <w:pPr>
              <w:spacing w:before="120" w:after="120" w:line="20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SODECA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87706C1" w14:textId="77777777" w:rsidR="00D81825" w:rsidRPr="00D12731" w:rsidRDefault="006270CF" w:rsidP="00D12731">
            <w:pPr>
              <w:spacing w:before="120" w:after="120" w:line="210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NAVE DE RECEPCION DE FANGOS. DESODORIZACION</w:t>
            </w:r>
          </w:p>
        </w:tc>
      </w:tr>
      <w:tr w:rsidR="00D81825" w:rsidRPr="00D12731" w14:paraId="22BA7A8C" w14:textId="77777777" w:rsidTr="0047310F">
        <w:trPr>
          <w:gridAfter w:val="1"/>
          <w:wAfter w:w="22" w:type="dxa"/>
          <w:trHeight w:hRule="exact" w:val="40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68CE238" w14:textId="77777777" w:rsidR="00D81825" w:rsidRPr="00D12731" w:rsidRDefault="006270CF" w:rsidP="00D12731">
            <w:pPr>
              <w:spacing w:before="120" w:after="120" w:line="19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VENTILADOR HELICOIDAL PARA LA ZONA DE TROJE.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5CF3B90" w14:textId="77777777" w:rsidR="00D81825" w:rsidRPr="00D12731" w:rsidRDefault="006270CF" w:rsidP="00D12731">
            <w:pPr>
              <w:spacing w:before="120" w:after="120" w:line="19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PLASTOQUIMICA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A2CC625" w14:textId="77777777" w:rsidR="00D81825" w:rsidRPr="00D12731" w:rsidRDefault="006270CF" w:rsidP="00D12731">
            <w:pPr>
              <w:spacing w:before="120" w:after="120" w:line="19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ZONA DE TROJE. DESODORIZACION</w:t>
            </w:r>
          </w:p>
        </w:tc>
      </w:tr>
      <w:tr w:rsidR="00D81825" w:rsidRPr="00994585" w14:paraId="53796A1C" w14:textId="77777777" w:rsidTr="0047310F">
        <w:trPr>
          <w:gridAfter w:val="1"/>
          <w:wAfter w:w="22" w:type="dxa"/>
          <w:trHeight w:hRule="exact" w:val="608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6FBFF22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GRUPO HIDRONEUMATICO DE AGUA POTABLE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6C77B6FB" w14:textId="77777777" w:rsidR="00D81825" w:rsidRPr="00D12731" w:rsidRDefault="006270CF" w:rsidP="00D12731">
            <w:pPr>
              <w:spacing w:before="120" w:after="120" w:line="205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7B3B026" w14:textId="77777777" w:rsidR="00D81825" w:rsidRPr="00D12731" w:rsidRDefault="006270CF" w:rsidP="00D12731">
            <w:pPr>
              <w:spacing w:before="120" w:after="120" w:line="207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D81825" w:rsidRPr="00994585" w14:paraId="575FA6EE" w14:textId="77777777" w:rsidTr="0047310F">
        <w:trPr>
          <w:gridAfter w:val="1"/>
          <w:wAfter w:w="22" w:type="dxa"/>
          <w:trHeight w:hRule="exact" w:val="600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3E898DF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GRUPO HIDRONEUMATICO DE AGUA POTABLE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D3DA803" w14:textId="77777777" w:rsidR="00D81825" w:rsidRPr="00D12731" w:rsidRDefault="006270CF" w:rsidP="00D12731">
            <w:pPr>
              <w:spacing w:before="120" w:after="120" w:line="203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ERCOLE MARELLI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1633E74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SUMINISTRO EXTERNO DE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AGUA PO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-TABLE</w:t>
            </w:r>
          </w:p>
        </w:tc>
      </w:tr>
      <w:tr w:rsidR="00D81825" w:rsidRPr="00994585" w14:paraId="50B33EAE" w14:textId="77777777" w:rsidTr="0047310F">
        <w:trPr>
          <w:gridAfter w:val="1"/>
          <w:wAfter w:w="22" w:type="dxa"/>
          <w:trHeight w:hRule="exact" w:val="59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0B93DA8C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FILTRO AUTOLIMPIABLE DE AGUA TRATADA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4233E2E2" w14:textId="77777777" w:rsidR="00D81825" w:rsidRPr="00D12731" w:rsidRDefault="006270CF" w:rsidP="00D12731">
            <w:pPr>
              <w:spacing w:before="120" w:after="120" w:line="203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FILTRAMASSA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B93D084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D81825" w:rsidRPr="00994585" w14:paraId="369955E5" w14:textId="77777777" w:rsidTr="0047310F">
        <w:trPr>
          <w:gridAfter w:val="1"/>
          <w:wAfter w:w="22" w:type="dxa"/>
          <w:trHeight w:hRule="exact" w:val="432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778742D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GRUPO HIDRONEUMATICO DE AGUA TRATADA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30DA975" w14:textId="77777777" w:rsidR="00D81825" w:rsidRPr="00D12731" w:rsidRDefault="006270CF" w:rsidP="00D12731">
            <w:pPr>
              <w:spacing w:before="120" w:after="120" w:line="205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E2AAF71" w14:textId="77777777" w:rsidR="00D81825" w:rsidRPr="00D12731" w:rsidRDefault="006270CF" w:rsidP="00D12731">
            <w:pPr>
              <w:spacing w:before="120" w:after="120" w:line="20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D81825" w:rsidRPr="00994585" w14:paraId="23BDC252" w14:textId="77777777" w:rsidTr="0047310F">
        <w:trPr>
          <w:gridAfter w:val="1"/>
          <w:wAfter w:w="22" w:type="dxa"/>
          <w:trHeight w:hRule="exact" w:val="432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338115D9" w14:textId="77777777" w:rsidR="00D81825" w:rsidRPr="00D12731" w:rsidRDefault="006270CF" w:rsidP="00D12731">
            <w:pPr>
              <w:spacing w:before="120" w:after="120" w:line="19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BOMBA PORTATIL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14:paraId="7A2FEFA2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KSB-ITUR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C0916D6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PLANTA DE TRATAMIENTO DE AGUA INDUSTRIAL</w:t>
            </w:r>
          </w:p>
        </w:tc>
      </w:tr>
      <w:tr w:rsidR="00D81825" w:rsidRPr="00D12731" w14:paraId="1B421EFE" w14:textId="77777777" w:rsidTr="0047310F">
        <w:trPr>
          <w:gridAfter w:val="1"/>
          <w:wAfter w:w="22" w:type="dxa"/>
          <w:trHeight w:hRule="exact" w:val="493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1D48E91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CARRETILLA ELEVADORA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26E3528" w14:textId="77777777" w:rsidR="00D81825" w:rsidRPr="00D12731" w:rsidRDefault="006270CF" w:rsidP="00D12731">
            <w:pPr>
              <w:spacing w:before="120" w:after="120" w:line="20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IBERCARRETILLAS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8FA0943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TALLER</w:t>
            </w:r>
          </w:p>
        </w:tc>
      </w:tr>
      <w:tr w:rsidR="00D81825" w:rsidRPr="00D12731" w14:paraId="570965D9" w14:textId="77777777" w:rsidTr="0047310F">
        <w:trPr>
          <w:gridAfter w:val="1"/>
          <w:wAfter w:w="22" w:type="dxa"/>
          <w:trHeight w:hRule="exact" w:val="41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4CA5150" w14:textId="77777777" w:rsidR="00D81825" w:rsidRPr="00D12731" w:rsidRDefault="006270CF" w:rsidP="00D12731">
            <w:pPr>
              <w:spacing w:before="120" w:after="120" w:line="19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COMPRESORES DE AIRE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09E58BB" w14:textId="77777777" w:rsidR="00D81825" w:rsidRPr="00D12731" w:rsidRDefault="006270CF" w:rsidP="00D12731">
            <w:pPr>
              <w:spacing w:before="120" w:after="120" w:line="19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ABAC AIR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5BEE2A4" w14:textId="77777777" w:rsidR="00D81825" w:rsidRPr="00D12731" w:rsidRDefault="006270CF" w:rsidP="00D12731">
            <w:pPr>
              <w:spacing w:before="120" w:after="120" w:line="196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PORTÁTIL</w:t>
            </w:r>
          </w:p>
        </w:tc>
      </w:tr>
      <w:tr w:rsidR="00D81825" w:rsidRPr="00D12731" w14:paraId="15FF04BF" w14:textId="77777777" w:rsidTr="0047310F">
        <w:trPr>
          <w:gridAfter w:val="1"/>
          <w:wAfter w:w="22" w:type="dxa"/>
          <w:trHeight w:hRule="exact" w:val="421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E951F7C" w14:textId="77777777" w:rsidR="00D81825" w:rsidRPr="00D12731" w:rsidRDefault="006270CF" w:rsidP="00D12731">
            <w:pPr>
              <w:spacing w:before="120" w:after="120" w:line="19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 SOPLANTE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9E58FDE" w14:textId="77777777" w:rsidR="00D81825" w:rsidRPr="00D12731" w:rsidRDefault="006270CF" w:rsidP="00D12731">
            <w:pPr>
              <w:spacing w:before="120" w:after="120" w:line="199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PEDRO GIL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6CD1DD9" w14:textId="77777777" w:rsidR="00D81825" w:rsidRPr="00D12731" w:rsidRDefault="006270CF" w:rsidP="00D12731">
            <w:pPr>
              <w:spacing w:before="120" w:after="120" w:line="199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STOCK</w:t>
            </w:r>
          </w:p>
        </w:tc>
      </w:tr>
      <w:tr w:rsidR="00D81825" w:rsidRPr="00D12731" w14:paraId="1BEEF12A" w14:textId="77777777" w:rsidTr="0047310F">
        <w:trPr>
          <w:gridAfter w:val="1"/>
          <w:wAfter w:w="22" w:type="dxa"/>
          <w:trHeight w:hRule="exact" w:val="42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365D0FA" w14:textId="77777777" w:rsidR="00D81825" w:rsidRPr="00D12731" w:rsidRDefault="006270CF" w:rsidP="00D12731">
            <w:pPr>
              <w:spacing w:before="120" w:after="120" w:line="199" w:lineRule="exact"/>
              <w:ind w:left="708" w:hanging="636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 COMPRESOR DE AIRE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40EEC80" w14:textId="77777777" w:rsidR="00D81825" w:rsidRPr="00D12731" w:rsidRDefault="006270CF" w:rsidP="00D12731">
            <w:pPr>
              <w:spacing w:before="120" w:after="120" w:line="267" w:lineRule="exact"/>
              <w:ind w:left="62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FIAC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B93B0B5" w14:textId="77777777" w:rsidR="00D81825" w:rsidRPr="00D12731" w:rsidRDefault="006270CF" w:rsidP="00D12731">
            <w:pPr>
              <w:spacing w:before="120" w:after="120" w:line="202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PORTÁTIL</w:t>
            </w:r>
          </w:p>
        </w:tc>
      </w:tr>
      <w:tr w:rsidR="00D81825" w:rsidRPr="00D12731" w14:paraId="6AD2240F" w14:textId="77777777" w:rsidTr="0047310F">
        <w:trPr>
          <w:gridAfter w:val="1"/>
          <w:wAfter w:w="22" w:type="dxa"/>
          <w:trHeight w:hRule="exact" w:val="434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8A690D4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DEPOSITO DE ANTIESPUMANTE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90EF42C" w14:textId="77777777" w:rsidR="00D81825" w:rsidRPr="00D12731" w:rsidRDefault="006270CF" w:rsidP="00D12731">
            <w:pPr>
              <w:spacing w:before="120" w:after="120" w:line="204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DOSAPRO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DBA300B" w14:textId="77777777" w:rsidR="00D81825" w:rsidRPr="00D12731" w:rsidRDefault="006270CF" w:rsidP="00D12731">
            <w:pPr>
              <w:spacing w:before="120" w:after="120" w:line="204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STOCK</w:t>
            </w:r>
          </w:p>
        </w:tc>
      </w:tr>
      <w:tr w:rsidR="00D81825" w:rsidRPr="00D12731" w14:paraId="3D29007D" w14:textId="77777777" w:rsidTr="0047310F">
        <w:trPr>
          <w:gridAfter w:val="1"/>
          <w:wAfter w:w="22" w:type="dxa"/>
          <w:trHeight w:hRule="exact" w:val="425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ABE3C47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DOSIFICADORA DE ANTIESPUMANTE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F1B27C5" w14:textId="77777777" w:rsidR="00D81825" w:rsidRPr="00D12731" w:rsidRDefault="006270CF" w:rsidP="00D12731">
            <w:pPr>
              <w:spacing w:before="120" w:after="120" w:line="203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DOSAPRO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FD157FB" w14:textId="77777777" w:rsidR="00D81825" w:rsidRPr="00D12731" w:rsidRDefault="006270CF" w:rsidP="00D12731">
            <w:pPr>
              <w:spacing w:before="120" w:after="120" w:line="203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STOCK</w:t>
            </w:r>
          </w:p>
        </w:tc>
      </w:tr>
      <w:tr w:rsidR="00D81825" w:rsidRPr="00D12731" w14:paraId="59D79366" w14:textId="77777777" w:rsidTr="0047310F">
        <w:trPr>
          <w:gridAfter w:val="1"/>
          <w:wAfter w:w="22" w:type="dxa"/>
          <w:trHeight w:hRule="exact" w:val="417"/>
        </w:trPr>
        <w:tc>
          <w:tcPr>
            <w:tcW w:w="48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904A01D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DEPOSITO DE HIDROXIDO SODICO</w:t>
            </w:r>
          </w:p>
        </w:tc>
        <w:tc>
          <w:tcPr>
            <w:tcW w:w="219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17F572B" w14:textId="77777777" w:rsidR="00D81825" w:rsidRPr="00D12731" w:rsidRDefault="006270CF" w:rsidP="00D12731">
            <w:pPr>
              <w:spacing w:before="120" w:after="120" w:line="205" w:lineRule="exact"/>
              <w:ind w:left="6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DOSAPRO</w:t>
            </w:r>
          </w:p>
        </w:tc>
        <w:tc>
          <w:tcPr>
            <w:tcW w:w="362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D3FF645" w14:textId="77777777" w:rsidR="00D81825" w:rsidRPr="00D12731" w:rsidRDefault="006270CF" w:rsidP="00D12731">
            <w:pPr>
              <w:spacing w:before="120" w:after="120" w:line="205" w:lineRule="exact"/>
              <w:ind w:left="7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STOCK</w:t>
            </w:r>
          </w:p>
        </w:tc>
      </w:tr>
    </w:tbl>
    <w:p w14:paraId="3E3EA432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</w:rPr>
      </w:pPr>
    </w:p>
    <w:p w14:paraId="042DDA79" w14:textId="77777777" w:rsidR="00D81825" w:rsidRPr="00D12731" w:rsidRDefault="00D81825" w:rsidP="00D12731">
      <w:pPr>
        <w:spacing w:before="120" w:after="120"/>
        <w:rPr>
          <w:rFonts w:asciiTheme="minorHAnsi" w:hAnsiTheme="minorHAnsi" w:cstheme="minorHAnsi"/>
        </w:rPr>
        <w:sectPr w:rsidR="00D81825" w:rsidRPr="00D12731" w:rsidSect="00EE1694">
          <w:headerReference w:type="default" r:id="rId8"/>
          <w:footerReference w:type="default" r:id="rId9"/>
          <w:pgSz w:w="11904" w:h="16843"/>
          <w:pgMar w:top="1276" w:right="381" w:bottom="507" w:left="823" w:header="720" w:footer="720" w:gutter="0"/>
          <w:cols w:space="720"/>
        </w:sectPr>
      </w:pPr>
    </w:p>
    <w:tbl>
      <w:tblPr>
        <w:tblpPr w:leftFromText="141" w:rightFromText="141" w:vertAnchor="text" w:horzAnchor="margin" w:tblpY="-310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5"/>
        <w:gridCol w:w="3398"/>
        <w:gridCol w:w="1709"/>
      </w:tblGrid>
      <w:tr w:rsidR="007860C9" w:rsidRPr="00D12731" w14:paraId="7C163DA6" w14:textId="77777777" w:rsidTr="0047310F">
        <w:trPr>
          <w:trHeight w:hRule="exact" w:val="440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DDDDDD" w:fill="DDDDDD"/>
            <w:vAlign w:val="center"/>
          </w:tcPr>
          <w:p w14:paraId="14FD570A" w14:textId="77777777" w:rsidR="007860C9" w:rsidRPr="00D12731" w:rsidRDefault="007860C9" w:rsidP="007860C9">
            <w:pPr>
              <w:spacing w:before="120" w:after="120" w:line="274" w:lineRule="exact"/>
              <w:ind w:left="77"/>
              <w:textAlignment w:val="baseline"/>
              <w:rPr>
                <w:rFonts w:asciiTheme="minorHAnsi" w:eastAsia="Calibri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b/>
                <w:color w:val="000000"/>
                <w:lang w:val="es-ES"/>
              </w:rPr>
              <w:lastRenderedPageBreak/>
              <w:t>VERTEDERO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DDDDDD" w:fill="DDDDDD"/>
          </w:tcPr>
          <w:p w14:paraId="5600E63C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DDDDDD" w:fill="DDDDDD"/>
          </w:tcPr>
          <w:p w14:paraId="7B8D7033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5F9934C1" w14:textId="77777777" w:rsidTr="007860C9">
        <w:trPr>
          <w:trHeight w:hRule="exact" w:val="312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80382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BB9C51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68C6A3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2EFDE3A7" w14:textId="77777777" w:rsidTr="007860C9">
        <w:trPr>
          <w:trHeight w:hRule="exact" w:val="519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E2E2E2" w:fill="E2E2E2"/>
            <w:vAlign w:val="center"/>
          </w:tcPr>
          <w:p w14:paraId="1389AC47" w14:textId="77777777" w:rsidR="007860C9" w:rsidRPr="00D12731" w:rsidRDefault="007860C9" w:rsidP="007860C9">
            <w:pPr>
              <w:spacing w:before="120" w:after="120" w:line="274" w:lineRule="exact"/>
              <w:jc w:val="center"/>
              <w:textAlignment w:val="baseline"/>
              <w:rPr>
                <w:rFonts w:asciiTheme="minorHAnsi" w:eastAsia="Calibri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b/>
                <w:color w:val="000000"/>
                <w:lang w:val="es-ES"/>
              </w:rPr>
              <w:t>EQUIPO Y UNIDADES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E2E2E2" w:fill="E2E2E2"/>
            <w:vAlign w:val="center"/>
          </w:tcPr>
          <w:p w14:paraId="23A2E34E" w14:textId="77777777" w:rsidR="007860C9" w:rsidRPr="00D12731" w:rsidRDefault="007860C9" w:rsidP="007860C9">
            <w:pPr>
              <w:spacing w:before="120" w:after="120" w:line="274" w:lineRule="exact"/>
              <w:jc w:val="center"/>
              <w:textAlignment w:val="baseline"/>
              <w:rPr>
                <w:rFonts w:asciiTheme="minorHAnsi" w:eastAsia="Calibri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b/>
                <w:color w:val="000000"/>
                <w:lang w:val="es-ES"/>
              </w:rPr>
              <w:t>MARCA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E2E2E2" w:fill="E2E2E2"/>
            <w:vAlign w:val="center"/>
          </w:tcPr>
          <w:p w14:paraId="3AF6F410" w14:textId="77777777" w:rsidR="007860C9" w:rsidRPr="00D12731" w:rsidRDefault="007860C9" w:rsidP="007860C9">
            <w:pPr>
              <w:spacing w:before="120" w:after="120" w:line="274" w:lineRule="exact"/>
              <w:jc w:val="center"/>
              <w:textAlignment w:val="baseline"/>
              <w:rPr>
                <w:rFonts w:asciiTheme="minorHAnsi" w:eastAsia="Calibri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b/>
                <w:color w:val="000000"/>
                <w:lang w:val="es-ES"/>
              </w:rPr>
              <w:t>POTENCIA (KW)</w:t>
            </w:r>
          </w:p>
        </w:tc>
      </w:tr>
      <w:tr w:rsidR="007860C9" w:rsidRPr="00D12731" w14:paraId="14935B0A" w14:textId="77777777" w:rsidTr="007860C9">
        <w:trPr>
          <w:trHeight w:hRule="exact" w:val="570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134F57" w14:textId="77777777" w:rsidR="007860C9" w:rsidRPr="00D12731" w:rsidRDefault="007860C9" w:rsidP="007860C9">
            <w:pPr>
              <w:spacing w:before="120" w:after="120" w:line="245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2 </w:t>
            </w:r>
            <w:proofErr w:type="gram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Agitadores</w:t>
            </w:r>
            <w:proofErr w:type="gramEnd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 sumergidos agua bruta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D795FF" w14:textId="77777777" w:rsidR="007860C9" w:rsidRPr="00D12731" w:rsidRDefault="007860C9" w:rsidP="007860C9">
            <w:pPr>
              <w:spacing w:before="120" w:after="120" w:line="240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ABS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A225DD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1,5</w:t>
            </w:r>
          </w:p>
        </w:tc>
      </w:tr>
      <w:tr w:rsidR="007860C9" w:rsidRPr="00D12731" w14:paraId="11DDB853" w14:textId="77777777" w:rsidTr="007860C9">
        <w:trPr>
          <w:trHeight w:hRule="exact" w:val="545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185A9B" w14:textId="77777777" w:rsidR="007860C9" w:rsidRPr="00D12731" w:rsidRDefault="007860C9" w:rsidP="007860C9">
            <w:pPr>
              <w:spacing w:before="120" w:after="120" w:line="245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3 </w:t>
            </w:r>
            <w:proofErr w:type="gram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Bombas</w:t>
            </w:r>
            <w:proofErr w:type="gramEnd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 elevación agua bruta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58F38D" w14:textId="77777777" w:rsidR="007860C9" w:rsidRPr="00D12731" w:rsidRDefault="007860C9" w:rsidP="007860C9">
            <w:pPr>
              <w:spacing w:before="120" w:after="120" w:line="24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INTERCAL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84632F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1,1</w:t>
            </w:r>
          </w:p>
        </w:tc>
      </w:tr>
      <w:tr w:rsidR="007860C9" w:rsidRPr="00D12731" w14:paraId="0FC07978" w14:textId="77777777" w:rsidTr="007860C9">
        <w:trPr>
          <w:trHeight w:hRule="exact" w:val="506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F50F1D" w14:textId="77777777" w:rsidR="007860C9" w:rsidRPr="00D12731" w:rsidRDefault="007860C9" w:rsidP="007860C9">
            <w:pPr>
              <w:spacing w:before="120" w:after="120" w:line="245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2 </w:t>
            </w:r>
            <w:proofErr w:type="gram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Bombas</w:t>
            </w:r>
            <w:proofErr w:type="gramEnd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 regulación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517F89" w14:textId="77777777" w:rsidR="007860C9" w:rsidRPr="00D12731" w:rsidRDefault="007860C9" w:rsidP="007860C9">
            <w:pPr>
              <w:spacing w:before="120" w:after="120" w:line="240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INTERCAL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9686DC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5,5</w:t>
            </w:r>
          </w:p>
        </w:tc>
      </w:tr>
      <w:tr w:rsidR="007860C9" w:rsidRPr="00D12731" w14:paraId="64FD66E6" w14:textId="77777777" w:rsidTr="0047310F">
        <w:trPr>
          <w:trHeight w:hRule="exact" w:val="365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00B860" w14:textId="77777777" w:rsidR="007860C9" w:rsidRPr="00D12731" w:rsidRDefault="007860C9" w:rsidP="007860C9">
            <w:pPr>
              <w:spacing w:before="120" w:after="120" w:line="240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4 </w:t>
            </w:r>
            <w:proofErr w:type="gram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Bombas</w:t>
            </w:r>
            <w:proofErr w:type="gramEnd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 a ósmosis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AE152A" w14:textId="77777777" w:rsidR="007860C9" w:rsidRPr="00D12731" w:rsidRDefault="007860C9" w:rsidP="007860C9">
            <w:pPr>
              <w:spacing w:before="120" w:after="120" w:line="24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INTERCAL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6EC160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1,1</w:t>
            </w:r>
          </w:p>
        </w:tc>
      </w:tr>
      <w:tr w:rsidR="007860C9" w:rsidRPr="00D12731" w14:paraId="4B373F0B" w14:textId="77777777" w:rsidTr="0047310F">
        <w:trPr>
          <w:trHeight w:hRule="exact" w:val="426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617C64" w14:textId="77777777" w:rsidR="007860C9" w:rsidRPr="00D12731" w:rsidRDefault="007860C9" w:rsidP="007860C9">
            <w:pPr>
              <w:spacing w:before="120" w:after="120" w:line="245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1 bomba de achique sumergible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EDE550" w14:textId="77777777" w:rsidR="007860C9" w:rsidRPr="00D12731" w:rsidRDefault="007860C9" w:rsidP="007860C9">
            <w:pPr>
              <w:spacing w:before="120" w:after="120" w:line="23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ABS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8317DD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1,5</w:t>
            </w:r>
          </w:p>
        </w:tc>
      </w:tr>
      <w:tr w:rsidR="007860C9" w:rsidRPr="00D12731" w14:paraId="4E8F94EE" w14:textId="77777777" w:rsidTr="0047310F">
        <w:trPr>
          <w:trHeight w:hRule="exact" w:val="434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7A66F5" w14:textId="77777777" w:rsidR="007860C9" w:rsidRPr="00D12731" w:rsidRDefault="007860C9" w:rsidP="007860C9">
            <w:pPr>
              <w:spacing w:before="120" w:after="120" w:line="245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1 </w:t>
            </w:r>
            <w:proofErr w:type="gram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Equipo</w:t>
            </w:r>
            <w:proofErr w:type="gramEnd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 dosificación polielectrolito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CC964C" w14:textId="77777777" w:rsidR="007860C9" w:rsidRPr="00D12731" w:rsidRDefault="007860C9" w:rsidP="007860C9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COLBERGE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AEE4E3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0,37</w:t>
            </w:r>
          </w:p>
        </w:tc>
      </w:tr>
      <w:tr w:rsidR="007860C9" w:rsidRPr="00D12731" w14:paraId="2EDB599A" w14:textId="77777777" w:rsidTr="0047310F">
        <w:trPr>
          <w:trHeight w:hRule="exact" w:val="440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515EB3" w14:textId="77777777" w:rsidR="007860C9" w:rsidRPr="00D12731" w:rsidRDefault="007860C9" w:rsidP="007860C9">
            <w:pPr>
              <w:tabs>
                <w:tab w:val="left" w:pos="3168"/>
              </w:tabs>
              <w:spacing w:before="120" w:after="120" w:line="245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Equipos aire a presión:</w:t>
            </w: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ab/>
              <w:t>1 compresor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AAFCFA" w14:textId="77777777" w:rsidR="007860C9" w:rsidRPr="00D12731" w:rsidRDefault="007860C9" w:rsidP="007860C9">
            <w:pPr>
              <w:spacing w:before="120" w:after="120" w:line="249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PUSKA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B7D7B7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2,2</w:t>
            </w:r>
          </w:p>
        </w:tc>
      </w:tr>
      <w:tr w:rsidR="007860C9" w:rsidRPr="00D12731" w14:paraId="7E2019B5" w14:textId="77777777" w:rsidTr="0047310F">
        <w:trPr>
          <w:trHeight w:hRule="exact" w:val="419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0945C8" w14:textId="77777777" w:rsidR="007860C9" w:rsidRPr="00D12731" w:rsidRDefault="007860C9" w:rsidP="007860C9">
            <w:pPr>
              <w:spacing w:before="120" w:after="120" w:line="245" w:lineRule="exact"/>
              <w:ind w:right="67"/>
              <w:jc w:val="righ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1 compresor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C6E584" w14:textId="77777777" w:rsidR="007860C9" w:rsidRPr="00D12731" w:rsidRDefault="007860C9" w:rsidP="007860C9">
            <w:pPr>
              <w:spacing w:before="120" w:after="120" w:line="244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KAESER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5FED51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1,1</w:t>
            </w:r>
          </w:p>
        </w:tc>
      </w:tr>
      <w:tr w:rsidR="007860C9" w:rsidRPr="00994585" w14:paraId="7CE28B2F" w14:textId="77777777" w:rsidTr="0047310F">
        <w:trPr>
          <w:trHeight w:hRule="exact" w:val="424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873A6D" w14:textId="77777777" w:rsidR="007860C9" w:rsidRPr="00D12731" w:rsidRDefault="007860C9" w:rsidP="007860C9">
            <w:pPr>
              <w:spacing w:before="120" w:after="120" w:line="246" w:lineRule="exact"/>
              <w:ind w:right="67"/>
              <w:jc w:val="righ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y 1 calderín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D9433C" w14:textId="77777777" w:rsidR="007860C9" w:rsidRPr="00D12731" w:rsidRDefault="007860C9" w:rsidP="007860C9">
            <w:pPr>
              <w:spacing w:before="120" w:after="120" w:line="249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INDUSTRIAS AJA DE LLICA SL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53440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1EEA29FC" w14:textId="77777777" w:rsidTr="0047310F">
        <w:trPr>
          <w:trHeight w:hRule="exact" w:val="430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0287BB" w14:textId="77777777" w:rsidR="007860C9" w:rsidRPr="00D12731" w:rsidRDefault="007860C9" w:rsidP="007860C9">
            <w:pPr>
              <w:spacing w:before="120" w:after="120" w:line="240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2 </w:t>
            </w:r>
            <w:proofErr w:type="gram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Tamiz</w:t>
            </w:r>
            <w:proofErr w:type="gramEnd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 rotativo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1DDBEF" w14:textId="77777777" w:rsidR="007860C9" w:rsidRPr="00D12731" w:rsidRDefault="007860C9" w:rsidP="007860C9">
            <w:pPr>
              <w:spacing w:before="120" w:after="120" w:line="240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TORO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8B5936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0,25</w:t>
            </w:r>
          </w:p>
        </w:tc>
      </w:tr>
      <w:tr w:rsidR="007860C9" w:rsidRPr="00D12731" w14:paraId="4A513700" w14:textId="77777777" w:rsidTr="0047310F">
        <w:trPr>
          <w:trHeight w:hRule="exact" w:val="409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597953" w14:textId="77777777" w:rsidR="007860C9" w:rsidRPr="00D12731" w:rsidRDefault="007860C9" w:rsidP="007860C9">
            <w:pPr>
              <w:spacing w:before="120" w:after="120" w:line="240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1 </w:t>
            </w:r>
            <w:proofErr w:type="gram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Flotador</w:t>
            </w:r>
            <w:proofErr w:type="gramEnd"/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901149" w14:textId="77777777" w:rsidR="007860C9" w:rsidRPr="00D12731" w:rsidRDefault="007860C9" w:rsidP="007860C9">
            <w:pPr>
              <w:spacing w:before="120" w:after="120" w:line="249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TORO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F3F6D6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2,2</w:t>
            </w:r>
          </w:p>
        </w:tc>
      </w:tr>
      <w:tr w:rsidR="007860C9" w:rsidRPr="00D12731" w14:paraId="0A9BB0D6" w14:textId="77777777" w:rsidTr="0047310F">
        <w:trPr>
          <w:trHeight w:hRule="exact" w:val="429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B7CAE0" w14:textId="77777777" w:rsidR="007860C9" w:rsidRPr="00D12731" w:rsidRDefault="007860C9" w:rsidP="007860C9">
            <w:pPr>
              <w:spacing w:before="120" w:after="120" w:line="240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10 </w:t>
            </w:r>
            <w:proofErr w:type="gram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Bombas</w:t>
            </w:r>
            <w:proofErr w:type="gramEnd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 dosificadoras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EBEFB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1613A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470E2545" w14:textId="77777777" w:rsidTr="0047310F">
        <w:trPr>
          <w:trHeight w:hRule="exact" w:val="420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DBAF27" w14:textId="77777777" w:rsidR="007860C9" w:rsidRPr="00D12731" w:rsidRDefault="007860C9" w:rsidP="007860C9">
            <w:pPr>
              <w:spacing w:before="120" w:after="120" w:line="240" w:lineRule="exact"/>
              <w:ind w:right="67"/>
              <w:jc w:val="righ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2 </w:t>
            </w:r>
            <w:proofErr w:type="gram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Hidróxido</w:t>
            </w:r>
            <w:proofErr w:type="gramEnd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 sódico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DB217E" w14:textId="77777777" w:rsidR="007860C9" w:rsidRPr="00D12731" w:rsidRDefault="007860C9" w:rsidP="007860C9">
            <w:pPr>
              <w:spacing w:before="120" w:after="120" w:line="250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BOYSER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A0ACB2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0,18</w:t>
            </w:r>
          </w:p>
        </w:tc>
      </w:tr>
      <w:tr w:rsidR="007860C9" w:rsidRPr="00D12731" w14:paraId="7538EC6E" w14:textId="77777777" w:rsidTr="0047310F">
        <w:trPr>
          <w:trHeight w:hRule="exact" w:val="426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B8A49B" w14:textId="77777777" w:rsidR="007860C9" w:rsidRPr="00D12731" w:rsidRDefault="007860C9" w:rsidP="007860C9">
            <w:pPr>
              <w:spacing w:before="120" w:after="120" w:line="240" w:lineRule="exact"/>
              <w:ind w:right="67"/>
              <w:jc w:val="righ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2 </w:t>
            </w:r>
            <w:proofErr w:type="gram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Ácido</w:t>
            </w:r>
            <w:proofErr w:type="gramEnd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 sulfúrico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8F8E4C" w14:textId="77777777" w:rsidR="007860C9" w:rsidRPr="00D12731" w:rsidRDefault="007860C9" w:rsidP="007860C9">
            <w:pPr>
              <w:spacing w:before="120" w:after="120" w:line="240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BREDEL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52D818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0,25</w:t>
            </w:r>
          </w:p>
        </w:tc>
      </w:tr>
      <w:tr w:rsidR="007860C9" w:rsidRPr="00D12731" w14:paraId="4F86C8B5" w14:textId="77777777" w:rsidTr="0047310F">
        <w:trPr>
          <w:trHeight w:hRule="exact" w:val="433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D31E64" w14:textId="77777777" w:rsidR="007860C9" w:rsidRPr="00D12731" w:rsidRDefault="007860C9" w:rsidP="007860C9">
            <w:pPr>
              <w:spacing w:before="120" w:after="120" w:line="240" w:lineRule="exact"/>
              <w:ind w:right="67"/>
              <w:jc w:val="righ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2 </w:t>
            </w:r>
            <w:proofErr w:type="gram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Cloruro</w:t>
            </w:r>
            <w:proofErr w:type="gramEnd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 férrico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41A17D" w14:textId="77777777" w:rsidR="007860C9" w:rsidRPr="00D12731" w:rsidRDefault="007860C9" w:rsidP="007860C9">
            <w:pPr>
              <w:spacing w:before="120" w:after="120" w:line="23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BOYSER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DD3D55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0,18</w:t>
            </w:r>
          </w:p>
        </w:tc>
      </w:tr>
      <w:tr w:rsidR="007860C9" w:rsidRPr="00D12731" w14:paraId="762B2BE6" w14:textId="77777777" w:rsidTr="0047310F">
        <w:trPr>
          <w:trHeight w:hRule="exact" w:val="425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CEB813" w14:textId="77777777" w:rsidR="007860C9" w:rsidRPr="00D12731" w:rsidRDefault="007860C9" w:rsidP="007860C9">
            <w:pPr>
              <w:spacing w:before="120" w:after="120" w:line="245" w:lineRule="exact"/>
              <w:ind w:right="67"/>
              <w:jc w:val="righ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2 </w:t>
            </w:r>
            <w:proofErr w:type="gram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Hipoclorito</w:t>
            </w:r>
            <w:proofErr w:type="gramEnd"/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86F19" w14:textId="77777777" w:rsidR="007860C9" w:rsidRPr="00D12731" w:rsidRDefault="007860C9" w:rsidP="007860C9">
            <w:pPr>
              <w:spacing w:before="120" w:after="120" w:line="240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BOYSER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ABC6B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0,18</w:t>
            </w:r>
          </w:p>
        </w:tc>
      </w:tr>
      <w:tr w:rsidR="007860C9" w:rsidRPr="00D12731" w14:paraId="5D7AAA7F" w14:textId="77777777" w:rsidTr="007860C9">
        <w:trPr>
          <w:trHeight w:hRule="exact" w:val="308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400299" w14:textId="77777777" w:rsidR="007860C9" w:rsidRPr="00D12731" w:rsidRDefault="007860C9" w:rsidP="007860C9">
            <w:pPr>
              <w:spacing w:before="120" w:after="120" w:line="240" w:lineRule="exact"/>
              <w:ind w:right="67"/>
              <w:jc w:val="righ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2 </w:t>
            </w:r>
            <w:proofErr w:type="gram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Polielectrolito</w:t>
            </w:r>
            <w:proofErr w:type="gramEnd"/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B0A516" w14:textId="77777777" w:rsidR="007860C9" w:rsidRPr="00D12731" w:rsidRDefault="007860C9" w:rsidP="007860C9">
            <w:pPr>
              <w:spacing w:before="120" w:after="120" w:line="24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BOYSER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BA206B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0,25</w:t>
            </w:r>
          </w:p>
        </w:tc>
      </w:tr>
      <w:tr w:rsidR="007860C9" w:rsidRPr="00D12731" w14:paraId="43E798B3" w14:textId="77777777" w:rsidTr="007860C9">
        <w:trPr>
          <w:trHeight w:hRule="exact" w:val="554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EBAD44" w14:textId="77777777" w:rsidR="007860C9" w:rsidRPr="00D12731" w:rsidRDefault="007860C9" w:rsidP="007860C9">
            <w:pPr>
              <w:spacing w:before="120" w:after="120" w:line="245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4 </w:t>
            </w:r>
            <w:proofErr w:type="gram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Depósitos</w:t>
            </w:r>
            <w:proofErr w:type="gramEnd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 1000 l. PEHD productos químicos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62EF74" w14:textId="77777777" w:rsidR="007860C9" w:rsidRPr="00D12731" w:rsidRDefault="007860C9" w:rsidP="007860C9">
            <w:pPr>
              <w:spacing w:before="120" w:after="120" w:line="244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PLASTOQUÍMICA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89289B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371760C0" w14:textId="77777777" w:rsidTr="007860C9">
        <w:trPr>
          <w:trHeight w:hRule="exact" w:val="420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D9F56D" w14:textId="77777777" w:rsidR="007860C9" w:rsidRPr="00D12731" w:rsidRDefault="007860C9" w:rsidP="007860C9">
            <w:pPr>
              <w:spacing w:before="120" w:after="120" w:line="245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1 depósito 1200 l. PEHD polielectrolito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A92DBE" w14:textId="77777777" w:rsidR="007860C9" w:rsidRPr="00D12731" w:rsidRDefault="007860C9" w:rsidP="007860C9">
            <w:pPr>
              <w:spacing w:before="120" w:after="120" w:line="244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COLBERGE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4C8F03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14450DD4" w14:textId="77777777" w:rsidTr="007860C9">
        <w:trPr>
          <w:trHeight w:hRule="exact" w:val="568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E76691" w14:textId="77777777" w:rsidR="007860C9" w:rsidRPr="00D12731" w:rsidRDefault="007860C9" w:rsidP="007860C9">
            <w:pPr>
              <w:spacing w:before="120" w:after="120" w:line="245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Equipo de ósmosis inversa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5680B9" w14:textId="77777777" w:rsidR="007860C9" w:rsidRPr="00D12731" w:rsidRDefault="007860C9" w:rsidP="007860C9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ROCHEM – PROTECMED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950DF3" w14:textId="77777777" w:rsidR="007860C9" w:rsidRPr="00D12731" w:rsidRDefault="007860C9" w:rsidP="007860C9">
            <w:pPr>
              <w:spacing w:before="120" w:after="120" w:line="240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40</w:t>
            </w:r>
          </w:p>
        </w:tc>
      </w:tr>
      <w:tr w:rsidR="007860C9" w:rsidRPr="00D12731" w14:paraId="3DF241E2" w14:textId="77777777" w:rsidTr="007860C9">
        <w:trPr>
          <w:trHeight w:hRule="exact" w:val="448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303CE2" w14:textId="77777777" w:rsidR="007860C9" w:rsidRPr="00D12731" w:rsidRDefault="007860C9" w:rsidP="007860C9">
            <w:pPr>
              <w:spacing w:before="120" w:after="120" w:line="246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Báscula de pesaje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9C6CCA" w14:textId="77777777" w:rsidR="007860C9" w:rsidRPr="00D12731" w:rsidRDefault="007860C9" w:rsidP="007860C9">
            <w:pPr>
              <w:spacing w:before="120" w:after="120" w:line="244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GIROPES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064E2F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5378CB0D" w14:textId="77777777" w:rsidTr="007860C9">
        <w:trPr>
          <w:trHeight w:hRule="exact" w:val="413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D648A8" w14:textId="77777777" w:rsidR="007860C9" w:rsidRPr="00D12731" w:rsidRDefault="007860C9" w:rsidP="007860C9">
            <w:pPr>
              <w:spacing w:before="120" w:after="120" w:line="240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CCTV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AE086E" w14:textId="77777777" w:rsidR="007860C9" w:rsidRPr="00D12731" w:rsidRDefault="007860C9" w:rsidP="007860C9">
            <w:pPr>
              <w:spacing w:before="120" w:after="120" w:line="23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AIRSPACE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865508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7030BCC9" w14:textId="77777777" w:rsidTr="007860C9">
        <w:trPr>
          <w:trHeight w:hRule="exact" w:val="418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12A5EF" w14:textId="77777777" w:rsidR="007860C9" w:rsidRPr="00D12731" w:rsidRDefault="007860C9" w:rsidP="007860C9">
            <w:pPr>
              <w:spacing w:before="120" w:after="120" w:line="245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Desodorización por carbón activo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74B776" w14:textId="77777777" w:rsidR="007860C9" w:rsidRPr="00D12731" w:rsidRDefault="007860C9" w:rsidP="007860C9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INDERPLAST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AF0A73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2,2</w:t>
            </w:r>
          </w:p>
        </w:tc>
      </w:tr>
      <w:tr w:rsidR="007860C9" w:rsidRPr="00D12731" w14:paraId="1C5B3F0B" w14:textId="77777777" w:rsidTr="007860C9">
        <w:trPr>
          <w:trHeight w:hRule="exact" w:val="424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C75126" w14:textId="77777777" w:rsidR="007860C9" w:rsidRPr="00D12731" w:rsidRDefault="007860C9" w:rsidP="007860C9">
            <w:pPr>
              <w:spacing w:before="120" w:after="120" w:line="240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Extractor sala de cuadros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80E876" w14:textId="77777777" w:rsidR="007860C9" w:rsidRPr="00D12731" w:rsidRDefault="007860C9" w:rsidP="007860C9">
            <w:pPr>
              <w:spacing w:before="120" w:after="120" w:line="23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TECNIFAN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62BF8C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0,5</w:t>
            </w:r>
          </w:p>
        </w:tc>
      </w:tr>
      <w:tr w:rsidR="007860C9" w:rsidRPr="00D12731" w14:paraId="1BAB1EDF" w14:textId="77777777" w:rsidTr="007860C9">
        <w:trPr>
          <w:trHeight w:hRule="exact" w:val="430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8E5306" w14:textId="77777777" w:rsidR="007860C9" w:rsidRPr="00D12731" w:rsidRDefault="007860C9" w:rsidP="007860C9">
            <w:pPr>
              <w:spacing w:before="120" w:after="120" w:line="240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Portero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13F8B4" w14:textId="77777777" w:rsidR="007860C9" w:rsidRPr="00D12731" w:rsidRDefault="007860C9" w:rsidP="007860C9">
            <w:pPr>
              <w:spacing w:before="120" w:after="120" w:line="24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GOLMAR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38DE0B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60990F17" w14:textId="77777777" w:rsidTr="007860C9">
        <w:trPr>
          <w:trHeight w:hRule="exact" w:val="423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CC0072" w14:textId="77777777" w:rsidR="007860C9" w:rsidRPr="00D12731" w:rsidRDefault="007860C9" w:rsidP="007860C9">
            <w:pPr>
              <w:spacing w:before="120" w:after="120" w:line="245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Programador de riego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9C811" w14:textId="77777777" w:rsidR="007860C9" w:rsidRPr="00D12731" w:rsidRDefault="007860C9" w:rsidP="007860C9">
            <w:pPr>
              <w:spacing w:before="120" w:after="120" w:line="250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X CORE HUNTER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D05ED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7440A4CF" w14:textId="77777777" w:rsidTr="0047310F">
        <w:trPr>
          <w:trHeight w:hRule="exact" w:val="408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E4D5D2" w14:textId="77777777" w:rsidR="007860C9" w:rsidRPr="00D12731" w:rsidRDefault="007860C9" w:rsidP="007860C9">
            <w:pPr>
              <w:spacing w:before="120" w:after="120" w:line="240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Puertas seccionales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EBCBC7" w14:textId="77777777" w:rsidR="007860C9" w:rsidRPr="00D12731" w:rsidRDefault="007860C9" w:rsidP="007860C9">
            <w:pPr>
              <w:spacing w:before="120" w:after="120" w:line="24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CRAWFORD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F5801C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0,37</w:t>
            </w:r>
          </w:p>
        </w:tc>
      </w:tr>
      <w:tr w:rsidR="007860C9" w:rsidRPr="00D12731" w14:paraId="4B7B930C" w14:textId="77777777" w:rsidTr="0047310F">
        <w:trPr>
          <w:trHeight w:hRule="exact" w:val="570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FF95F4" w14:textId="77777777" w:rsidR="007860C9" w:rsidRPr="00D12731" w:rsidRDefault="007860C9" w:rsidP="007860C9">
            <w:pPr>
              <w:spacing w:before="120" w:after="120" w:line="240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Válvulas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89C1D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F9E2B8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4E687C74" w14:textId="77777777" w:rsidTr="0047310F">
        <w:trPr>
          <w:trHeight w:hRule="exact" w:val="432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C503E8" w14:textId="77777777" w:rsidR="007860C9" w:rsidRPr="00D12731" w:rsidRDefault="007860C9" w:rsidP="007860C9">
            <w:pPr>
              <w:spacing w:before="120" w:after="120" w:line="240" w:lineRule="exact"/>
              <w:ind w:right="67"/>
              <w:jc w:val="righ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lastRenderedPageBreak/>
              <w:t>Bola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33BF3C" w14:textId="77777777" w:rsidR="007860C9" w:rsidRPr="00D12731" w:rsidRDefault="007860C9" w:rsidP="007860C9">
            <w:pPr>
              <w:spacing w:before="120" w:after="120" w:line="240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GEORG FISHER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C467A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58153D20" w14:textId="77777777" w:rsidTr="0047310F">
        <w:trPr>
          <w:trHeight w:hRule="exact" w:val="424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7B4895" w14:textId="77777777" w:rsidR="007860C9" w:rsidRPr="00D12731" w:rsidRDefault="007860C9" w:rsidP="007860C9">
            <w:pPr>
              <w:spacing w:before="120" w:after="120" w:line="245" w:lineRule="exact"/>
              <w:ind w:right="67"/>
              <w:jc w:val="righ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Compuerta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9C38D3" w14:textId="77777777" w:rsidR="007860C9" w:rsidRPr="00D12731" w:rsidRDefault="007860C9" w:rsidP="007860C9">
            <w:pPr>
              <w:spacing w:before="120" w:after="120" w:line="249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FT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3CAF12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0540F162" w14:textId="77777777" w:rsidTr="0047310F">
        <w:trPr>
          <w:trHeight w:hRule="exact" w:val="430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D6CA91" w14:textId="77777777" w:rsidR="007860C9" w:rsidRPr="00D12731" w:rsidRDefault="007860C9" w:rsidP="007860C9">
            <w:pPr>
              <w:spacing w:before="120" w:after="120" w:line="245" w:lineRule="exact"/>
              <w:ind w:right="67"/>
              <w:jc w:val="righ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Sobrepresión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2603A0" w14:textId="77777777" w:rsidR="007860C9" w:rsidRPr="00D12731" w:rsidRDefault="007860C9" w:rsidP="007860C9">
            <w:pPr>
              <w:spacing w:before="120" w:after="120" w:line="239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STUBBE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600FF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1596B62B" w14:textId="77777777" w:rsidTr="007860C9">
        <w:trPr>
          <w:trHeight w:hRule="exact" w:val="734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8FFAA" w14:textId="77777777" w:rsidR="007860C9" w:rsidRPr="00D12731" w:rsidRDefault="007860C9" w:rsidP="007860C9">
            <w:pPr>
              <w:spacing w:before="120" w:after="120" w:line="259" w:lineRule="exact"/>
              <w:ind w:left="72" w:right="540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Polipasto cadenas 250 </w:t>
            </w:r>
            <w:proofErr w:type="gram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kg.(</w:t>
            </w:r>
            <w:proofErr w:type="gramEnd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BOMBEO DE AGUA BRUTA Y ROTOTAMICES)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7F4E609" w14:textId="77777777" w:rsidR="007860C9" w:rsidRPr="00D12731" w:rsidRDefault="007860C9" w:rsidP="007860C9">
            <w:pPr>
              <w:spacing w:before="120" w:after="120" w:line="240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VICINAY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929D9D6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0,55</w:t>
            </w:r>
          </w:p>
        </w:tc>
      </w:tr>
      <w:tr w:rsidR="007860C9" w:rsidRPr="00D12731" w14:paraId="23AE8B0E" w14:textId="77777777" w:rsidTr="0047310F">
        <w:trPr>
          <w:trHeight w:hRule="exact" w:val="687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D757C7" w14:textId="77777777" w:rsidR="007860C9" w:rsidRPr="00D12731" w:rsidRDefault="007860C9" w:rsidP="007860C9">
            <w:pPr>
              <w:spacing w:before="120" w:after="120" w:line="261" w:lineRule="exact"/>
              <w:ind w:left="72" w:right="144"/>
              <w:jc w:val="both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Polipasto eléctrico 250 </w:t>
            </w:r>
            <w:proofErr w:type="gram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kg.(</w:t>
            </w:r>
            <w:proofErr w:type="gramEnd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BOMBEO REGULACIÓN Y ALTILLO)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D4F440F" w14:textId="77777777" w:rsidR="007860C9" w:rsidRPr="00D12731" w:rsidRDefault="007860C9" w:rsidP="007860C9">
            <w:pPr>
              <w:spacing w:before="120" w:after="120" w:line="240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VICINAY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4F2DA53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0,37</w:t>
            </w:r>
          </w:p>
        </w:tc>
      </w:tr>
      <w:tr w:rsidR="007860C9" w:rsidRPr="00D12731" w14:paraId="78B993F9" w14:textId="77777777" w:rsidTr="007860C9">
        <w:trPr>
          <w:trHeight w:hRule="exact" w:val="715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956F3" w14:textId="77777777" w:rsidR="007860C9" w:rsidRPr="00D12731" w:rsidRDefault="007860C9" w:rsidP="007860C9">
            <w:pPr>
              <w:spacing w:before="120" w:after="120" w:line="261" w:lineRule="exact"/>
              <w:ind w:left="72" w:right="252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 xml:space="preserve">Polipasto ósmosis inversa 2.500 </w:t>
            </w:r>
            <w:proofErr w:type="gramStart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kg.(</w:t>
            </w:r>
            <w:proofErr w:type="gramEnd"/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ÓSMOSIS IN</w:t>
            </w: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softHyphen/>
              <w:t>VERSA)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9299154" w14:textId="77777777" w:rsidR="007860C9" w:rsidRPr="00D12731" w:rsidRDefault="007860C9" w:rsidP="007860C9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VICINAY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AB91078" w14:textId="77777777" w:rsidR="007860C9" w:rsidRPr="00D12731" w:rsidRDefault="007860C9" w:rsidP="007860C9">
            <w:pPr>
              <w:tabs>
                <w:tab w:val="decimal" w:pos="792"/>
              </w:tabs>
              <w:spacing w:before="120" w:after="120" w:line="240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2,9</w:t>
            </w:r>
          </w:p>
        </w:tc>
      </w:tr>
      <w:tr w:rsidR="007860C9" w:rsidRPr="00D12731" w14:paraId="14B6833D" w14:textId="77777777" w:rsidTr="007860C9">
        <w:trPr>
          <w:trHeight w:hRule="exact" w:val="427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6EA322" w14:textId="77777777" w:rsidR="007860C9" w:rsidRPr="00D12731" w:rsidRDefault="007860C9" w:rsidP="007860C9">
            <w:pPr>
              <w:spacing w:before="120" w:after="120" w:line="240" w:lineRule="exact"/>
              <w:ind w:left="77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Instrumentos de control: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750393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170F65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346256DA" w14:textId="77777777" w:rsidTr="007860C9">
        <w:trPr>
          <w:trHeight w:hRule="exact" w:val="404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D58411" w14:textId="77777777" w:rsidR="007860C9" w:rsidRPr="00D12731" w:rsidRDefault="007860C9" w:rsidP="007860C9">
            <w:pPr>
              <w:spacing w:before="120" w:after="120" w:line="240" w:lineRule="exact"/>
              <w:ind w:right="67"/>
              <w:jc w:val="righ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3 caudalímetros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384FE6" w14:textId="77777777" w:rsidR="007860C9" w:rsidRPr="00D12731" w:rsidRDefault="007860C9" w:rsidP="007860C9">
            <w:pPr>
              <w:spacing w:before="120" w:after="120" w:line="240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SIEMENS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5E0E95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3286E55B" w14:textId="77777777" w:rsidTr="007860C9">
        <w:trPr>
          <w:trHeight w:hRule="exact" w:val="424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AAB240" w14:textId="77777777" w:rsidR="007860C9" w:rsidRPr="00D12731" w:rsidRDefault="007860C9" w:rsidP="007860C9">
            <w:pPr>
              <w:spacing w:before="120" w:after="120" w:line="245" w:lineRule="exact"/>
              <w:ind w:right="67"/>
              <w:jc w:val="righ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2 medidores de pH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851EEA" w14:textId="77777777" w:rsidR="007860C9" w:rsidRPr="00D12731" w:rsidRDefault="007860C9" w:rsidP="007860C9">
            <w:pPr>
              <w:spacing w:before="120" w:after="120" w:line="240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HACH LANGE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FAC6E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38F0651D" w14:textId="77777777" w:rsidTr="007860C9">
        <w:trPr>
          <w:trHeight w:hRule="exact" w:val="557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19B563" w14:textId="77777777" w:rsidR="007860C9" w:rsidRPr="00D12731" w:rsidRDefault="007860C9" w:rsidP="007860C9">
            <w:pPr>
              <w:spacing w:before="120" w:after="120" w:line="240" w:lineRule="exact"/>
              <w:ind w:right="67"/>
              <w:jc w:val="righ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3 medidores de conductividad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50954C" w14:textId="77777777" w:rsidR="007860C9" w:rsidRPr="00D12731" w:rsidRDefault="007860C9" w:rsidP="007860C9">
            <w:pPr>
              <w:spacing w:before="120" w:after="120" w:line="240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HACH LANGE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7C41AE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</w:tbl>
    <w:p w14:paraId="6E23124B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tbl>
      <w:tblPr>
        <w:tblpPr w:leftFromText="141" w:rightFromText="141" w:vertAnchor="text" w:horzAnchor="margin" w:tblpY="12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5"/>
        <w:gridCol w:w="3398"/>
        <w:gridCol w:w="1709"/>
      </w:tblGrid>
      <w:tr w:rsidR="007860C9" w:rsidRPr="00D12731" w14:paraId="2286359B" w14:textId="77777777" w:rsidTr="007860C9">
        <w:trPr>
          <w:trHeight w:hRule="exact" w:val="550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8E19FF" w14:textId="77777777" w:rsidR="007860C9" w:rsidRPr="00D12731" w:rsidRDefault="007860C9" w:rsidP="007860C9">
            <w:pPr>
              <w:spacing w:before="120" w:after="120" w:line="261" w:lineRule="exact"/>
              <w:ind w:right="72"/>
              <w:jc w:val="righ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1 medidor de amonio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880FF8" w14:textId="77777777" w:rsidR="007860C9" w:rsidRPr="00D12731" w:rsidRDefault="007860C9" w:rsidP="007860C9">
            <w:pPr>
              <w:spacing w:before="120" w:after="120" w:line="261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HACH LANGE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D99DC3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5716FF6D" w14:textId="77777777" w:rsidTr="007860C9">
        <w:trPr>
          <w:trHeight w:hRule="exact" w:val="511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C34724" w14:textId="77777777" w:rsidR="007860C9" w:rsidRPr="00D12731" w:rsidRDefault="007860C9" w:rsidP="007860C9">
            <w:pPr>
              <w:spacing w:before="120" w:after="120" w:line="259" w:lineRule="exact"/>
              <w:ind w:right="72"/>
              <w:jc w:val="righ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3 medidores nivel ultrasónicos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8CDCAA" w14:textId="77777777" w:rsidR="007860C9" w:rsidRPr="00D12731" w:rsidRDefault="007860C9" w:rsidP="007860C9">
            <w:pPr>
              <w:spacing w:before="120" w:after="120" w:line="259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SOBA SMALL 10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A1C28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7860C9" w:rsidRPr="00D12731" w14:paraId="6AC992E7" w14:textId="77777777" w:rsidTr="007860C9">
        <w:trPr>
          <w:trHeight w:hRule="exact" w:val="486"/>
        </w:trPr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51CAB9" w14:textId="77777777" w:rsidR="007860C9" w:rsidRPr="00D12731" w:rsidRDefault="007860C9" w:rsidP="007860C9">
            <w:pPr>
              <w:spacing w:before="120" w:after="120" w:line="261" w:lineRule="exact"/>
              <w:ind w:right="72"/>
              <w:jc w:val="right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PLC Y CONTROL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DAD1AE" w14:textId="77777777" w:rsidR="007860C9" w:rsidRPr="00D12731" w:rsidRDefault="007860C9" w:rsidP="007860C9">
            <w:pPr>
              <w:spacing w:before="120" w:after="120" w:line="261" w:lineRule="exact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Calibri" w:hAnsiTheme="minorHAnsi" w:cstheme="minorHAnsi"/>
                <w:color w:val="000000"/>
                <w:lang w:val="es-ES"/>
              </w:rPr>
              <w:t>SIEMENS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AADC13" w14:textId="77777777" w:rsidR="007860C9" w:rsidRPr="00D12731" w:rsidRDefault="007860C9" w:rsidP="007860C9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</w:tbl>
    <w:p w14:paraId="5281CC3E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3A812C62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</w:rPr>
      </w:pPr>
    </w:p>
    <w:p w14:paraId="08907C74" w14:textId="77777777" w:rsidR="00D81825" w:rsidRPr="00D12731" w:rsidRDefault="00D81825" w:rsidP="00D12731">
      <w:pPr>
        <w:spacing w:before="120" w:after="120"/>
        <w:rPr>
          <w:rFonts w:asciiTheme="minorHAnsi" w:hAnsiTheme="minorHAnsi" w:cstheme="minorHAnsi"/>
        </w:rPr>
        <w:sectPr w:rsidR="00D81825" w:rsidRPr="00D12731" w:rsidSect="00EE1694">
          <w:pgSz w:w="11904" w:h="16843"/>
          <w:pgMar w:top="1276" w:right="970" w:bottom="507" w:left="1114" w:header="720" w:footer="720" w:gutter="0"/>
          <w:cols w:space="720"/>
        </w:sectPr>
      </w:pPr>
    </w:p>
    <w:p w14:paraId="2A03213E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551F1CB7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286D373F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</w:rPr>
      </w:pPr>
    </w:p>
    <w:p w14:paraId="00ED2822" w14:textId="77777777" w:rsidR="00D81825" w:rsidRPr="00D12731" w:rsidRDefault="00D81825" w:rsidP="00D12731">
      <w:pPr>
        <w:spacing w:before="120" w:after="120"/>
        <w:rPr>
          <w:rFonts w:asciiTheme="minorHAnsi" w:hAnsiTheme="minorHAnsi" w:cstheme="minorHAnsi"/>
        </w:rPr>
      </w:pPr>
    </w:p>
    <w:tbl>
      <w:tblPr>
        <w:tblW w:w="9639" w:type="dxa"/>
        <w:tblInd w:w="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9"/>
        <w:gridCol w:w="1277"/>
        <w:gridCol w:w="1813"/>
      </w:tblGrid>
      <w:tr w:rsidR="00D81825" w:rsidRPr="00D12731" w14:paraId="24E4FEFC" w14:textId="77777777" w:rsidTr="00AD2CAF">
        <w:trPr>
          <w:trHeight w:hRule="exact" w:val="811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CBCBCB" w:fill="CBCBCB"/>
            <w:vAlign w:val="center"/>
          </w:tcPr>
          <w:p w14:paraId="25295554" w14:textId="77777777" w:rsidR="00D81825" w:rsidRPr="00D12731" w:rsidRDefault="006270CF" w:rsidP="00D12731">
            <w:pPr>
              <w:spacing w:before="120" w:after="120" w:line="230" w:lineRule="exact"/>
              <w:ind w:right="2964"/>
              <w:jc w:val="right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SERVICIO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CBCBCB" w:fill="CBCBCB"/>
            <w:vAlign w:val="center"/>
          </w:tcPr>
          <w:p w14:paraId="3DBB3B1A" w14:textId="77777777" w:rsidR="00D81825" w:rsidRPr="00D12731" w:rsidRDefault="006270CF" w:rsidP="00D12731">
            <w:pPr>
              <w:spacing w:before="120" w:after="120" w:line="230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UNIDADES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CBCBCB" w:fill="CBCBCB"/>
            <w:vAlign w:val="bottom"/>
          </w:tcPr>
          <w:p w14:paraId="52D733A4" w14:textId="77777777" w:rsidR="00D81825" w:rsidRPr="00D12731" w:rsidRDefault="006270CF" w:rsidP="00D12731">
            <w:pPr>
              <w:spacing w:before="120" w:after="120" w:line="230" w:lineRule="exact"/>
              <w:jc w:val="center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 xml:space="preserve">POT UNIT INSTALADA </w:t>
            </w: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br/>
              <w:t>(kW)</w:t>
            </w:r>
          </w:p>
        </w:tc>
      </w:tr>
      <w:tr w:rsidR="00D81825" w:rsidRPr="00D12731" w14:paraId="4F0D93BD" w14:textId="77777777" w:rsidTr="00AD2CAF">
        <w:trPr>
          <w:trHeight w:hRule="exact" w:val="327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center"/>
          </w:tcPr>
          <w:p w14:paraId="0016CC50" w14:textId="77777777" w:rsidR="00D81825" w:rsidRPr="00D12731" w:rsidRDefault="006270CF" w:rsidP="00D12731">
            <w:pPr>
              <w:spacing w:before="120" w:after="120" w:line="225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CCM RECEPCIÓN DE FANGOS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</w:tcPr>
          <w:p w14:paraId="05A8C679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</w:tcPr>
          <w:p w14:paraId="36D2C648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D81825" w:rsidRPr="00D12731" w14:paraId="00CE942A" w14:textId="77777777" w:rsidTr="00AD2CAF">
        <w:trPr>
          <w:trHeight w:hRule="exact" w:val="547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E98A48" w14:textId="77777777" w:rsidR="00D81825" w:rsidRPr="00D12731" w:rsidRDefault="006270CF" w:rsidP="00D12731">
            <w:pPr>
              <w:spacing w:before="120" w:after="120" w:line="225" w:lineRule="exact"/>
              <w:ind w:right="252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Motobomba de impulsión de lodos de tolvas de recepción a silo de almace</w:t>
            </w: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softHyphen/>
              <w:t>namiento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86AD714" w14:textId="77777777" w:rsidR="00D81825" w:rsidRPr="00D12731" w:rsidRDefault="006270CF" w:rsidP="00D12731">
            <w:pPr>
              <w:spacing w:before="120" w:after="120" w:line="214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5C9FBD3" w14:textId="77777777" w:rsidR="00D81825" w:rsidRPr="00D12731" w:rsidRDefault="006270CF" w:rsidP="00D12731">
            <w:pPr>
              <w:spacing w:before="120" w:after="120" w:line="214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45</w:t>
            </w:r>
          </w:p>
        </w:tc>
      </w:tr>
      <w:tr w:rsidR="00D81825" w:rsidRPr="00D12731" w14:paraId="40CEED7A" w14:textId="77777777" w:rsidTr="00AD2CAF">
        <w:trPr>
          <w:trHeight w:hRule="exact" w:val="326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16BFD1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en colector de impulsión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C95D03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12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02283F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1,5</w:t>
            </w:r>
          </w:p>
        </w:tc>
      </w:tr>
      <w:tr w:rsidR="00D81825" w:rsidRPr="00D12731" w14:paraId="22838548" w14:textId="77777777" w:rsidTr="00AD2CAF">
        <w:trPr>
          <w:trHeight w:hRule="exact" w:val="552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792D12" w14:textId="77777777" w:rsidR="00D81825" w:rsidRPr="00D12731" w:rsidRDefault="006270CF" w:rsidP="00D12731">
            <w:pPr>
              <w:spacing w:before="120" w:after="120" w:line="225" w:lineRule="exact"/>
              <w:ind w:right="32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Motobomba de impulsión de lodos desde silo de almacenamiento a silo de dosificación de secado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CC2FDE2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F92819F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30</w:t>
            </w:r>
          </w:p>
        </w:tc>
      </w:tr>
      <w:tr w:rsidR="00D81825" w:rsidRPr="00D12731" w14:paraId="7420B139" w14:textId="77777777" w:rsidTr="00AD2CAF">
        <w:trPr>
          <w:trHeight w:hRule="exact" w:val="322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9CF0CD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Motobomba de achique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CEB38D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CB0236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1,3</w:t>
            </w:r>
          </w:p>
        </w:tc>
      </w:tr>
      <w:tr w:rsidR="00D81825" w:rsidRPr="00D12731" w14:paraId="21C38D86" w14:textId="77777777" w:rsidTr="00AD2CAF">
        <w:trPr>
          <w:trHeight w:hRule="exact" w:val="326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3BCF38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Ventilador auxiliar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896666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29FC5E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0,37</w:t>
            </w:r>
          </w:p>
        </w:tc>
      </w:tr>
      <w:tr w:rsidR="00D81825" w:rsidRPr="00D12731" w14:paraId="11785DEC" w14:textId="77777777" w:rsidTr="00AD2CAF">
        <w:trPr>
          <w:trHeight w:hRule="exact" w:val="327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192352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Ventilador auxiliar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6CF23A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959B6D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0,25</w:t>
            </w:r>
          </w:p>
        </w:tc>
      </w:tr>
      <w:tr w:rsidR="00D81825" w:rsidRPr="00D12731" w14:paraId="27E579FE" w14:textId="77777777" w:rsidTr="00AD2CAF">
        <w:trPr>
          <w:trHeight w:hRule="exact" w:val="326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B7D87C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Motor de equipo alimentador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F8FE44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3F3BCA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4CF3349B" w14:textId="77777777" w:rsidTr="00AD2CAF">
        <w:trPr>
          <w:trHeight w:hRule="exact" w:val="322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85D54C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Cinta transportadora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549E27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43F3F7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2,7</w:t>
            </w:r>
          </w:p>
        </w:tc>
      </w:tr>
      <w:tr w:rsidR="00D81825" w:rsidRPr="00D12731" w14:paraId="5C3FF0DB" w14:textId="77777777" w:rsidTr="00AD2CAF">
        <w:trPr>
          <w:trHeight w:hRule="exact" w:val="326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35EB09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Motor accionamiento puerta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86921D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7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A00DD9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0,9</w:t>
            </w:r>
          </w:p>
        </w:tc>
      </w:tr>
      <w:tr w:rsidR="00D81825" w:rsidRPr="00D12731" w14:paraId="3C3A0D21" w14:textId="77777777" w:rsidTr="00AD2CAF">
        <w:trPr>
          <w:trHeight w:hRule="exact" w:val="326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07F626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Ventilador de desodorización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7ADB8E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45C8EE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55</w:t>
            </w:r>
          </w:p>
        </w:tc>
      </w:tr>
      <w:tr w:rsidR="00D81825" w:rsidRPr="00D12731" w14:paraId="56677B0F" w14:textId="77777777" w:rsidTr="00AD2CAF">
        <w:trPr>
          <w:trHeight w:hRule="exact" w:val="322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168D72" w14:textId="77777777" w:rsidR="00D81825" w:rsidRPr="00D12731" w:rsidRDefault="006270CF" w:rsidP="00D12731">
            <w:pPr>
              <w:spacing w:before="120" w:after="120" w:line="22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Alimentación cuadro local de tolva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3D1BD0" w14:textId="77777777" w:rsidR="00D81825" w:rsidRPr="00D12731" w:rsidRDefault="006270CF" w:rsidP="00D12731">
            <w:pPr>
              <w:spacing w:before="120" w:after="120" w:line="222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60ECC1" w14:textId="77777777" w:rsidR="00D81825" w:rsidRPr="00D12731" w:rsidRDefault="006270CF" w:rsidP="00D12731">
            <w:pPr>
              <w:spacing w:before="120" w:after="120" w:line="222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15,48</w:t>
            </w:r>
          </w:p>
        </w:tc>
      </w:tr>
      <w:tr w:rsidR="00D81825" w:rsidRPr="00D12731" w14:paraId="06D12CF5" w14:textId="77777777" w:rsidTr="00AD2CAF">
        <w:trPr>
          <w:trHeight w:hRule="exact" w:val="326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E8CB36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Alimentación cuadro local de silo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C8AB83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6892B6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11,6</w:t>
            </w:r>
          </w:p>
        </w:tc>
      </w:tr>
      <w:tr w:rsidR="00D81825" w:rsidRPr="00D12731" w14:paraId="133AC97B" w14:textId="77777777" w:rsidTr="00AD2CAF">
        <w:trPr>
          <w:trHeight w:hRule="exact" w:val="327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B66881" w14:textId="77777777" w:rsidR="00D81825" w:rsidRPr="00D12731" w:rsidRDefault="006270CF" w:rsidP="00D12731">
            <w:pPr>
              <w:spacing w:before="120" w:after="120" w:line="22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Polipasto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D3EADC" w14:textId="77777777" w:rsidR="00D81825" w:rsidRPr="00D12731" w:rsidRDefault="006270CF" w:rsidP="00D12731">
            <w:pPr>
              <w:spacing w:before="120" w:after="120" w:line="222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E5FD7E" w14:textId="77777777" w:rsidR="00D81825" w:rsidRPr="00D12731" w:rsidRDefault="006270CF" w:rsidP="00D12731">
            <w:pPr>
              <w:spacing w:before="120" w:after="120" w:line="222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45FA179F" w14:textId="77777777" w:rsidTr="00AD2CAF">
        <w:trPr>
          <w:trHeight w:hRule="exact" w:val="326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502D27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Equipo mezcladora lodo - estructurante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E11739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44A851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90</w:t>
            </w:r>
          </w:p>
        </w:tc>
      </w:tr>
      <w:tr w:rsidR="00D81825" w:rsidRPr="00D12731" w14:paraId="28253A7B" w14:textId="77777777" w:rsidTr="00AD2CAF">
        <w:trPr>
          <w:trHeight w:hRule="exact" w:val="322"/>
        </w:trPr>
        <w:tc>
          <w:tcPr>
            <w:tcW w:w="96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center"/>
          </w:tcPr>
          <w:p w14:paraId="266913B1" w14:textId="77777777" w:rsidR="00D81825" w:rsidRPr="00D12731" w:rsidRDefault="006270CF" w:rsidP="00D12731">
            <w:pPr>
              <w:spacing w:before="120" w:after="120" w:line="222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CCM TRATAMIENTO DE EFLUENTES</w:t>
            </w:r>
          </w:p>
        </w:tc>
      </w:tr>
      <w:tr w:rsidR="00D81825" w:rsidRPr="00D12731" w14:paraId="5CB4B1BA" w14:textId="77777777" w:rsidTr="00AD2CAF">
        <w:trPr>
          <w:trHeight w:hRule="exact" w:val="326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41379B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Equipo de polielectrolito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FF149E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C6CD09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</w:tr>
      <w:tr w:rsidR="00D81825" w:rsidRPr="00D12731" w14:paraId="23B32E3C" w14:textId="77777777" w:rsidTr="00AD2CAF">
        <w:trPr>
          <w:trHeight w:hRule="exact" w:val="327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131626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Motobomba de impulsión de polielectrolito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4560A8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99F75A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2,2</w:t>
            </w:r>
          </w:p>
        </w:tc>
      </w:tr>
      <w:tr w:rsidR="00D81825" w:rsidRPr="00D12731" w14:paraId="106E9548" w14:textId="77777777" w:rsidTr="00AD2CAF">
        <w:trPr>
          <w:trHeight w:hRule="exact" w:val="321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017510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a Cabecera (pluviales)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F4A24E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036CB8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3,7</w:t>
            </w:r>
          </w:p>
        </w:tc>
      </w:tr>
      <w:tr w:rsidR="00D81825" w:rsidRPr="00D12731" w14:paraId="313649BE" w14:textId="77777777" w:rsidTr="00AD2CAF">
        <w:trPr>
          <w:trHeight w:hRule="exact" w:val="327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6194BD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a Cabecera (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san+lix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940F99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271AA8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3,7</w:t>
            </w:r>
          </w:p>
        </w:tc>
      </w:tr>
      <w:tr w:rsidR="00D81825" w:rsidRPr="00D12731" w14:paraId="210E8718" w14:textId="77777777" w:rsidTr="00AD2CAF">
        <w:trPr>
          <w:trHeight w:hRule="exact" w:val="326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B7C609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Tamiz rotativo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3500BD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6A38B6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0,37</w:t>
            </w:r>
          </w:p>
        </w:tc>
      </w:tr>
      <w:tr w:rsidR="00D81825" w:rsidRPr="00D12731" w14:paraId="1B71C142" w14:textId="77777777" w:rsidTr="00AD2CAF">
        <w:trPr>
          <w:trHeight w:hRule="exact" w:val="326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61698D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Ventilador cabina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1B2B27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534458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0,75</w:t>
            </w:r>
          </w:p>
        </w:tc>
      </w:tr>
      <w:tr w:rsidR="00D81825" w:rsidRPr="00D12731" w14:paraId="05D8208B" w14:textId="77777777" w:rsidTr="00AD2CAF">
        <w:trPr>
          <w:trHeight w:hRule="exact" w:val="322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0FB9EB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Agitador cámara anóxica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5C6E5F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03120B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6660F9B1" w14:textId="77777777" w:rsidTr="00AD2CAF">
        <w:trPr>
          <w:trHeight w:hRule="exact" w:val="326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652161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recirculación interna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BE5882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565E00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2,2</w:t>
            </w:r>
          </w:p>
        </w:tc>
      </w:tr>
      <w:tr w:rsidR="00D81825" w:rsidRPr="00D12731" w14:paraId="2B4FB1F8" w14:textId="77777777" w:rsidTr="00AD2CAF">
        <w:trPr>
          <w:trHeight w:hRule="exact" w:val="327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57F762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sistema de flotación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BA3CA7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B5822D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16,47</w:t>
            </w:r>
          </w:p>
        </w:tc>
      </w:tr>
      <w:tr w:rsidR="00D81825" w:rsidRPr="00D12731" w14:paraId="145773A7" w14:textId="77777777" w:rsidTr="00AD2CAF">
        <w:trPr>
          <w:trHeight w:hRule="exact" w:val="321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6B44B9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Bomba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dosif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policloruro de aluminio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383E94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C597A6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0,12</w:t>
            </w:r>
          </w:p>
        </w:tc>
      </w:tr>
      <w:tr w:rsidR="00D81825" w:rsidRPr="00D12731" w14:paraId="5392C344" w14:textId="77777777" w:rsidTr="00AD2CAF">
        <w:trPr>
          <w:trHeight w:hRule="exact" w:val="327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FC97EC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Grupo hidroneumático (agua tratada)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5D29CD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97B10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15</w:t>
            </w:r>
          </w:p>
        </w:tc>
      </w:tr>
      <w:tr w:rsidR="00D81825" w:rsidRPr="00D12731" w14:paraId="4BE73B64" w14:textId="77777777" w:rsidTr="00AD2CAF">
        <w:trPr>
          <w:trHeight w:hRule="exact" w:val="326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59F938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Grupo hidroneumático (agua potable)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BABA4D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89F776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7,5</w:t>
            </w:r>
          </w:p>
        </w:tc>
      </w:tr>
      <w:tr w:rsidR="00D81825" w:rsidRPr="00D12731" w14:paraId="0DC311FA" w14:textId="77777777" w:rsidTr="00AD2CAF">
        <w:trPr>
          <w:trHeight w:hRule="exact" w:val="322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DE36C9" w14:textId="77777777" w:rsidR="00D81825" w:rsidRPr="00D12731" w:rsidRDefault="006270CF" w:rsidP="00D12731">
            <w:pPr>
              <w:spacing w:before="120" w:after="120" w:line="214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Grupo hidroneumático (PLC)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E86D1F" w14:textId="77777777" w:rsidR="00D81825" w:rsidRPr="00D12731" w:rsidRDefault="006270CF" w:rsidP="00D12731">
            <w:pPr>
              <w:spacing w:before="120" w:after="120" w:line="214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AF2FA1" w14:textId="77777777" w:rsidR="00D81825" w:rsidRPr="00D12731" w:rsidRDefault="006270CF" w:rsidP="00D12731">
            <w:pPr>
              <w:spacing w:before="120" w:after="120" w:line="214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40,5</w:t>
            </w:r>
          </w:p>
        </w:tc>
      </w:tr>
      <w:tr w:rsidR="00D81825" w:rsidRPr="00D12731" w14:paraId="2663254E" w14:textId="77777777" w:rsidTr="00AD2CAF">
        <w:trPr>
          <w:trHeight w:hRule="exact" w:val="326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95592C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fango exceso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8AAD0C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1D8AD0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1,1</w:t>
            </w:r>
          </w:p>
        </w:tc>
      </w:tr>
      <w:tr w:rsidR="00D81825" w:rsidRPr="00D12731" w14:paraId="6AEA5C74" w14:textId="77777777" w:rsidTr="00AD2CAF">
        <w:trPr>
          <w:trHeight w:hRule="exact" w:val="327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9AEFB6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de achique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EAF2CF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71B2EE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1,3</w:t>
            </w:r>
          </w:p>
        </w:tc>
      </w:tr>
      <w:tr w:rsidR="00D81825" w:rsidRPr="00D12731" w14:paraId="11C66CEE" w14:textId="77777777" w:rsidTr="00AD2CAF">
        <w:trPr>
          <w:trHeight w:hRule="exact" w:val="326"/>
        </w:trPr>
        <w:tc>
          <w:tcPr>
            <w:tcW w:w="96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center"/>
          </w:tcPr>
          <w:p w14:paraId="3BE9C20E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CMM AFINO Y ENSACADO</w:t>
            </w:r>
          </w:p>
        </w:tc>
      </w:tr>
      <w:tr w:rsidR="00D81825" w:rsidRPr="00D12731" w14:paraId="45469730" w14:textId="77777777" w:rsidTr="00AD2CAF">
        <w:trPr>
          <w:trHeight w:hRule="exact" w:val="326"/>
        </w:trPr>
        <w:tc>
          <w:tcPr>
            <w:tcW w:w="6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4D91C6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Alimentacón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polipasto edificio de soplantes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DE0BF5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7D843B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1,08</w:t>
            </w:r>
          </w:p>
        </w:tc>
      </w:tr>
    </w:tbl>
    <w:p w14:paraId="4022D86A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</w:rPr>
      </w:pPr>
    </w:p>
    <w:p w14:paraId="13D53B65" w14:textId="77777777" w:rsidR="00D81825" w:rsidRPr="00D12731" w:rsidRDefault="00D81825" w:rsidP="00D12731">
      <w:pPr>
        <w:spacing w:before="120" w:after="120"/>
        <w:rPr>
          <w:rFonts w:asciiTheme="minorHAnsi" w:hAnsiTheme="minorHAnsi" w:cstheme="minorHAnsi"/>
        </w:rPr>
        <w:sectPr w:rsidR="00D81825" w:rsidRPr="00D12731" w:rsidSect="00EE1694">
          <w:pgSz w:w="11904" w:h="16843"/>
          <w:pgMar w:top="1276" w:right="417" w:bottom="507" w:left="687" w:header="720" w:footer="720" w:gutter="0"/>
          <w:cols w:space="720"/>
        </w:sectPr>
      </w:pPr>
    </w:p>
    <w:p w14:paraId="76543FD8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19223D7A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tbl>
      <w:tblPr>
        <w:tblW w:w="9639" w:type="dxa"/>
        <w:tblInd w:w="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2"/>
        <w:gridCol w:w="1277"/>
        <w:gridCol w:w="1820"/>
      </w:tblGrid>
      <w:tr w:rsidR="00D81825" w:rsidRPr="00D12731" w14:paraId="295553A9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9D3C79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Tolva de recepción y almacenamiento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25CEEB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7FC27E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438899EA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7745D9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Cinta transportadora a criba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BF6C4C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AA90F9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2BE410AA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8590C7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Criba para afino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101C47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199E8C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7,5</w:t>
            </w:r>
          </w:p>
        </w:tc>
      </w:tr>
      <w:tr w:rsidR="00D81825" w:rsidRPr="00D12731" w14:paraId="791F4669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601F40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Cinta transportadora finos criba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9BD4C1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3DEFA5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</w:tr>
      <w:tr w:rsidR="00D81825" w:rsidRPr="00D12731" w14:paraId="4F73145B" w14:textId="77777777" w:rsidTr="00AD2CAF">
        <w:trPr>
          <w:trHeight w:hRule="exact" w:val="32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DD1032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Cinta transportadora rechazos criba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C3374A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2CE5A7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</w:tr>
      <w:tr w:rsidR="00D81825" w:rsidRPr="00D12731" w14:paraId="6670DFDA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E0B4FD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Cinta transportadora rechazos 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8BFDCB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940AD8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18,5</w:t>
            </w:r>
          </w:p>
        </w:tc>
      </w:tr>
      <w:tr w:rsidR="00D81825" w:rsidRPr="00D12731" w14:paraId="6E2A937F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4890CE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Tolva de recepción - ensacado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E7E3CF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1B6627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</w:tr>
      <w:tr w:rsidR="00D81825" w:rsidRPr="00D12731" w14:paraId="148B0505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696B37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Cinta transportadora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alimentacion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ensacadora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431564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987346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087A44C2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4C5A52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Cinta transportadora a nave de maduración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31DCE5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F4269E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</w:tr>
      <w:tr w:rsidR="00D81825" w:rsidRPr="00D12731" w14:paraId="10665B53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AC7348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Cinta transportadora 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tripper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CF82D2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DAA12E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7,5</w:t>
            </w:r>
          </w:p>
        </w:tc>
      </w:tr>
      <w:tr w:rsidR="00D81825" w:rsidRPr="00D12731" w14:paraId="10455C45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CA2B0F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Tripper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: cinta de reparto 1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E2C93A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4E6354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11</w:t>
            </w:r>
          </w:p>
        </w:tc>
      </w:tr>
      <w:tr w:rsidR="00D81825" w:rsidRPr="00D12731" w14:paraId="2176CA62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F172DF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Tripper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: cinta de reparto 2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D0AA80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29FA5E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2,2</w:t>
            </w:r>
          </w:p>
        </w:tc>
      </w:tr>
      <w:tr w:rsidR="00D81825" w:rsidRPr="00D12731" w14:paraId="1A2002C8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3ECA2C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Tripper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: carro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DED925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3D2E24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1,1</w:t>
            </w:r>
          </w:p>
        </w:tc>
      </w:tr>
      <w:tr w:rsidR="00D81825" w:rsidRPr="00D12731" w14:paraId="351172E5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17751E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Tripper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: enrollador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F4DE28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FB91B4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0,37</w:t>
            </w:r>
          </w:p>
        </w:tc>
      </w:tr>
      <w:tr w:rsidR="00D81825" w:rsidRPr="00D12731" w14:paraId="0F42DC0F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71801F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Ensacadora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4D29AA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4410BC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5</w:t>
            </w:r>
          </w:p>
        </w:tc>
      </w:tr>
      <w:tr w:rsidR="00D81825" w:rsidRPr="00D12731" w14:paraId="243E32B8" w14:textId="77777777" w:rsidTr="00AD2CAF">
        <w:trPr>
          <w:trHeight w:hRule="exact" w:val="326"/>
        </w:trPr>
        <w:tc>
          <w:tcPr>
            <w:tcW w:w="96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center"/>
          </w:tcPr>
          <w:p w14:paraId="1300E42C" w14:textId="77777777" w:rsidR="00D81825" w:rsidRPr="00D12731" w:rsidRDefault="006270CF" w:rsidP="00D12731">
            <w:pPr>
              <w:spacing w:before="120" w:after="120" w:line="220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CUADRO TÚNELES 1-2-3</w:t>
            </w:r>
          </w:p>
        </w:tc>
      </w:tr>
      <w:tr w:rsidR="00D81825" w:rsidRPr="00D12731" w14:paraId="16ECB95F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2C824E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Motor ventilador aspiración 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tunel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8FAC6D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D68D04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24,3</w:t>
            </w:r>
          </w:p>
        </w:tc>
      </w:tr>
      <w:tr w:rsidR="00D81825" w:rsidRPr="00D12731" w14:paraId="0ABBCAB8" w14:textId="77777777" w:rsidTr="00AD2CAF">
        <w:trPr>
          <w:trHeight w:hRule="exact" w:val="32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902451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Motor compresor de aire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CDF0BF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99A780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1,9</w:t>
            </w:r>
          </w:p>
        </w:tc>
      </w:tr>
      <w:tr w:rsidR="00D81825" w:rsidRPr="00D12731" w14:paraId="3E6C850E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5CBA00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Motor bomba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humentador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5884F1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F0DD75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3,5</w:t>
            </w:r>
          </w:p>
        </w:tc>
      </w:tr>
      <w:tr w:rsidR="00D81825" w:rsidRPr="00D12731" w14:paraId="6BEEB3FC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3942B9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Motor ventilador extractor aire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galeria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servicio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C1AED8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5D3CB5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</w:tr>
      <w:tr w:rsidR="00D81825" w:rsidRPr="00D12731" w14:paraId="67647DF7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7BA848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Analizador de gases, oxigeno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F3B4FE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7317C9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0,5</w:t>
            </w:r>
          </w:p>
        </w:tc>
      </w:tr>
      <w:tr w:rsidR="00D81825" w:rsidRPr="00D12731" w14:paraId="00DF66E4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167FE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Fuente alimentación 380V/24V AC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3F2709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C93ABE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0,2</w:t>
            </w:r>
          </w:p>
        </w:tc>
      </w:tr>
      <w:tr w:rsidR="00D81825" w:rsidRPr="00D12731" w14:paraId="2F1A853C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AE078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Fuente alimentación 380V/24V DC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021272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8A5CE5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  <w:tr w:rsidR="00D81825" w:rsidRPr="00D12731" w14:paraId="04EFDDFF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62E42" w14:textId="77777777" w:rsidR="00D81825" w:rsidRPr="00D12731" w:rsidRDefault="006270CF" w:rsidP="00D12731">
            <w:pPr>
              <w:spacing w:before="120" w:after="120" w:line="22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Autómata programable 220V/24V DC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D95D2F" w14:textId="77777777" w:rsidR="00D81825" w:rsidRPr="00D12731" w:rsidRDefault="006270CF" w:rsidP="00D12731">
            <w:pPr>
              <w:spacing w:before="120" w:after="120" w:line="222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D8D1A7" w14:textId="77777777" w:rsidR="00D81825" w:rsidRPr="00D12731" w:rsidRDefault="006270CF" w:rsidP="00D12731">
            <w:pPr>
              <w:spacing w:before="120" w:after="120" w:line="222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  <w:tr w:rsidR="00D81825" w:rsidRPr="00D12731" w14:paraId="77438478" w14:textId="77777777" w:rsidTr="00AD2CAF">
        <w:trPr>
          <w:trHeight w:hRule="exact" w:val="32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242973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Iluminación y ventilación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56E1E3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24BBC0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  <w:tr w:rsidR="00D81825" w:rsidRPr="00D12731" w14:paraId="62B22FEC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3DF9FC" w14:textId="77777777" w:rsidR="00D81825" w:rsidRPr="00D12731" w:rsidRDefault="006270CF" w:rsidP="00D12731">
            <w:pPr>
              <w:spacing w:before="120" w:after="120" w:line="22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Toma de corriente auxiliar cuadro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AC2546" w14:textId="77777777" w:rsidR="00D81825" w:rsidRPr="00D12731" w:rsidRDefault="006270CF" w:rsidP="00D12731">
            <w:pPr>
              <w:spacing w:before="120" w:after="120" w:line="222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1E911F" w14:textId="77777777" w:rsidR="00D81825" w:rsidRPr="00D12731" w:rsidRDefault="006270CF" w:rsidP="00D12731">
            <w:pPr>
              <w:spacing w:before="120" w:after="120" w:line="222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1,5</w:t>
            </w:r>
          </w:p>
        </w:tc>
      </w:tr>
      <w:tr w:rsidR="00D81825" w:rsidRPr="00D12731" w14:paraId="35D3ADBE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E54C85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entrada aire fresco a túnel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B577B6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BE6273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0,01</w:t>
            </w:r>
          </w:p>
        </w:tc>
      </w:tr>
      <w:tr w:rsidR="00D81825" w:rsidRPr="00D12731" w14:paraId="2ADA3877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BD354E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aspiración aire lateral túnel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B2BEAA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49449F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0,01</w:t>
            </w:r>
          </w:p>
        </w:tc>
      </w:tr>
      <w:tr w:rsidR="00D81825" w:rsidRPr="00D12731" w14:paraId="333515D9" w14:textId="77777777" w:rsidTr="00AD2CAF">
        <w:trPr>
          <w:trHeight w:hRule="exact" w:val="32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B5099F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aspiración aire centro túnel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3ECAD1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F7744A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0,01</w:t>
            </w:r>
          </w:p>
        </w:tc>
      </w:tr>
      <w:tr w:rsidR="00D81825" w:rsidRPr="00D12731" w14:paraId="43F59B7D" w14:textId="77777777" w:rsidTr="00AD2CAF">
        <w:trPr>
          <w:trHeight w:hRule="exact" w:val="327"/>
        </w:trPr>
        <w:tc>
          <w:tcPr>
            <w:tcW w:w="96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center"/>
          </w:tcPr>
          <w:p w14:paraId="1693ECF1" w14:textId="77777777" w:rsidR="00D81825" w:rsidRPr="00D12731" w:rsidRDefault="006270CF" w:rsidP="00D12731">
            <w:pPr>
              <w:spacing w:before="120" w:after="120" w:line="220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CUADRO TÚNELES 4-5-6</w:t>
            </w:r>
          </w:p>
        </w:tc>
      </w:tr>
      <w:tr w:rsidR="00D81825" w:rsidRPr="00D12731" w14:paraId="332CA0B4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5ADE41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Motor ventilador aspiración 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tunel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0D4744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73EBE0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24,3</w:t>
            </w:r>
          </w:p>
        </w:tc>
      </w:tr>
      <w:tr w:rsidR="00D81825" w:rsidRPr="00D12731" w14:paraId="1F8F742E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1DF94C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Motor bomba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humentador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F1C5A1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379657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3,5</w:t>
            </w:r>
          </w:p>
        </w:tc>
      </w:tr>
      <w:tr w:rsidR="00D81825" w:rsidRPr="00D12731" w14:paraId="28365D39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68C3D4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Fuente alimentación 380V/24V AC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2D81EC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DDEF69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0,2</w:t>
            </w:r>
          </w:p>
        </w:tc>
      </w:tr>
      <w:tr w:rsidR="00D81825" w:rsidRPr="00D12731" w14:paraId="05D95381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A31186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Fuente alimentación 380V/24V DC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E415E6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28F8AF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  <w:tr w:rsidR="00D81825" w:rsidRPr="00D12731" w14:paraId="3A18DCCC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652E23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Autómata programable 220V/24V DC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A7F059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BC5516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  <w:tr w:rsidR="00D81825" w:rsidRPr="00D12731" w14:paraId="572A9F96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DB539A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Iluminación y ventilación cuadro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231E74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540402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  <w:tr w:rsidR="00D81825" w:rsidRPr="00D12731" w14:paraId="5D0533CC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3915AF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Toma de corriente auxiliar cuadro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01AC65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3F8604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1,5</w:t>
            </w:r>
          </w:p>
        </w:tc>
      </w:tr>
      <w:tr w:rsidR="00D81825" w:rsidRPr="00D12731" w14:paraId="5DF97612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A10BFA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entrada aire fresco a túnel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553AC1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BBDC26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0,01</w:t>
            </w:r>
          </w:p>
        </w:tc>
      </w:tr>
      <w:tr w:rsidR="00D81825" w:rsidRPr="00D12731" w14:paraId="6C10B4A7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336954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aspiración aire lateral túnel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5C9EB9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41E591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0,01</w:t>
            </w:r>
          </w:p>
        </w:tc>
      </w:tr>
      <w:tr w:rsidR="00D81825" w:rsidRPr="00D12731" w14:paraId="06E6CB55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F67B9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aspiración aire centro túnel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6B0431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8C996E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0,01</w:t>
            </w:r>
          </w:p>
        </w:tc>
      </w:tr>
      <w:tr w:rsidR="00D81825" w:rsidRPr="00D12731" w14:paraId="00E986C2" w14:textId="77777777" w:rsidTr="00AD2CAF">
        <w:trPr>
          <w:trHeight w:hRule="exact" w:val="331"/>
        </w:trPr>
        <w:tc>
          <w:tcPr>
            <w:tcW w:w="96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center"/>
          </w:tcPr>
          <w:p w14:paraId="5F134276" w14:textId="77777777" w:rsidR="00D81825" w:rsidRPr="00D12731" w:rsidRDefault="006270CF" w:rsidP="00D12731">
            <w:pPr>
              <w:spacing w:before="120" w:after="120" w:line="232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lastRenderedPageBreak/>
              <w:t>CUADRO TÚNELES 7-8-9</w:t>
            </w:r>
          </w:p>
        </w:tc>
      </w:tr>
      <w:tr w:rsidR="00D81825" w:rsidRPr="00D12731" w14:paraId="6CB4DBCA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560DCC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Motor ventilador aspiración 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tunel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5C4672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073624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24,3</w:t>
            </w:r>
          </w:p>
        </w:tc>
      </w:tr>
      <w:tr w:rsidR="00D81825" w:rsidRPr="00D12731" w14:paraId="4A9BE2C8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60D6FB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Motor bomba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humentador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244C1A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885119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3,5</w:t>
            </w:r>
          </w:p>
        </w:tc>
      </w:tr>
      <w:tr w:rsidR="00D81825" w:rsidRPr="00D12731" w14:paraId="7EEC884F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57DD0F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Fuente alimentación 380V/24V AC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C87074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8ECA1D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0,2</w:t>
            </w:r>
          </w:p>
        </w:tc>
      </w:tr>
      <w:tr w:rsidR="00D81825" w:rsidRPr="00D12731" w14:paraId="6E4B088D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362D5E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Fuente alimentación 380V/24V DC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7753ED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DB90B3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  <w:tr w:rsidR="00D81825" w:rsidRPr="00D12731" w14:paraId="189A2370" w14:textId="77777777" w:rsidTr="00AD2CAF">
        <w:trPr>
          <w:trHeight w:hRule="exact" w:val="32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940E25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Autómata programable 220V/24V DC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EF8445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B23B4F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  <w:tr w:rsidR="00D81825" w:rsidRPr="00D12731" w14:paraId="37C7336C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4E3C14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Iluminación y ventilación cuadro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63B48B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11F3EA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  <w:tr w:rsidR="00D81825" w:rsidRPr="00D12731" w14:paraId="59D9BA59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0C80C9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Toma de corriente auxiliar cuadro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B594F5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205140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1,5</w:t>
            </w:r>
          </w:p>
        </w:tc>
      </w:tr>
      <w:tr w:rsidR="00D81825" w:rsidRPr="00D12731" w14:paraId="403C9577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CEC7B8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entrada aire fresco a túnel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D09A16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B41954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0,01</w:t>
            </w:r>
          </w:p>
        </w:tc>
      </w:tr>
      <w:tr w:rsidR="00D81825" w:rsidRPr="00D12731" w14:paraId="5D59AB53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3EC9EC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aspiración aire lateral túnel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D55ED1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A349F9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0,01</w:t>
            </w:r>
          </w:p>
        </w:tc>
      </w:tr>
      <w:tr w:rsidR="00D81825" w:rsidRPr="00D12731" w14:paraId="3C476930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0E6F22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aspiración aire centro túnel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CA5F57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B86D57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0,01</w:t>
            </w:r>
          </w:p>
        </w:tc>
      </w:tr>
      <w:tr w:rsidR="00D81825" w:rsidRPr="00D12731" w14:paraId="4F331E7B" w14:textId="77777777" w:rsidTr="00AD2CAF">
        <w:trPr>
          <w:trHeight w:hRule="exact" w:val="322"/>
        </w:trPr>
        <w:tc>
          <w:tcPr>
            <w:tcW w:w="96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center"/>
          </w:tcPr>
          <w:p w14:paraId="1A9B3453" w14:textId="77777777" w:rsidR="00D81825" w:rsidRPr="00D12731" w:rsidRDefault="006270CF" w:rsidP="00D12731">
            <w:pPr>
              <w:spacing w:before="120" w:after="120" w:line="221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CUADRO TÚNELES 10-11-12</w:t>
            </w:r>
          </w:p>
        </w:tc>
      </w:tr>
      <w:tr w:rsidR="00D81825" w:rsidRPr="00D12731" w14:paraId="1355A76D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2535B6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Motor ventilador aspiración 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tunel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8A8FEF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C0B7BE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24,3</w:t>
            </w:r>
          </w:p>
        </w:tc>
      </w:tr>
      <w:tr w:rsidR="00D81825" w:rsidRPr="00D12731" w14:paraId="0905B6D5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04CB4D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Motor compresor de aire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F8267C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E930E6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1,9</w:t>
            </w:r>
          </w:p>
        </w:tc>
      </w:tr>
      <w:tr w:rsidR="00D81825" w:rsidRPr="00D12731" w14:paraId="7F60361F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43C399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Motor bomba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humentador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B3A398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97BDFB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3,5</w:t>
            </w:r>
          </w:p>
        </w:tc>
      </w:tr>
      <w:tr w:rsidR="00D81825" w:rsidRPr="00D12731" w14:paraId="700F7557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0951B4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Motor ventilador extractor aire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galeria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servicio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902567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F7D767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</w:tr>
      <w:tr w:rsidR="00D81825" w:rsidRPr="00D12731" w14:paraId="6B485AA4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156C2A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Analizador de gases, oxigeno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E34DE9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30EEDD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0,5</w:t>
            </w:r>
          </w:p>
        </w:tc>
      </w:tr>
      <w:tr w:rsidR="00D81825" w:rsidRPr="00D12731" w14:paraId="4FF72EAA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CA34EC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Fuente alimentación 380V/24V AC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5D1893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84AD3F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0,2</w:t>
            </w:r>
          </w:p>
        </w:tc>
      </w:tr>
      <w:tr w:rsidR="00D81825" w:rsidRPr="00D12731" w14:paraId="67BF73A0" w14:textId="77777777" w:rsidTr="00AD2CAF">
        <w:trPr>
          <w:trHeight w:hRule="exact" w:val="32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C6156F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Fuente alimentación 380V/24V DC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312FD2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0465BA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  <w:tr w:rsidR="00D81825" w:rsidRPr="00D12731" w14:paraId="66EA8836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C3A00F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Autómata programable 220V/24V DC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E03E9D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CEB45F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  <w:tr w:rsidR="00D81825" w:rsidRPr="00D12731" w14:paraId="2F780B84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786871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Iluminación y ventilación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4B954F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ABE4DE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  <w:tr w:rsidR="00D81825" w:rsidRPr="00D12731" w14:paraId="1316DF33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5E8BF7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Toma de corriente auxiliar cuadro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2C415E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D4ADA7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1,5</w:t>
            </w:r>
          </w:p>
        </w:tc>
      </w:tr>
      <w:tr w:rsidR="00D81825" w:rsidRPr="00D12731" w14:paraId="086A9A96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7D60FF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entrada aire fresco a túnel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FEFCB1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30D510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0,01</w:t>
            </w:r>
          </w:p>
        </w:tc>
      </w:tr>
      <w:tr w:rsidR="00D81825" w:rsidRPr="00D12731" w14:paraId="5D808326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B922D0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aspiración aire lateral túnel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7979D9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447671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0,01</w:t>
            </w:r>
          </w:p>
        </w:tc>
      </w:tr>
      <w:tr w:rsidR="00D81825" w:rsidRPr="00D12731" w14:paraId="43206AD6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342831" w14:textId="77777777" w:rsidR="00D81825" w:rsidRPr="00D12731" w:rsidRDefault="006270CF" w:rsidP="00D12731">
            <w:pPr>
              <w:spacing w:before="120" w:after="120" w:line="22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aspiración aire centro túnel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F6AA6E" w14:textId="77777777" w:rsidR="00D81825" w:rsidRPr="00D12731" w:rsidRDefault="006270CF" w:rsidP="00D12731">
            <w:pPr>
              <w:spacing w:before="120" w:after="120" w:line="222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F51481" w14:textId="77777777" w:rsidR="00D81825" w:rsidRPr="00D12731" w:rsidRDefault="006270CF" w:rsidP="00D12731">
            <w:pPr>
              <w:spacing w:before="120" w:after="120" w:line="222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0,01</w:t>
            </w:r>
          </w:p>
        </w:tc>
      </w:tr>
      <w:tr w:rsidR="00D81825" w:rsidRPr="00D12731" w14:paraId="5C6811AE" w14:textId="77777777" w:rsidTr="00AD2CAF">
        <w:trPr>
          <w:trHeight w:hRule="exact" w:val="321"/>
        </w:trPr>
        <w:tc>
          <w:tcPr>
            <w:tcW w:w="96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center"/>
          </w:tcPr>
          <w:p w14:paraId="4DAF62A4" w14:textId="77777777" w:rsidR="00D81825" w:rsidRPr="00D12731" w:rsidRDefault="006270CF" w:rsidP="00D12731">
            <w:pPr>
              <w:spacing w:before="120" w:after="120" w:line="220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CUADRO TÚNELES 13-14-15</w:t>
            </w:r>
          </w:p>
        </w:tc>
      </w:tr>
      <w:tr w:rsidR="00D81825" w:rsidRPr="00D12731" w14:paraId="2331AB9C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7B33D4" w14:textId="77777777" w:rsidR="00D81825" w:rsidRPr="00D12731" w:rsidRDefault="006270CF" w:rsidP="00D12731">
            <w:pPr>
              <w:spacing w:before="120" w:after="120" w:line="22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Motor ventilador aspiración 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tunel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8009E8" w14:textId="77777777" w:rsidR="00D81825" w:rsidRPr="00D12731" w:rsidRDefault="006270CF" w:rsidP="00D12731">
            <w:pPr>
              <w:spacing w:before="120" w:after="120" w:line="222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08E478" w14:textId="77777777" w:rsidR="00D81825" w:rsidRPr="00D12731" w:rsidRDefault="006270CF" w:rsidP="00D12731">
            <w:pPr>
              <w:spacing w:before="120" w:after="120" w:line="222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24,3</w:t>
            </w:r>
          </w:p>
        </w:tc>
      </w:tr>
      <w:tr w:rsidR="00D81825" w:rsidRPr="00D12731" w14:paraId="64A3B105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91353F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Motor bomba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humentador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B486DB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A658A7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3,5</w:t>
            </w:r>
          </w:p>
        </w:tc>
      </w:tr>
      <w:tr w:rsidR="00D81825" w:rsidRPr="00D12731" w14:paraId="125EC31D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CAE90D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Fuente alimentación 380V/24V AC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5B8890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92EB6F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0,2</w:t>
            </w:r>
          </w:p>
        </w:tc>
      </w:tr>
      <w:tr w:rsidR="00D81825" w:rsidRPr="00D12731" w14:paraId="6485148A" w14:textId="77777777" w:rsidTr="00AD2CAF">
        <w:trPr>
          <w:trHeight w:hRule="exact" w:val="32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6FF571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Fuente alimentación 380V/24V DC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27DBF2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2DC255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  <w:tr w:rsidR="00D81825" w:rsidRPr="00D12731" w14:paraId="3FBBE4BC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71CDEB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Autómata programable 220V/24V DC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F59DC5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B24989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  <w:tr w:rsidR="00D81825" w:rsidRPr="00D12731" w14:paraId="5E4F4FE8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42E394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Iluminación y ventilación cuadro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217217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22C793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  <w:tr w:rsidR="00D81825" w:rsidRPr="00D12731" w14:paraId="46E12329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B95AB7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Toma de corriente auxiliar cuadro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D9D362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8F1337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1,5</w:t>
            </w:r>
          </w:p>
        </w:tc>
      </w:tr>
      <w:tr w:rsidR="00D81825" w:rsidRPr="00D12731" w14:paraId="0682DC1C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0EB13D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entrada aire fresco a túnel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B246BB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50380C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0,01</w:t>
            </w:r>
          </w:p>
        </w:tc>
      </w:tr>
      <w:tr w:rsidR="00D81825" w:rsidRPr="00D12731" w14:paraId="058D9272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42D70A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aspiración aire lateral túnel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4095AA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BA7E56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0,01</w:t>
            </w:r>
          </w:p>
        </w:tc>
      </w:tr>
      <w:tr w:rsidR="00D81825" w:rsidRPr="00D12731" w14:paraId="4C863C7C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37D3CB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aspiración aire centro túnel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C4C4F3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C46C94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0,01</w:t>
            </w:r>
          </w:p>
        </w:tc>
      </w:tr>
      <w:tr w:rsidR="00D81825" w:rsidRPr="00D12731" w14:paraId="16ACC4F7" w14:textId="77777777" w:rsidTr="00AD2CAF">
        <w:trPr>
          <w:trHeight w:hRule="exact" w:val="326"/>
        </w:trPr>
        <w:tc>
          <w:tcPr>
            <w:tcW w:w="96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center"/>
          </w:tcPr>
          <w:p w14:paraId="54CB4F44" w14:textId="77777777" w:rsidR="00D81825" w:rsidRPr="00D12731" w:rsidRDefault="006270CF" w:rsidP="00D12731">
            <w:pPr>
              <w:spacing w:before="120" w:after="120" w:line="215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CUADRO TÚNELES 16-17-18</w:t>
            </w:r>
          </w:p>
        </w:tc>
      </w:tr>
      <w:tr w:rsidR="00D81825" w:rsidRPr="00D12731" w14:paraId="32B143C9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0CE25C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Motor ventilador aspiración 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tunel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54F12F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B58B64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24,3</w:t>
            </w:r>
          </w:p>
        </w:tc>
      </w:tr>
      <w:tr w:rsidR="00D81825" w:rsidRPr="00D12731" w14:paraId="1D7BF633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82424C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Motor bomba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humentador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363401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75CE67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3,5</w:t>
            </w:r>
          </w:p>
        </w:tc>
      </w:tr>
      <w:tr w:rsidR="00D81825" w:rsidRPr="00D12731" w14:paraId="6673E26E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A0CB05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Fuente alimentación 380V/24V AC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9961C3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483707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0,2</w:t>
            </w:r>
          </w:p>
        </w:tc>
      </w:tr>
      <w:tr w:rsidR="00D81825" w:rsidRPr="00D12731" w14:paraId="4EA98505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C27C77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Fuente alimentación 380V/24V DC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2DA749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77955A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  <w:tr w:rsidR="00D81825" w:rsidRPr="00D12731" w14:paraId="3E7E72F7" w14:textId="77777777" w:rsidTr="00AD2CAF">
        <w:trPr>
          <w:trHeight w:hRule="exact" w:val="33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60FD29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Autómata programable 220V/24V DC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DD00C3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72FDC7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</w:tbl>
    <w:p w14:paraId="163FD8CE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2A6D1D32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tbl>
      <w:tblPr>
        <w:tblW w:w="9639" w:type="dxa"/>
        <w:tblInd w:w="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2"/>
        <w:gridCol w:w="1277"/>
        <w:gridCol w:w="1820"/>
      </w:tblGrid>
      <w:tr w:rsidR="00D81825" w:rsidRPr="00D12731" w14:paraId="1AD3EB00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05D025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Iluminación y ventilación cuadro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0EF221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6BE242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  <w:tr w:rsidR="00D81825" w:rsidRPr="00D12731" w14:paraId="5E93F5CA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EB1D7D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Toma de corriente auxiliar cuadro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D730FC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7EEE97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1,5</w:t>
            </w:r>
          </w:p>
        </w:tc>
      </w:tr>
      <w:tr w:rsidR="00D81825" w:rsidRPr="00D12731" w14:paraId="3EEF82FB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49258A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entrada aire fresco a túnel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321333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174CF0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0,01</w:t>
            </w:r>
          </w:p>
        </w:tc>
      </w:tr>
      <w:tr w:rsidR="00D81825" w:rsidRPr="00D12731" w14:paraId="3920A187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80B154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aspiración aire lateral túnel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1F8456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24A026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0,01</w:t>
            </w:r>
          </w:p>
        </w:tc>
      </w:tr>
      <w:tr w:rsidR="00D81825" w:rsidRPr="00D12731" w14:paraId="295E40AB" w14:textId="77777777" w:rsidTr="00AD2CAF">
        <w:trPr>
          <w:trHeight w:hRule="exact" w:val="32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E19C13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Válvula motorizada aspiración aire centro túnel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2D4B2F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AA3272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0,01</w:t>
            </w:r>
          </w:p>
        </w:tc>
      </w:tr>
      <w:tr w:rsidR="00D81825" w:rsidRPr="00D12731" w14:paraId="7A8AD044" w14:textId="77777777" w:rsidTr="00AD2CAF">
        <w:trPr>
          <w:trHeight w:hRule="exact" w:val="327"/>
        </w:trPr>
        <w:tc>
          <w:tcPr>
            <w:tcW w:w="96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center"/>
          </w:tcPr>
          <w:p w14:paraId="1FE3A056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CGA Y FUERZA COMPOSTAJE</w:t>
            </w:r>
          </w:p>
        </w:tc>
      </w:tr>
      <w:tr w:rsidR="00D81825" w:rsidRPr="00D12731" w14:paraId="309CCDA3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64B66B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Exterior iluminación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B6E822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F44235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10,4</w:t>
            </w:r>
          </w:p>
        </w:tc>
      </w:tr>
      <w:tr w:rsidR="00D81825" w:rsidRPr="00D12731" w14:paraId="463DC75B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89ACA7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Desfibrado iluminación</w:t>
            </w:r>
            <w:proofErr w:type="gram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B12C40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FB8C2F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10,5</w:t>
            </w:r>
          </w:p>
        </w:tc>
      </w:tr>
      <w:tr w:rsidR="00D81825" w:rsidRPr="00D12731" w14:paraId="0DA54D79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15D78F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Cuadros tomas de corriente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FB5933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5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99C19D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75</w:t>
            </w:r>
          </w:p>
        </w:tc>
      </w:tr>
      <w:tr w:rsidR="00D81825" w:rsidRPr="00D12731" w14:paraId="4C35BA34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99DF98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Cuadros tomas de corriente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238C61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CD4DFD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30</w:t>
            </w:r>
          </w:p>
        </w:tc>
      </w:tr>
      <w:tr w:rsidR="00D81825" w:rsidRPr="00D12731" w14:paraId="0DC80CE8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3527D2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Cuadros tomas de corriente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456F57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CD4474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60</w:t>
            </w:r>
          </w:p>
        </w:tc>
      </w:tr>
      <w:tr w:rsidR="00D81825" w:rsidRPr="00D12731" w14:paraId="58CE4453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A3D003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Nave de compostaje I iluminación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6FD19C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C95BA9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29,68</w:t>
            </w:r>
          </w:p>
        </w:tc>
      </w:tr>
      <w:tr w:rsidR="00D81825" w:rsidRPr="00D12731" w14:paraId="2C4D5B7B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200D80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Nave de compostaje I iluminación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B2D02C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E91EC0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29,24</w:t>
            </w:r>
          </w:p>
        </w:tc>
      </w:tr>
      <w:tr w:rsidR="00D81825" w:rsidRPr="00D12731" w14:paraId="15A5529A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BB4C36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Compotúneles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iluminación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6774E1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FBBD98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8,73</w:t>
            </w:r>
          </w:p>
        </w:tc>
      </w:tr>
      <w:tr w:rsidR="00D81825" w:rsidRPr="00D12731" w14:paraId="7211CD00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5EA462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Compostaje iluminación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D4ED31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9C1D03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2,77</w:t>
            </w:r>
          </w:p>
        </w:tc>
      </w:tr>
      <w:tr w:rsidR="00D81825" w:rsidRPr="00D12731" w14:paraId="04AB3F26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F2708D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Disponible fuerza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4908B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B9C444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15</w:t>
            </w:r>
          </w:p>
        </w:tc>
      </w:tr>
      <w:tr w:rsidR="00D81825" w:rsidRPr="00D12731" w14:paraId="1EB73462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A24223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Climatización/ ventilación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D00E6F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C68A5F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40</w:t>
            </w:r>
          </w:p>
        </w:tc>
      </w:tr>
      <w:tr w:rsidR="00D81825" w:rsidRPr="00D12731" w14:paraId="3488EF9E" w14:textId="77777777" w:rsidTr="00AD2CAF">
        <w:trPr>
          <w:trHeight w:hRule="exact" w:val="32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614D38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Planta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trat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efluentes iluminación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DC5156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290A9D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0,846</w:t>
            </w:r>
          </w:p>
        </w:tc>
      </w:tr>
      <w:tr w:rsidR="00D81825" w:rsidRPr="00D12731" w14:paraId="48DF91BE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5D5E4A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Disponible fuerza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F6E0DA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1CC5DC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15</w:t>
            </w:r>
          </w:p>
        </w:tc>
      </w:tr>
      <w:tr w:rsidR="00D81825" w:rsidRPr="00D12731" w14:paraId="43D881AA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E6F393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Recepción de fangos iluminación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1B282B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E0C453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4,066</w:t>
            </w:r>
          </w:p>
        </w:tc>
      </w:tr>
      <w:tr w:rsidR="00D81825" w:rsidRPr="00D12731" w14:paraId="724D9625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F3249B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Cuadros tomas de corriente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D043F3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CB7B80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45</w:t>
            </w:r>
          </w:p>
        </w:tc>
      </w:tr>
      <w:tr w:rsidR="00D81825" w:rsidRPr="00D12731" w14:paraId="4DA74F4A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860693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Secado iluminación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B6F611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0ABAA7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12,67</w:t>
            </w:r>
          </w:p>
        </w:tc>
      </w:tr>
      <w:tr w:rsidR="00D81825" w:rsidRPr="00D12731" w14:paraId="3980ADE9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99B3B0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Tomas de corriente 63 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8F1D55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654123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80</w:t>
            </w:r>
          </w:p>
        </w:tc>
      </w:tr>
      <w:tr w:rsidR="00D81825" w:rsidRPr="00D12731" w14:paraId="001ED9FF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9CA774" w14:textId="77777777" w:rsidR="00D81825" w:rsidRPr="00D12731" w:rsidRDefault="006270CF" w:rsidP="00D12731">
            <w:pPr>
              <w:spacing w:before="120" w:after="120" w:line="22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Nave de compostaje II iluminación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D0BE85" w14:textId="77777777" w:rsidR="00D81825" w:rsidRPr="00D12731" w:rsidRDefault="006270CF" w:rsidP="00D12731">
            <w:pPr>
              <w:spacing w:before="120" w:after="120" w:line="222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29C2B0" w14:textId="77777777" w:rsidR="00D81825" w:rsidRPr="00D12731" w:rsidRDefault="006270CF" w:rsidP="00D12731">
            <w:pPr>
              <w:spacing w:before="120" w:after="120" w:line="222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11,25</w:t>
            </w:r>
          </w:p>
        </w:tc>
      </w:tr>
      <w:tr w:rsidR="00D81825" w:rsidRPr="00D12731" w14:paraId="51FB6AB9" w14:textId="77777777" w:rsidTr="00AD2CAF">
        <w:trPr>
          <w:trHeight w:hRule="exact" w:val="32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9DA916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Cuadros tomas de corriente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6C733B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8D762C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60</w:t>
            </w:r>
          </w:p>
        </w:tc>
      </w:tr>
      <w:tr w:rsidR="00D81825" w:rsidRPr="00D12731" w14:paraId="10407F4B" w14:textId="77777777" w:rsidTr="00AD2CAF">
        <w:trPr>
          <w:trHeight w:hRule="exact" w:val="327"/>
        </w:trPr>
        <w:tc>
          <w:tcPr>
            <w:tcW w:w="96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center"/>
          </w:tcPr>
          <w:p w14:paraId="353A14E6" w14:textId="77777777" w:rsidR="00D81825" w:rsidRPr="00D12731" w:rsidRDefault="006270CF" w:rsidP="00D12731">
            <w:pPr>
              <w:spacing w:before="120" w:after="120" w:line="222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CCM 010 SECADO TERMICO</w:t>
            </w:r>
          </w:p>
        </w:tc>
      </w:tr>
      <w:tr w:rsidR="00D81825" w:rsidRPr="00D12731" w14:paraId="14F1BB4E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601B84" w14:textId="77777777" w:rsidR="00D81825" w:rsidRPr="00D12731" w:rsidRDefault="006270CF" w:rsidP="00D12731">
            <w:pPr>
              <w:spacing w:before="120" w:after="120" w:line="18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AUXILIARES UF-010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0C646E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75A2C2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</w:tr>
      <w:tr w:rsidR="00D81825" w:rsidRPr="00D12731" w14:paraId="3CC62296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AB561C" w14:textId="77777777" w:rsidR="00D81825" w:rsidRPr="00D12731" w:rsidRDefault="006270CF" w:rsidP="00D12731">
            <w:pPr>
              <w:spacing w:before="120" w:after="120" w:line="17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BIG BAG STATION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13418C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C6555F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5,5</w:t>
            </w:r>
          </w:p>
        </w:tc>
      </w:tr>
      <w:tr w:rsidR="00D81825" w:rsidRPr="00D12731" w14:paraId="3C178665" w14:textId="77777777" w:rsidTr="00AD2CAF">
        <w:trPr>
          <w:trHeight w:hRule="exact" w:val="32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29AC89" w14:textId="77777777" w:rsidR="00D81825" w:rsidRPr="00D12731" w:rsidRDefault="006270CF" w:rsidP="00D12731">
            <w:pPr>
              <w:spacing w:before="120" w:after="120" w:line="18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CARGADOR TELESCOPICO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CCC7A8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14413C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</w:tr>
      <w:tr w:rsidR="00D81825" w:rsidRPr="00D12731" w14:paraId="70353EF6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8BA43C" w14:textId="77777777" w:rsidR="00D81825" w:rsidRPr="00D12731" w:rsidRDefault="006270CF" w:rsidP="00D12731">
            <w:pPr>
              <w:spacing w:before="120" w:after="120" w:line="17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MAQUINA FRIO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287FF2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C11AFE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38,5</w:t>
            </w:r>
          </w:p>
        </w:tc>
      </w:tr>
      <w:tr w:rsidR="00D81825" w:rsidRPr="00D12731" w14:paraId="59F354B9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BD6884" w14:textId="77777777" w:rsidR="00D81825" w:rsidRPr="00D12731" w:rsidRDefault="006270CF" w:rsidP="00D12731">
            <w:pPr>
              <w:spacing w:before="120" w:after="120" w:line="18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COMPRESOR AIRE INSTRUMENTACION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5F6141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22B128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8</w:t>
            </w:r>
          </w:p>
        </w:tc>
      </w:tr>
      <w:tr w:rsidR="00D81825" w:rsidRPr="00D12731" w14:paraId="079F0BBE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062D86" w14:textId="77777777" w:rsidR="00D81825" w:rsidRPr="00D12731" w:rsidRDefault="006270CF" w:rsidP="00D12731">
            <w:pPr>
              <w:spacing w:before="120" w:after="120" w:line="17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FILTRO DESCARGA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0D523B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18987E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0,5</w:t>
            </w:r>
          </w:p>
        </w:tc>
      </w:tr>
      <w:tr w:rsidR="00D81825" w:rsidRPr="00D12731" w14:paraId="1D8F2190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923610" w14:textId="77777777" w:rsidR="00D81825" w:rsidRPr="00D12731" w:rsidRDefault="006270CF" w:rsidP="00D12731">
            <w:pPr>
              <w:spacing w:before="120" w:after="120" w:line="17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VALVULA ROTATIVA PARA BAJO CAUDAL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30ECF0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FE8707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1,5</w:t>
            </w:r>
          </w:p>
        </w:tc>
      </w:tr>
      <w:tr w:rsidR="00D81825" w:rsidRPr="00D12731" w14:paraId="7EFB605F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075B45" w14:textId="77777777" w:rsidR="00D81825" w:rsidRPr="00D12731" w:rsidRDefault="006270CF" w:rsidP="00D12731">
            <w:pPr>
              <w:spacing w:before="120" w:after="120" w:line="17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VALVULA ROTATIVA PARA ALTO CAUDAL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452443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8CC8AD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1,5</w:t>
            </w:r>
          </w:p>
        </w:tc>
      </w:tr>
      <w:tr w:rsidR="00D81825" w:rsidRPr="00D12731" w14:paraId="1F6836CD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AD2050" w14:textId="77777777" w:rsidR="00D81825" w:rsidRPr="00D12731" w:rsidRDefault="006270CF" w:rsidP="00D12731">
            <w:pPr>
              <w:spacing w:before="120" w:after="120" w:line="17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VALVULA ROTATIVA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BD6404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B2EE2E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1,1</w:t>
            </w:r>
          </w:p>
        </w:tc>
      </w:tr>
      <w:tr w:rsidR="00D81825" w:rsidRPr="00D12731" w14:paraId="08880DC1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0B1303" w14:textId="77777777" w:rsidR="00D81825" w:rsidRPr="00D12731" w:rsidRDefault="006270CF" w:rsidP="00D12731">
            <w:pPr>
              <w:spacing w:before="120" w:after="120" w:line="16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ELEVADOR DE CANGILONES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E5514D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6CD083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</w:tr>
      <w:tr w:rsidR="00D81825" w:rsidRPr="00D12731" w14:paraId="1638F9F2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84689F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ELEVADOR DE CANGILONES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AE8EDB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AB1B09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4C58875C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D97768" w14:textId="77777777" w:rsidR="00D81825" w:rsidRPr="00D12731" w:rsidRDefault="006270CF" w:rsidP="00D12731">
            <w:pPr>
              <w:spacing w:before="120" w:after="120" w:line="18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TRANSPORTADOR DE TORNILLO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C696FE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5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9B4951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</w:tr>
      <w:tr w:rsidR="00D81825" w:rsidRPr="00D12731" w14:paraId="1E3C1941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4DB394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TRANSPORTADOR DE TORNILLO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EF28D4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FE34CA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11</w:t>
            </w:r>
          </w:p>
        </w:tc>
      </w:tr>
      <w:tr w:rsidR="00D81825" w:rsidRPr="00D12731" w14:paraId="6CF64CB5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18D5C" w14:textId="77777777" w:rsidR="00D81825" w:rsidRPr="00D12731" w:rsidRDefault="006270CF" w:rsidP="00D12731">
            <w:pPr>
              <w:spacing w:before="120" w:after="120" w:line="17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TRANSPORTADOR DE TORNILLO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B8C57C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7CEF54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5,5</w:t>
            </w:r>
          </w:p>
        </w:tc>
      </w:tr>
      <w:tr w:rsidR="00D81825" w:rsidRPr="00D12731" w14:paraId="2AB2636A" w14:textId="77777777" w:rsidTr="00AD2CAF">
        <w:trPr>
          <w:trHeight w:hRule="exact" w:val="33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E9BFB4" w14:textId="77777777" w:rsidR="00D81825" w:rsidRPr="00D12731" w:rsidRDefault="006270CF" w:rsidP="00D12731">
            <w:pPr>
              <w:spacing w:before="120" w:after="120" w:line="18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TRANSPORTADOR DE TORNILLO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6C314A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AB8FA5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2,2</w:t>
            </w:r>
          </w:p>
        </w:tc>
      </w:tr>
    </w:tbl>
    <w:p w14:paraId="4EE6CB83" w14:textId="77777777" w:rsidR="00D81825" w:rsidRPr="00D12731" w:rsidRDefault="00D81825" w:rsidP="00D12731">
      <w:pPr>
        <w:spacing w:before="120" w:after="120"/>
        <w:rPr>
          <w:rFonts w:asciiTheme="minorHAnsi" w:hAnsiTheme="minorHAnsi" w:cstheme="minorHAnsi"/>
        </w:rPr>
        <w:sectPr w:rsidR="00D81825" w:rsidRPr="00D12731" w:rsidSect="00EE1694">
          <w:pgSz w:w="11904" w:h="16843"/>
          <w:pgMar w:top="1276" w:right="410" w:bottom="507" w:left="694" w:header="720" w:footer="720" w:gutter="0"/>
          <w:cols w:space="720"/>
        </w:sectPr>
      </w:pPr>
    </w:p>
    <w:p w14:paraId="071A3DCE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14C1B9D1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tbl>
      <w:tblPr>
        <w:tblW w:w="9497" w:type="dxa"/>
        <w:tblInd w:w="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2"/>
        <w:gridCol w:w="1277"/>
        <w:gridCol w:w="1678"/>
      </w:tblGrid>
      <w:tr w:rsidR="00D81825" w:rsidRPr="00D12731" w14:paraId="124A97A2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024052" w14:textId="77777777" w:rsidR="00D81825" w:rsidRPr="00D12731" w:rsidRDefault="006270CF" w:rsidP="00D12731">
            <w:pPr>
              <w:spacing w:before="120" w:after="120" w:line="16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TRANSPORTADOR DE TORNILLO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6A68DF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46201B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5CC76DFB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A7E403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TRANSPORTADOR DE DOBLE PALA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E32FD8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AF2265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0289FE3B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D32899" w14:textId="77777777" w:rsidR="00D81825" w:rsidRPr="00D12731" w:rsidRDefault="006270CF" w:rsidP="00D12731">
            <w:pPr>
              <w:spacing w:before="120" w:after="120" w:line="18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C95D6E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123BBA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52BA30FC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EABEA2" w14:textId="77777777" w:rsidR="00D81825" w:rsidRPr="00D12731" w:rsidRDefault="006270CF" w:rsidP="00D12731">
            <w:pPr>
              <w:spacing w:before="120" w:after="120" w:line="18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UNIDADES DE CUCHILLAS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9FEBE1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28C27E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5,5</w:t>
            </w:r>
          </w:p>
        </w:tc>
      </w:tr>
      <w:tr w:rsidR="00D81825" w:rsidRPr="00D12731" w14:paraId="61690989" w14:textId="77777777" w:rsidTr="00AD2CAF">
        <w:trPr>
          <w:trHeight w:hRule="exact" w:val="32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F602AC" w14:textId="77777777" w:rsidR="00D81825" w:rsidRPr="00D12731" w:rsidRDefault="006270CF" w:rsidP="00D12731">
            <w:pPr>
              <w:spacing w:before="120" w:after="120" w:line="17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MEZCLADOR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D15322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6F003D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45</w:t>
            </w:r>
          </w:p>
        </w:tc>
      </w:tr>
      <w:tr w:rsidR="00D81825" w:rsidRPr="00D12731" w14:paraId="254B8BBA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9FC3D5" w14:textId="77777777" w:rsidR="00D81825" w:rsidRPr="00D12731" w:rsidRDefault="006270CF" w:rsidP="00D12731">
            <w:pPr>
              <w:spacing w:before="120" w:after="120" w:line="18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DE CONDENSADO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288DE8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D8DAB8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55</w:t>
            </w:r>
          </w:p>
        </w:tc>
      </w:tr>
      <w:tr w:rsidR="00D81825" w:rsidRPr="00D12731" w14:paraId="08546C37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3C31F7" w14:textId="77777777" w:rsidR="00D81825" w:rsidRPr="00D12731" w:rsidRDefault="006270CF" w:rsidP="00D12731">
            <w:pPr>
              <w:spacing w:before="120" w:after="120" w:line="17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VENTILADOR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55B0F0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71C9B7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</w:tr>
      <w:tr w:rsidR="00D81825" w:rsidRPr="00D12731" w14:paraId="78851DA2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C841B0" w14:textId="77777777" w:rsidR="00D81825" w:rsidRPr="00D12731" w:rsidRDefault="006270CF" w:rsidP="00D12731">
            <w:pPr>
              <w:spacing w:before="120" w:after="120" w:line="18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VENTILADOR SISTEMA REFRIGERACION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8CD043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1E4D37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18,5</w:t>
            </w:r>
          </w:p>
        </w:tc>
      </w:tr>
      <w:tr w:rsidR="00D81825" w:rsidRPr="00D12731" w14:paraId="15824C96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CEBAED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ENFRIADOR DE LECHO FLUIDIZADO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E5DF4E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B47892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1,1</w:t>
            </w:r>
          </w:p>
        </w:tc>
      </w:tr>
      <w:tr w:rsidR="00D81825" w:rsidRPr="00D12731" w14:paraId="56EBD464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C0DE46" w14:textId="77777777" w:rsidR="00D81825" w:rsidRPr="00D12731" w:rsidRDefault="006270CF" w:rsidP="00D12731">
            <w:pPr>
              <w:spacing w:before="120" w:after="120" w:line="18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AGUA REFRIGERACION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1BFDB7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E150F6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9</w:t>
            </w:r>
          </w:p>
        </w:tc>
      </w:tr>
      <w:tr w:rsidR="00D81825" w:rsidRPr="00D12731" w14:paraId="7BAC54E8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3FF72A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VENTILADOR TORRE REFRIGERACION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F9E33F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8FAB53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18,5</w:t>
            </w:r>
          </w:p>
        </w:tc>
      </w:tr>
      <w:tr w:rsidR="00D81825" w:rsidRPr="00D12731" w14:paraId="513F94F4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424C9B" w14:textId="77777777" w:rsidR="00D81825" w:rsidRPr="00D12731" w:rsidRDefault="006270CF" w:rsidP="00D12731">
            <w:pPr>
              <w:spacing w:before="120" w:after="120" w:line="17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DESPLAZAMIENTO POSITIVO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81A7C2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0D81F5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11</w:t>
            </w:r>
          </w:p>
        </w:tc>
      </w:tr>
      <w:tr w:rsidR="00D81825" w:rsidRPr="00D12731" w14:paraId="68925AEF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4245B6" w14:textId="77777777" w:rsidR="00D81825" w:rsidRPr="00D12731" w:rsidRDefault="006270CF" w:rsidP="00D12731">
            <w:pPr>
              <w:spacing w:before="120" w:after="120" w:line="18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DISTRIBUIDOR UNIDAD COMPLETA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790E43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25148E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62D23006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B76A60" w14:textId="77777777" w:rsidR="00D81825" w:rsidRPr="00D12731" w:rsidRDefault="006270CF" w:rsidP="00D12731">
            <w:pPr>
              <w:spacing w:before="120" w:after="120" w:line="17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SOPLANTE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78BFC4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618258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250</w:t>
            </w:r>
          </w:p>
        </w:tc>
      </w:tr>
      <w:tr w:rsidR="00D81825" w:rsidRPr="00D12731" w14:paraId="5AC7DA47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895004" w14:textId="77777777" w:rsidR="00D81825" w:rsidRPr="00D12731" w:rsidRDefault="006270CF" w:rsidP="00D12731">
            <w:pPr>
              <w:spacing w:before="120" w:after="120" w:line="18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VIBRADOR CONO DESCARGA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CF6A45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2C911D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1,1</w:t>
            </w:r>
          </w:p>
        </w:tc>
      </w:tr>
      <w:tr w:rsidR="00D81825" w:rsidRPr="00D12731" w14:paraId="01A816FC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0DC057" w14:textId="77777777" w:rsidR="00D81825" w:rsidRPr="00D12731" w:rsidRDefault="006270CF" w:rsidP="00D12731">
            <w:pPr>
              <w:spacing w:before="120" w:after="120" w:line="17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TRANSPORTADOR DE TORNILLO FONDO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98AEAE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724AAF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1,5</w:t>
            </w:r>
          </w:p>
        </w:tc>
      </w:tr>
      <w:tr w:rsidR="00D81825" w:rsidRPr="00D12731" w14:paraId="7EEFC1EF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867B51" w14:textId="77777777" w:rsidR="00D81825" w:rsidRPr="00D12731" w:rsidRDefault="006270CF" w:rsidP="00D12731">
            <w:pPr>
              <w:spacing w:before="120" w:after="120" w:line="18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VIBRADOR DE SILO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35ADFD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60A6E8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1,1</w:t>
            </w:r>
          </w:p>
        </w:tc>
      </w:tr>
      <w:tr w:rsidR="00D81825" w:rsidRPr="00D12731" w14:paraId="62CDF3D8" w14:textId="77777777" w:rsidTr="00AD2CAF">
        <w:trPr>
          <w:trHeight w:hRule="exact" w:val="321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center"/>
          </w:tcPr>
          <w:p w14:paraId="4EEFDBBE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CCM 020 SECADO TERMICO</w:t>
            </w:r>
          </w:p>
        </w:tc>
      </w:tr>
      <w:tr w:rsidR="00D81825" w:rsidRPr="00D12731" w14:paraId="393387AF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108DEC" w14:textId="77777777" w:rsidR="00D81825" w:rsidRPr="00D12731" w:rsidRDefault="006270CF" w:rsidP="00D12731">
            <w:pPr>
              <w:spacing w:before="120" w:after="120" w:line="17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AUXILIARES UF-010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215228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597D95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</w:tr>
      <w:tr w:rsidR="00D81825" w:rsidRPr="00D12731" w14:paraId="6804B7E4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E91427" w14:textId="77777777" w:rsidR="00D81825" w:rsidRPr="00D12731" w:rsidRDefault="006270CF" w:rsidP="00D12731">
            <w:pPr>
              <w:spacing w:before="120" w:after="120" w:line="18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BIG BAG STATION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B6CBE5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B90515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5,5</w:t>
            </w:r>
          </w:p>
        </w:tc>
      </w:tr>
      <w:tr w:rsidR="00D81825" w:rsidRPr="00D12731" w14:paraId="090ED7A4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0F87B0" w14:textId="77777777" w:rsidR="00D81825" w:rsidRPr="00D12731" w:rsidRDefault="006270CF" w:rsidP="00D12731">
            <w:pPr>
              <w:spacing w:before="120" w:after="120" w:line="17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CARGADOR TELESCOPICO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D526F5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444B6F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</w:tr>
      <w:tr w:rsidR="00D81825" w:rsidRPr="00D12731" w14:paraId="33A8B235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735ACA" w14:textId="77777777" w:rsidR="00D81825" w:rsidRPr="00D12731" w:rsidRDefault="006270CF" w:rsidP="00D12731">
            <w:pPr>
              <w:spacing w:before="120" w:after="120" w:line="18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MAQUINA FRIO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6EB14D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94C079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38,5</w:t>
            </w:r>
          </w:p>
        </w:tc>
      </w:tr>
      <w:tr w:rsidR="00D81825" w:rsidRPr="00D12731" w14:paraId="5FB90503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C96355" w14:textId="77777777" w:rsidR="00D81825" w:rsidRPr="00D12731" w:rsidRDefault="006270CF" w:rsidP="00D12731">
            <w:pPr>
              <w:spacing w:before="120" w:after="120" w:line="17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COMPRESOR AIRE INSTRUMENTACION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F4AA0A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2C2CA1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8</w:t>
            </w:r>
          </w:p>
        </w:tc>
      </w:tr>
      <w:tr w:rsidR="00D81825" w:rsidRPr="00D12731" w14:paraId="1916199A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022CD7" w14:textId="77777777" w:rsidR="00D81825" w:rsidRPr="00D12731" w:rsidRDefault="006270CF" w:rsidP="00D12731">
            <w:pPr>
              <w:spacing w:before="120" w:after="120" w:line="18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FILTRO DESCARGA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7F0B65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E512FC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0,5</w:t>
            </w:r>
          </w:p>
        </w:tc>
      </w:tr>
      <w:tr w:rsidR="00D81825" w:rsidRPr="00D12731" w14:paraId="278B5F93" w14:textId="77777777" w:rsidTr="00AD2CAF">
        <w:trPr>
          <w:trHeight w:hRule="exact" w:val="32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E0EA6E" w14:textId="77777777" w:rsidR="00D81825" w:rsidRPr="00D12731" w:rsidRDefault="006270CF" w:rsidP="00D12731">
            <w:pPr>
              <w:spacing w:before="120" w:after="120" w:line="17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VALVULA ROTATIVA PARA BAJO CAUDAL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8E74B8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20B34C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1,5</w:t>
            </w:r>
          </w:p>
        </w:tc>
      </w:tr>
      <w:tr w:rsidR="00D81825" w:rsidRPr="00D12731" w14:paraId="60E2014F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DE52A3" w14:textId="77777777" w:rsidR="00D81825" w:rsidRPr="00D12731" w:rsidRDefault="006270CF" w:rsidP="00D12731">
            <w:pPr>
              <w:spacing w:before="120" w:after="120" w:line="17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VALVULA ROTATIVA PARA ALTO CAUDAL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14EE96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11D33F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1,5</w:t>
            </w:r>
          </w:p>
        </w:tc>
      </w:tr>
      <w:tr w:rsidR="00D81825" w:rsidRPr="00D12731" w14:paraId="07FB7A4E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592357" w14:textId="77777777" w:rsidR="00D81825" w:rsidRPr="00D12731" w:rsidRDefault="006270CF" w:rsidP="00D12731">
            <w:pPr>
              <w:spacing w:before="120" w:after="120" w:line="18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VALVULA ROTATIVA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ADB32C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BF6E68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1,1</w:t>
            </w:r>
          </w:p>
        </w:tc>
      </w:tr>
      <w:tr w:rsidR="00D81825" w:rsidRPr="00D12731" w14:paraId="5B3D7059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8FB2BD" w14:textId="77777777" w:rsidR="00D81825" w:rsidRPr="00D12731" w:rsidRDefault="006270CF" w:rsidP="00D12731">
            <w:pPr>
              <w:spacing w:before="120" w:after="120" w:line="17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ELEVADOR DE CANGILONES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C8E38A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CDE7AC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</w:tr>
      <w:tr w:rsidR="00D81825" w:rsidRPr="00D12731" w14:paraId="6A52959E" w14:textId="77777777" w:rsidTr="00AD2CAF">
        <w:trPr>
          <w:trHeight w:hRule="exact" w:val="32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0BEF61" w14:textId="77777777" w:rsidR="00D81825" w:rsidRPr="00D12731" w:rsidRDefault="006270CF" w:rsidP="00D12731">
            <w:pPr>
              <w:spacing w:before="120" w:after="120" w:line="18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ELEVADOR DE CANGILONES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EB4F67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52033A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77882446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42CE86" w14:textId="77777777" w:rsidR="00D81825" w:rsidRPr="00D12731" w:rsidRDefault="006270CF" w:rsidP="00D12731">
            <w:pPr>
              <w:spacing w:before="120" w:after="120" w:line="17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TRANSPORTADOR DE TORNILLO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F9DBC0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5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700BF9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</w:tr>
      <w:tr w:rsidR="00D81825" w:rsidRPr="00D12731" w14:paraId="20C9A5EA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E482F2" w14:textId="77777777" w:rsidR="00D81825" w:rsidRPr="00D12731" w:rsidRDefault="006270CF" w:rsidP="00D12731">
            <w:pPr>
              <w:spacing w:before="120" w:after="120" w:line="18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TRANSPORTADOR DE TORNILLO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805EF3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C74C5F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11</w:t>
            </w:r>
          </w:p>
        </w:tc>
      </w:tr>
      <w:tr w:rsidR="00D81825" w:rsidRPr="00D12731" w14:paraId="27B858CB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EECDD5" w14:textId="77777777" w:rsidR="00D81825" w:rsidRPr="00D12731" w:rsidRDefault="006270CF" w:rsidP="00D12731">
            <w:pPr>
              <w:spacing w:before="120" w:after="120" w:line="17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TRANSPORTADOR DE TORNILLO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5B5DB0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2605C7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5,5</w:t>
            </w:r>
          </w:p>
        </w:tc>
      </w:tr>
      <w:tr w:rsidR="00D81825" w:rsidRPr="00D12731" w14:paraId="1ED31F7F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3331BF" w14:textId="77777777" w:rsidR="00D81825" w:rsidRPr="00D12731" w:rsidRDefault="006270CF" w:rsidP="00D12731">
            <w:pPr>
              <w:spacing w:before="120" w:after="120" w:line="17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TRANSPORTADOR DE TORNILLO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084999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FC4AEC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2,2</w:t>
            </w:r>
          </w:p>
        </w:tc>
      </w:tr>
      <w:tr w:rsidR="00D81825" w:rsidRPr="00D12731" w14:paraId="0978CADD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6C03DC" w14:textId="77777777" w:rsidR="00D81825" w:rsidRPr="00D12731" w:rsidRDefault="006270CF" w:rsidP="00D12731">
            <w:pPr>
              <w:spacing w:before="120" w:after="120" w:line="17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TRANSPORTADOR DE TORNILLO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DCD5A7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FD537D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2427CBE7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0B3BB3" w14:textId="77777777" w:rsidR="00D81825" w:rsidRPr="00D12731" w:rsidRDefault="006270CF" w:rsidP="00D12731">
            <w:pPr>
              <w:spacing w:before="120" w:after="120" w:line="17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TRANSPORTADOR DE DOBLE PALA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FE43CE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7C0065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02D23341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C63303" w14:textId="77777777" w:rsidR="00D81825" w:rsidRPr="00D12731" w:rsidRDefault="006270CF" w:rsidP="00D12731">
            <w:pPr>
              <w:spacing w:before="120" w:after="120" w:line="16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9FC89D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E016A9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7213DBDD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0500C8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UNIDADES DE CUCHILLAS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FBCD07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F56441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5,5</w:t>
            </w:r>
          </w:p>
        </w:tc>
      </w:tr>
      <w:tr w:rsidR="00D81825" w:rsidRPr="00D12731" w14:paraId="48B3EB60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E6ADB5" w14:textId="77777777" w:rsidR="00D81825" w:rsidRPr="00D12731" w:rsidRDefault="006270CF" w:rsidP="00D12731">
            <w:pPr>
              <w:spacing w:before="120" w:after="120" w:line="18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MEZCLADOR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A305D7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240A81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45</w:t>
            </w:r>
          </w:p>
        </w:tc>
      </w:tr>
      <w:tr w:rsidR="00D81825" w:rsidRPr="00D12731" w14:paraId="5F91ED37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59AD19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DE CONDENSADO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526F26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EE131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55</w:t>
            </w:r>
          </w:p>
        </w:tc>
      </w:tr>
      <w:tr w:rsidR="00D81825" w:rsidRPr="00D12731" w14:paraId="6611E251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463DB4" w14:textId="77777777" w:rsidR="00D81825" w:rsidRPr="00D12731" w:rsidRDefault="006270CF" w:rsidP="00D12731">
            <w:pPr>
              <w:spacing w:before="120" w:after="120" w:line="17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VENTILADOR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BA23B8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F91119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</w:tr>
      <w:tr w:rsidR="00D81825" w:rsidRPr="00D12731" w14:paraId="3F17B138" w14:textId="77777777" w:rsidTr="00AD2CAF">
        <w:trPr>
          <w:trHeight w:hRule="exact" w:val="33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242F64" w14:textId="77777777" w:rsidR="00D81825" w:rsidRPr="00D12731" w:rsidRDefault="006270CF" w:rsidP="00D12731">
            <w:pPr>
              <w:spacing w:before="120" w:after="120" w:line="18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lastRenderedPageBreak/>
              <w:t>VENTILADOR SISTEMA REFRIGERACION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3AF3BC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A5360F" w14:textId="77777777" w:rsidR="00D81825" w:rsidRPr="00D12731" w:rsidRDefault="006270CF" w:rsidP="00D12731">
            <w:pPr>
              <w:spacing w:before="120" w:after="120" w:line="215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18,5</w:t>
            </w:r>
          </w:p>
        </w:tc>
      </w:tr>
      <w:tr w:rsidR="00D81825" w:rsidRPr="00D12731" w14:paraId="17F0C458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DBD118" w14:textId="77777777" w:rsidR="00D81825" w:rsidRPr="00D12731" w:rsidRDefault="006270CF" w:rsidP="00D12731">
            <w:pPr>
              <w:spacing w:before="120" w:after="120" w:line="16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ENFRIADOR DE LECHO FLUIDIZADO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F141F6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7C55B5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1,1</w:t>
            </w:r>
          </w:p>
        </w:tc>
      </w:tr>
      <w:tr w:rsidR="00D81825" w:rsidRPr="00D12731" w14:paraId="42501033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A9114E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AGUA REFRIGERACION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098CB2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673458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9</w:t>
            </w:r>
          </w:p>
        </w:tc>
      </w:tr>
      <w:tr w:rsidR="00D81825" w:rsidRPr="00D12731" w14:paraId="5E9E8478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8A54AA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VENTILADOR TORRE REFRIGERACION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DEB2F6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84397F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18,5</w:t>
            </w:r>
          </w:p>
        </w:tc>
      </w:tr>
      <w:tr w:rsidR="00D81825" w:rsidRPr="00D12731" w14:paraId="159C71AA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4CC671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DESPLAZAMIENTO POSITIVO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657E2B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A61C68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11</w:t>
            </w:r>
          </w:p>
        </w:tc>
      </w:tr>
      <w:tr w:rsidR="00D81825" w:rsidRPr="00D12731" w14:paraId="735535DE" w14:textId="77777777" w:rsidTr="00AD2CAF">
        <w:trPr>
          <w:trHeight w:hRule="exact" w:val="32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C13CDC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DISTRIBUIDOR UNIDAD COMPLETA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487CF1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EE0C29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1573F06C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006F99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SOPLANTE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C6146D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0A7D42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250</w:t>
            </w:r>
          </w:p>
        </w:tc>
      </w:tr>
      <w:tr w:rsidR="00D81825" w:rsidRPr="00D12731" w14:paraId="6E43506F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DB0F7E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VIBRADOR CONO DESCARGA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EE075A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9CD279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1,1</w:t>
            </w:r>
          </w:p>
        </w:tc>
      </w:tr>
      <w:tr w:rsidR="00D81825" w:rsidRPr="00D12731" w14:paraId="149F8EBD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1A27E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TRANSPORTADOR DE TORNILLO FONDO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739277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C6BF23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1,5</w:t>
            </w:r>
          </w:p>
        </w:tc>
      </w:tr>
      <w:tr w:rsidR="00D81825" w:rsidRPr="00D12731" w14:paraId="4AD5AE17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33A726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VIBRADOR DE SILO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A04961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2BC949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1,1</w:t>
            </w:r>
          </w:p>
        </w:tc>
      </w:tr>
      <w:tr w:rsidR="00D81825" w:rsidRPr="00D12731" w14:paraId="3308DCC4" w14:textId="77777777" w:rsidTr="00AD2CAF">
        <w:trPr>
          <w:trHeight w:hRule="exact" w:val="326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center"/>
          </w:tcPr>
          <w:p w14:paraId="02849305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CCM 030 SECADO TERMICO</w:t>
            </w:r>
          </w:p>
        </w:tc>
      </w:tr>
      <w:tr w:rsidR="00D81825" w:rsidRPr="00D12731" w14:paraId="6A72527B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0A1CA6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CALDERA ACEITE TERMICO QUEMADOR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FA0E27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FDE621" w14:textId="77777777" w:rsidR="00D81825" w:rsidRPr="00D12731" w:rsidRDefault="006270CF" w:rsidP="00D12731">
            <w:pPr>
              <w:spacing w:before="120" w:after="120" w:line="17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15</w:t>
            </w:r>
          </w:p>
        </w:tc>
      </w:tr>
      <w:tr w:rsidR="00D81825" w:rsidRPr="00D12731" w14:paraId="04C17E9E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D3385D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CIRCULACION ACEITE TERMICO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260F0B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1BE8DE" w14:textId="77777777" w:rsidR="00D81825" w:rsidRPr="00D12731" w:rsidRDefault="006270CF" w:rsidP="00D12731">
            <w:pPr>
              <w:spacing w:before="120" w:after="120" w:line="17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18,5</w:t>
            </w:r>
          </w:p>
        </w:tc>
      </w:tr>
      <w:tr w:rsidR="00D81825" w:rsidRPr="00D12731" w14:paraId="72307AD7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233184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CIRCULACION ACEITE TERMICO C1, C2, C3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2F5EAE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502F38" w14:textId="77777777" w:rsidR="00D81825" w:rsidRPr="00D12731" w:rsidRDefault="006270CF" w:rsidP="00D12731">
            <w:pPr>
              <w:spacing w:before="120" w:after="120" w:line="17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7,5</w:t>
            </w:r>
          </w:p>
        </w:tc>
      </w:tr>
      <w:tr w:rsidR="00D81825" w:rsidRPr="00D12731" w14:paraId="46B6FA53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E581EA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SOPLANTE QUEMADOR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B5D8EF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500405" w14:textId="77777777" w:rsidR="00D81825" w:rsidRPr="00D12731" w:rsidRDefault="006270CF" w:rsidP="00D12731">
            <w:pPr>
              <w:spacing w:before="120" w:after="120" w:line="17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13,5</w:t>
            </w:r>
          </w:p>
        </w:tc>
      </w:tr>
      <w:tr w:rsidR="00D81825" w:rsidRPr="00D12731" w14:paraId="1D2EDF87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AE1911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CIRCULACION ACEITE TERMICO SE1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0495FD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FAEBA5" w14:textId="77777777" w:rsidR="00D81825" w:rsidRPr="00D12731" w:rsidRDefault="006270CF" w:rsidP="00D12731">
            <w:pPr>
              <w:spacing w:before="120" w:after="120" w:line="17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7,5</w:t>
            </w:r>
          </w:p>
        </w:tc>
      </w:tr>
      <w:tr w:rsidR="00D81825" w:rsidRPr="00D12731" w14:paraId="2CDEC626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41F591" w14:textId="77777777" w:rsidR="00D81825" w:rsidRPr="00D12731" w:rsidRDefault="006270CF" w:rsidP="00D12731">
            <w:pPr>
              <w:spacing w:before="120" w:after="120" w:line="17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CIRCULACION ACEITE TERMICO SE2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768601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FFB565" w14:textId="77777777" w:rsidR="00D81825" w:rsidRPr="00D12731" w:rsidRDefault="006270CF" w:rsidP="00D12731">
            <w:pPr>
              <w:spacing w:before="120" w:after="120" w:line="172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7,5</w:t>
            </w:r>
          </w:p>
        </w:tc>
      </w:tr>
      <w:tr w:rsidR="00D81825" w:rsidRPr="00D12731" w14:paraId="0FAF822B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646D34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LLENADO ACEITE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BE5615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F93693" w14:textId="77777777" w:rsidR="00D81825" w:rsidRPr="00D12731" w:rsidRDefault="006270CF" w:rsidP="00D12731">
            <w:pPr>
              <w:spacing w:before="120" w:after="120" w:line="17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1,5</w:t>
            </w:r>
          </w:p>
        </w:tc>
      </w:tr>
      <w:tr w:rsidR="00D81825" w:rsidRPr="00D12731" w14:paraId="640DF1B4" w14:textId="77777777" w:rsidTr="00AD2CAF">
        <w:trPr>
          <w:trHeight w:hRule="exact" w:val="32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215A26" w14:textId="77777777" w:rsidR="00D81825" w:rsidRPr="00D12731" w:rsidRDefault="006270CF" w:rsidP="00D12731">
            <w:pPr>
              <w:spacing w:before="120" w:after="120" w:line="17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SOPLANTE ASPIRACION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8C5C4B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BD5FB9" w14:textId="77777777" w:rsidR="00D81825" w:rsidRPr="00D12731" w:rsidRDefault="006270CF" w:rsidP="00D12731">
            <w:pPr>
              <w:spacing w:before="120" w:after="120" w:line="172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22</w:t>
            </w:r>
          </w:p>
        </w:tc>
      </w:tr>
      <w:tr w:rsidR="00D81825" w:rsidRPr="00D12731" w14:paraId="537B1C88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FE7AC2" w14:textId="77777777" w:rsidR="00D81825" w:rsidRPr="00D12731" w:rsidRDefault="006270CF" w:rsidP="00D12731">
            <w:pPr>
              <w:spacing w:before="120" w:after="120" w:line="17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AGUA A SCRUBBER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B81B54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FD177E" w14:textId="77777777" w:rsidR="00D81825" w:rsidRPr="00D12731" w:rsidRDefault="006270CF" w:rsidP="00D12731">
            <w:pPr>
              <w:spacing w:before="120" w:after="120" w:line="17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15</w:t>
            </w:r>
          </w:p>
        </w:tc>
      </w:tr>
      <w:tr w:rsidR="00D81825" w:rsidRPr="00D12731" w14:paraId="3908E482" w14:textId="77777777" w:rsidTr="00AD2CAF">
        <w:trPr>
          <w:trHeight w:hRule="exact" w:val="326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center"/>
          </w:tcPr>
          <w:p w14:paraId="35026C7E" w14:textId="77777777" w:rsidR="00D81825" w:rsidRPr="00D12731" w:rsidRDefault="006270CF" w:rsidP="00D12731">
            <w:pPr>
              <w:spacing w:before="120" w:after="120" w:line="229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CCM RR-1 ROLLS-ROYCE</w:t>
            </w:r>
          </w:p>
        </w:tc>
      </w:tr>
      <w:tr w:rsidR="00D81825" w:rsidRPr="00D12731" w14:paraId="2C3019C8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3314B0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</w:rPr>
              <w:t>Secador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</w:rPr>
              <w:t xml:space="preserve"> de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</w:rPr>
              <w:t>aire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</w:rPr>
              <w:t xml:space="preserve"> (Air drier socket)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AD6606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2FD5F7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1,5</w:t>
            </w:r>
          </w:p>
        </w:tc>
      </w:tr>
      <w:tr w:rsidR="00D81825" w:rsidRPr="00D12731" w14:paraId="31A70FB8" w14:textId="77777777" w:rsidTr="00AD2CAF">
        <w:trPr>
          <w:trHeight w:hRule="exact" w:val="548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C59D836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Alimentación de enchufes, luz y ventilación de MCC-1/2/3, B1, U1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DC85F31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AF8B0E4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2,3</w:t>
            </w:r>
          </w:p>
        </w:tc>
      </w:tr>
      <w:tr w:rsidR="00D81825" w:rsidRPr="00D12731" w14:paraId="21C84F54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12C71B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Alimentación cargador baterías de 24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Vcc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6D38A9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23B44B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2,7</w:t>
            </w:r>
          </w:p>
        </w:tc>
      </w:tr>
      <w:tr w:rsidR="00D81825" w:rsidRPr="00D12731" w14:paraId="3D5B562A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981831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Compresor de aire nº 1 Y nº 2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E4DF01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4BDC9E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18,5</w:t>
            </w:r>
          </w:p>
        </w:tc>
      </w:tr>
      <w:tr w:rsidR="00D81825" w:rsidRPr="00D12731" w14:paraId="35B76333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056F02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Alimentación a G1 y calentador generador n1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809332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9B9531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5</w:t>
            </w:r>
          </w:p>
        </w:tc>
      </w:tr>
      <w:tr w:rsidR="00D81825" w:rsidRPr="00D12731" w14:paraId="7C98AF22" w14:textId="77777777" w:rsidTr="00AD2CAF">
        <w:trPr>
          <w:trHeight w:hRule="exact" w:val="55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76572AB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Preheater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engine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nº 1 (precalentamiento motor nº 1)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9ECED79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15F359D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27,37</w:t>
            </w:r>
          </w:p>
        </w:tc>
      </w:tr>
      <w:tr w:rsidR="00D81825" w:rsidRPr="00D12731" w14:paraId="718CE8C6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83A929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Crankcase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ventilation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fan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FD3C79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05B8BD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0,5</w:t>
            </w:r>
          </w:p>
        </w:tc>
      </w:tr>
      <w:tr w:rsidR="00D81825" w:rsidRPr="00D12731" w14:paraId="4CCD34AB" w14:textId="77777777" w:rsidTr="00AD2CAF">
        <w:trPr>
          <w:trHeight w:hRule="exact" w:val="322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CAE406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</w:rPr>
              <w:t>Exhaust purge fan engine nº 1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9A89D5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A66714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2,2,</w:t>
            </w:r>
          </w:p>
        </w:tc>
      </w:tr>
      <w:tr w:rsidR="00D81825" w:rsidRPr="00D12731" w14:paraId="2DC5579A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6A6C1E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Turning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Gear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C2BF99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3D1E6E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1,1</w:t>
            </w:r>
          </w:p>
        </w:tc>
      </w:tr>
      <w:tr w:rsidR="00D81825" w:rsidRPr="00D12731" w14:paraId="133A5A5E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BE6951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Priming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Pump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engine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nº 1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DB0F02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DB9D9C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15</w:t>
            </w:r>
          </w:p>
        </w:tc>
      </w:tr>
      <w:tr w:rsidR="00D81825" w:rsidRPr="00D12731" w14:paraId="238FB931" w14:textId="77777777" w:rsidTr="00AD2CAF">
        <w:trPr>
          <w:trHeight w:hRule="exact" w:val="32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A982D1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</w:rPr>
              <w:t>After cooling Pump engine nº 1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0C6E62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F37300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0ADE8A3A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C05FBF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Low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Temperature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pump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1.0, 1.1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25FF25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BA29B4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15</w:t>
            </w:r>
          </w:p>
        </w:tc>
      </w:tr>
      <w:tr w:rsidR="00D81825" w:rsidRPr="00D12731" w14:paraId="6AD9C954" w14:textId="77777777" w:rsidTr="00AD2CAF">
        <w:trPr>
          <w:trHeight w:hRule="exact" w:val="326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center"/>
          </w:tcPr>
          <w:p w14:paraId="16699084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CCM RR-2 ROLLS-ROYCE</w:t>
            </w:r>
          </w:p>
        </w:tc>
      </w:tr>
      <w:tr w:rsidR="00D81825" w:rsidRPr="00D12731" w14:paraId="14B1EAF4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0D9041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Alimentación a G2 y calentador generador n2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63E773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B31ED1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5</w:t>
            </w:r>
          </w:p>
        </w:tc>
      </w:tr>
      <w:tr w:rsidR="00D81825" w:rsidRPr="00D12731" w14:paraId="3BE6E2B9" w14:textId="77777777" w:rsidTr="00AD2CAF">
        <w:trPr>
          <w:trHeight w:hRule="exact" w:val="54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88F60DF" w14:textId="77777777" w:rsidR="00D81825" w:rsidRPr="00D12731" w:rsidRDefault="006270CF" w:rsidP="00D12731">
            <w:pPr>
              <w:spacing w:before="120" w:after="120" w:line="222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Preheater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engine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nº 2 (precalentamiento motor nº 2)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F83F066" w14:textId="77777777" w:rsidR="00D81825" w:rsidRPr="00D12731" w:rsidRDefault="006270CF" w:rsidP="00D12731">
            <w:pPr>
              <w:spacing w:before="120" w:after="120" w:line="222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3AA6B66" w14:textId="77777777" w:rsidR="00D81825" w:rsidRPr="00D12731" w:rsidRDefault="006270CF" w:rsidP="00D12731">
            <w:pPr>
              <w:spacing w:before="120" w:after="120" w:line="222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27,37</w:t>
            </w:r>
          </w:p>
        </w:tc>
      </w:tr>
      <w:tr w:rsidR="00D81825" w:rsidRPr="00D12731" w14:paraId="5B720427" w14:textId="77777777" w:rsidTr="00AD2CAF">
        <w:trPr>
          <w:trHeight w:hRule="exact" w:val="326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94B5AA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Crankcase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ventilation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fan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0A0829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E7D8B8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0,5</w:t>
            </w:r>
          </w:p>
        </w:tc>
      </w:tr>
      <w:tr w:rsidR="00D81825" w:rsidRPr="00D12731" w14:paraId="53E011C0" w14:textId="77777777" w:rsidTr="00AD2CAF">
        <w:trPr>
          <w:trHeight w:hRule="exact" w:val="327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162901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</w:rPr>
              <w:t>Exhaust purge fan engine nº 2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2FE73A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C66A13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2,2</w:t>
            </w:r>
          </w:p>
        </w:tc>
      </w:tr>
      <w:tr w:rsidR="00D81825" w:rsidRPr="00D12731" w14:paraId="7EEEEE7E" w14:textId="77777777" w:rsidTr="00AD2CAF">
        <w:trPr>
          <w:trHeight w:hRule="exact" w:val="32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15CB17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Turning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Gear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1D111E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26649E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1,1</w:t>
            </w:r>
          </w:p>
        </w:tc>
      </w:tr>
      <w:tr w:rsidR="00D81825" w:rsidRPr="00D12731" w14:paraId="2F697639" w14:textId="77777777" w:rsidTr="00AD2CAF">
        <w:trPr>
          <w:trHeight w:hRule="exact" w:val="331"/>
        </w:trPr>
        <w:tc>
          <w:tcPr>
            <w:tcW w:w="6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404399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Priming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Pump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engine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nº 2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6E06BE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058FC6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15</w:t>
            </w:r>
          </w:p>
        </w:tc>
      </w:tr>
    </w:tbl>
    <w:p w14:paraId="3C6EC045" w14:textId="77777777" w:rsidR="00D81825" w:rsidRPr="00D12731" w:rsidRDefault="00D81825" w:rsidP="00D12731">
      <w:pPr>
        <w:spacing w:before="120" w:after="120"/>
        <w:rPr>
          <w:rFonts w:asciiTheme="minorHAnsi" w:hAnsiTheme="minorHAnsi" w:cstheme="minorHAnsi"/>
        </w:rPr>
        <w:sectPr w:rsidR="00D81825" w:rsidRPr="00D12731" w:rsidSect="00EE1694">
          <w:pgSz w:w="11904" w:h="16843"/>
          <w:pgMar w:top="1276" w:right="410" w:bottom="507" w:left="694" w:header="720" w:footer="720" w:gutter="0"/>
          <w:cols w:space="720"/>
        </w:sectPr>
      </w:pPr>
    </w:p>
    <w:p w14:paraId="7FD2D8A0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p w14:paraId="56CD6FDB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tbl>
      <w:tblPr>
        <w:tblW w:w="9780" w:type="dxa"/>
        <w:tblInd w:w="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6259"/>
        <w:gridCol w:w="1277"/>
        <w:gridCol w:w="1678"/>
        <w:gridCol w:w="283"/>
      </w:tblGrid>
      <w:tr w:rsidR="00D81825" w:rsidRPr="00D12731" w14:paraId="276B4E82" w14:textId="77777777" w:rsidTr="00E72BB3">
        <w:trPr>
          <w:gridAfter w:val="1"/>
          <w:wAfter w:w="283" w:type="dxa"/>
          <w:trHeight w:hRule="exact" w:val="326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48F69B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</w:rPr>
              <w:t>After cooling Pump engine nº 2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296E2D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749455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3B1045C5" w14:textId="77777777" w:rsidTr="00E72BB3">
        <w:trPr>
          <w:gridAfter w:val="1"/>
          <w:wAfter w:w="283" w:type="dxa"/>
          <w:trHeight w:hRule="exact" w:val="327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AF8B98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Low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Temperature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pump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1.0, 1.1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8B332B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36B025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15</w:t>
            </w:r>
          </w:p>
        </w:tc>
      </w:tr>
      <w:tr w:rsidR="00D81825" w:rsidRPr="00D12731" w14:paraId="22660B0A" w14:textId="77777777" w:rsidTr="00E72BB3">
        <w:trPr>
          <w:gridAfter w:val="1"/>
          <w:wAfter w:w="283" w:type="dxa"/>
          <w:trHeight w:hRule="exact" w:val="326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center"/>
          </w:tcPr>
          <w:p w14:paraId="7A517798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CCM RR-3 ROLLS-ROYCE</w:t>
            </w:r>
          </w:p>
        </w:tc>
      </w:tr>
      <w:tr w:rsidR="00D81825" w:rsidRPr="00D12731" w14:paraId="64EF1CB5" w14:textId="77777777" w:rsidTr="00E72BB3">
        <w:trPr>
          <w:gridAfter w:val="1"/>
          <w:wAfter w:w="283" w:type="dxa"/>
          <w:trHeight w:hRule="exact" w:val="327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C24C2F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Alimentación a G3 y calentador generador n3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F180D7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E882D0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5</w:t>
            </w:r>
          </w:p>
        </w:tc>
      </w:tr>
      <w:tr w:rsidR="00D81825" w:rsidRPr="00D12731" w14:paraId="15A3FEF2" w14:textId="77777777" w:rsidTr="00E72BB3">
        <w:trPr>
          <w:gridAfter w:val="1"/>
          <w:wAfter w:w="283" w:type="dxa"/>
          <w:trHeight w:hRule="exact" w:val="321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2D3FF8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Preheater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engine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nº 3 </w:t>
            </w:r>
            <w:proofErr w:type="gram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( precalentamiento</w:t>
            </w:r>
            <w:proofErr w:type="gram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motor nº3)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FBDC5F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41E2BB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27,37</w:t>
            </w:r>
          </w:p>
        </w:tc>
      </w:tr>
      <w:tr w:rsidR="00D81825" w:rsidRPr="00D12731" w14:paraId="39CBEFCF" w14:textId="77777777" w:rsidTr="00E72BB3">
        <w:trPr>
          <w:gridAfter w:val="1"/>
          <w:wAfter w:w="283" w:type="dxa"/>
          <w:trHeight w:hRule="exact" w:val="327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849AD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Crankcase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ventilation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fan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AF61CA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476A75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0,5</w:t>
            </w:r>
          </w:p>
        </w:tc>
      </w:tr>
      <w:tr w:rsidR="00D81825" w:rsidRPr="00D12731" w14:paraId="45C9D9FF" w14:textId="77777777" w:rsidTr="00E72BB3">
        <w:trPr>
          <w:gridAfter w:val="1"/>
          <w:wAfter w:w="283" w:type="dxa"/>
          <w:trHeight w:hRule="exact" w:val="326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BBA1DA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</w:rPr>
              <w:t>Exhaust purge fan engine nº 3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3D173D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B16058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2,2</w:t>
            </w:r>
          </w:p>
        </w:tc>
      </w:tr>
      <w:tr w:rsidR="00D81825" w:rsidRPr="00D12731" w14:paraId="6A12B693" w14:textId="77777777" w:rsidTr="00E72BB3">
        <w:trPr>
          <w:gridAfter w:val="1"/>
          <w:wAfter w:w="283" w:type="dxa"/>
          <w:trHeight w:hRule="exact" w:val="322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BCF728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Turning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Gear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62AC79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7F6A03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1,1</w:t>
            </w:r>
          </w:p>
        </w:tc>
      </w:tr>
      <w:tr w:rsidR="00D81825" w:rsidRPr="00D12731" w14:paraId="057F9615" w14:textId="77777777" w:rsidTr="00E72BB3">
        <w:trPr>
          <w:gridAfter w:val="1"/>
          <w:wAfter w:w="283" w:type="dxa"/>
          <w:trHeight w:hRule="exact" w:val="326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F31C29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Priming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Pump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engine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nº 3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8C4D47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7D645A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15</w:t>
            </w:r>
          </w:p>
        </w:tc>
      </w:tr>
      <w:tr w:rsidR="00D81825" w:rsidRPr="00D12731" w14:paraId="5745FBCF" w14:textId="77777777" w:rsidTr="00E72BB3">
        <w:trPr>
          <w:gridAfter w:val="1"/>
          <w:wAfter w:w="283" w:type="dxa"/>
          <w:trHeight w:hRule="exact" w:val="326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AD5EC0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</w:rPr>
              <w:t>After cooling Pump engine nº 3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18AB4A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7010EC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00C88DDB" w14:textId="77777777" w:rsidTr="00E72BB3">
        <w:trPr>
          <w:gridAfter w:val="1"/>
          <w:wAfter w:w="283" w:type="dxa"/>
          <w:trHeight w:hRule="exact" w:val="322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DA1861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Low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Temperature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pump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1.0, 1.1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E61574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D209A3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15</w:t>
            </w:r>
          </w:p>
        </w:tc>
      </w:tr>
      <w:tr w:rsidR="00D81825" w:rsidRPr="00D12731" w14:paraId="1DBCC73F" w14:textId="77777777" w:rsidTr="00E72BB3">
        <w:trPr>
          <w:gridAfter w:val="1"/>
          <w:wAfter w:w="283" w:type="dxa"/>
          <w:trHeight w:hRule="exact" w:val="538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bottom"/>
          </w:tcPr>
          <w:p w14:paraId="28F6C3A8" w14:textId="77777777" w:rsidR="00D81825" w:rsidRPr="00D12731" w:rsidRDefault="006270CF" w:rsidP="00D12731">
            <w:pPr>
              <w:spacing w:before="120" w:after="120" w:line="230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CCM COMPLEMENTOS DE COGENERACIÓN</w:t>
            </w:r>
          </w:p>
        </w:tc>
      </w:tr>
      <w:tr w:rsidR="00D81825" w:rsidRPr="00D12731" w14:paraId="60B28053" w14:textId="77777777" w:rsidTr="00E72BB3">
        <w:trPr>
          <w:gridAfter w:val="1"/>
          <w:wAfter w:w="283" w:type="dxa"/>
          <w:trHeight w:hRule="exact" w:val="326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34783D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lastRenderedPageBreak/>
              <w:t>Ventilador torres refrigeración generadores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F5B521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32AA0E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2,2</w:t>
            </w:r>
          </w:p>
        </w:tc>
      </w:tr>
      <w:tr w:rsidR="00D81825" w:rsidRPr="00D12731" w14:paraId="1816CA27" w14:textId="77777777" w:rsidTr="00E72BB3">
        <w:trPr>
          <w:gridAfter w:val="1"/>
          <w:wAfter w:w="283" w:type="dxa"/>
          <w:trHeight w:hRule="exact" w:val="322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F1D48F" w14:textId="77777777" w:rsidR="00D81825" w:rsidRPr="00D12731" w:rsidRDefault="006270CF" w:rsidP="00D12731">
            <w:pPr>
              <w:spacing w:before="120" w:after="120" w:line="22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de biocidas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7434B5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16FDE4" w14:textId="77777777" w:rsidR="00D81825" w:rsidRPr="00D12731" w:rsidRDefault="006270CF" w:rsidP="00D12731">
            <w:pPr>
              <w:spacing w:before="120" w:after="120" w:line="22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0,04</w:t>
            </w:r>
          </w:p>
        </w:tc>
      </w:tr>
      <w:tr w:rsidR="00D81825" w:rsidRPr="00D12731" w14:paraId="51BD5F66" w14:textId="77777777" w:rsidTr="00E72BB3">
        <w:trPr>
          <w:gridAfter w:val="1"/>
          <w:wAfter w:w="283" w:type="dxa"/>
          <w:trHeight w:hRule="exact" w:val="326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560818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Alim cuadro de ventiladores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aerorrefrigeradores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8156F7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F1F7D5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2,2</w:t>
            </w:r>
          </w:p>
        </w:tc>
      </w:tr>
      <w:tr w:rsidR="00D81825" w:rsidRPr="00D12731" w14:paraId="267008CD" w14:textId="77777777" w:rsidTr="00E72BB3">
        <w:trPr>
          <w:gridAfter w:val="1"/>
          <w:wAfter w:w="283" w:type="dxa"/>
          <w:trHeight w:hRule="exact" w:val="326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01AEA8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Refrigeración baja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temp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lado torres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9664BC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A343E2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11</w:t>
            </w:r>
          </w:p>
        </w:tc>
      </w:tr>
      <w:tr w:rsidR="00D81825" w:rsidRPr="00D12731" w14:paraId="21309349" w14:textId="77777777" w:rsidTr="00E72BB3">
        <w:trPr>
          <w:gridAfter w:val="1"/>
          <w:wAfter w:w="283" w:type="dxa"/>
          <w:trHeight w:hRule="exact" w:val="322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0E5B54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Refrigeración alta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temp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lado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aerorefrigeradores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D28636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39BE6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15</w:t>
            </w:r>
          </w:p>
        </w:tc>
      </w:tr>
      <w:tr w:rsidR="00D81825" w:rsidRPr="00D12731" w14:paraId="78BCAA94" w14:textId="77777777" w:rsidTr="00E72BB3">
        <w:trPr>
          <w:gridAfter w:val="1"/>
          <w:wAfter w:w="283" w:type="dxa"/>
          <w:trHeight w:hRule="exact" w:val="326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8F0AFE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Ventilador edificio generación entrada lado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auxs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A5AA50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837217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7,5</w:t>
            </w:r>
          </w:p>
        </w:tc>
      </w:tr>
      <w:tr w:rsidR="00D81825" w:rsidRPr="00D12731" w14:paraId="19DA0F16" w14:textId="77777777" w:rsidTr="00E72BB3">
        <w:trPr>
          <w:gridAfter w:val="1"/>
          <w:wAfter w:w="283" w:type="dxa"/>
          <w:trHeight w:hRule="exact" w:val="327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E8E1E1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Ventilador edificio generación entrada aire alternador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2E6728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382B18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4,4</w:t>
            </w:r>
          </w:p>
        </w:tc>
      </w:tr>
      <w:tr w:rsidR="00D81825" w:rsidRPr="00D12731" w14:paraId="7F116A43" w14:textId="77777777" w:rsidTr="00E72BB3">
        <w:trPr>
          <w:gridAfter w:val="1"/>
          <w:wAfter w:w="283" w:type="dxa"/>
          <w:trHeight w:hRule="exact" w:val="326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8190E3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Ventilador edificio generación entrada aire alternador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A042C2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2DF4B3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2,2</w:t>
            </w:r>
          </w:p>
        </w:tc>
      </w:tr>
      <w:tr w:rsidR="00D81825" w:rsidRPr="00D12731" w14:paraId="6B9CE253" w14:textId="77777777" w:rsidTr="00E72BB3">
        <w:trPr>
          <w:gridAfter w:val="1"/>
          <w:wAfter w:w="283" w:type="dxa"/>
          <w:trHeight w:hRule="exact" w:val="322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269AA1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Valvula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mariposa actuador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electrico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motor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06E9EF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492854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0,1</w:t>
            </w:r>
          </w:p>
        </w:tc>
      </w:tr>
      <w:tr w:rsidR="00D81825" w:rsidRPr="00D12731" w14:paraId="47933760" w14:textId="77777777" w:rsidTr="00E72BB3">
        <w:trPr>
          <w:gridAfter w:val="1"/>
          <w:wAfter w:w="283" w:type="dxa"/>
          <w:trHeight w:hRule="exact" w:val="326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A372C0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de llenado de aceite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761F78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A211D7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1,5</w:t>
            </w:r>
          </w:p>
        </w:tc>
      </w:tr>
      <w:tr w:rsidR="00D81825" w:rsidRPr="00D12731" w14:paraId="37A91813" w14:textId="77777777" w:rsidTr="00E72BB3">
        <w:trPr>
          <w:gridAfter w:val="1"/>
          <w:wAfter w:w="283" w:type="dxa"/>
          <w:trHeight w:hRule="exact" w:val="327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C048A5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Bomba de vaciado de aceite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AFDBEC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94E1D9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1,5</w:t>
            </w:r>
          </w:p>
        </w:tc>
      </w:tr>
      <w:tr w:rsidR="00D81825" w:rsidRPr="00D12731" w14:paraId="3729682B" w14:textId="77777777" w:rsidTr="00E72BB3">
        <w:trPr>
          <w:gridAfter w:val="1"/>
          <w:wAfter w:w="283" w:type="dxa"/>
          <w:trHeight w:hRule="exact" w:val="321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center"/>
          </w:tcPr>
          <w:p w14:paraId="6D0D6D5D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CCM VARIOS</w:t>
            </w:r>
          </w:p>
        </w:tc>
      </w:tr>
      <w:tr w:rsidR="00D81825" w:rsidRPr="00D12731" w14:paraId="6196C4D4" w14:textId="77777777" w:rsidTr="00E72BB3">
        <w:trPr>
          <w:gridAfter w:val="1"/>
          <w:wAfter w:w="283" w:type="dxa"/>
          <w:trHeight w:hRule="exact" w:val="327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E1C4D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Armario de control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E09847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3EC19E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</w:tr>
      <w:tr w:rsidR="00D81825" w:rsidRPr="00D12731" w14:paraId="10714529" w14:textId="77777777" w:rsidTr="00E72BB3">
        <w:trPr>
          <w:gridAfter w:val="1"/>
          <w:wAfter w:w="283" w:type="dxa"/>
          <w:trHeight w:hRule="exact" w:val="326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09F1B9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Armario general de sincronización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8B37F3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EE34EE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</w:tr>
      <w:tr w:rsidR="00D81825" w:rsidRPr="00D12731" w14:paraId="7156E080" w14:textId="77777777" w:rsidTr="00E72BB3">
        <w:trPr>
          <w:gridAfter w:val="1"/>
          <w:wAfter w:w="283" w:type="dxa"/>
          <w:trHeight w:hRule="exact" w:val="326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77004C" w14:textId="74F85B9B" w:rsidR="00D81825" w:rsidRPr="00D12731" w:rsidRDefault="00E72BB3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proofErr w:type="spellStart"/>
            <w:r>
              <w:rPr>
                <w:rFonts w:asciiTheme="minorHAnsi" w:eastAsia="Arial" w:hAnsiTheme="minorHAnsi" w:cstheme="minorHAnsi"/>
                <w:color w:val="000000"/>
                <w:lang w:val="es-ES"/>
              </w:rPr>
              <w:lastRenderedPageBreak/>
              <w:t>A</w:t>
            </w:r>
            <w:r w:rsidR="006270CF"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mario</w:t>
            </w:r>
            <w:proofErr w:type="spellEnd"/>
            <w:r w:rsidR="006270CF"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de sincronización G1, G2, G3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34B9C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87E02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</w:tr>
      <w:tr w:rsidR="00D81825" w:rsidRPr="00D12731" w14:paraId="5738BF8F" w14:textId="77777777" w:rsidTr="00E72BB3">
        <w:trPr>
          <w:gridAfter w:val="1"/>
          <w:wAfter w:w="283" w:type="dxa"/>
          <w:trHeight w:hRule="exact" w:val="322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EF7D2C" w14:textId="77777777" w:rsidR="00D81825" w:rsidRPr="00D12731" w:rsidRDefault="006270CF" w:rsidP="00D12731">
            <w:pPr>
              <w:spacing w:before="120" w:after="120" w:line="227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Armario de control 125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Vcc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A1BF65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3891A9" w14:textId="77777777" w:rsidR="00D81825" w:rsidRPr="00D12731" w:rsidRDefault="006270CF" w:rsidP="00D12731">
            <w:pPr>
              <w:spacing w:before="120" w:after="120" w:line="227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10</w:t>
            </w:r>
          </w:p>
        </w:tc>
      </w:tr>
      <w:tr w:rsidR="00D81825" w:rsidRPr="00D12731" w14:paraId="03611E53" w14:textId="77777777" w:rsidTr="00E72BB3">
        <w:trPr>
          <w:gridAfter w:val="1"/>
          <w:wAfter w:w="283" w:type="dxa"/>
          <w:trHeight w:hRule="exact" w:val="326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19AF82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Armario de control 24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Vcc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6EF0E8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1CD697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994585" w14:paraId="6A01E11E" w14:textId="77777777" w:rsidTr="00E72BB3">
        <w:trPr>
          <w:gridAfter w:val="1"/>
          <w:wAfter w:w="283" w:type="dxa"/>
          <w:trHeight w:hRule="exact" w:val="533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bottom"/>
          </w:tcPr>
          <w:p w14:paraId="3FD503DC" w14:textId="77777777" w:rsidR="00D81825" w:rsidRPr="00D12731" w:rsidRDefault="006270CF" w:rsidP="00D12731">
            <w:pPr>
              <w:spacing w:before="120" w:after="120" w:line="220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CGA T FUERZA DECOGENERACIÓN Y SECADO (ID CUADRO</w:t>
            </w: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)</w:t>
            </w:r>
          </w:p>
        </w:tc>
      </w:tr>
      <w:tr w:rsidR="00D81825" w:rsidRPr="00D12731" w14:paraId="0E53FB44" w14:textId="77777777" w:rsidTr="00E72BB3">
        <w:trPr>
          <w:gridAfter w:val="1"/>
          <w:wAfter w:w="283" w:type="dxa"/>
          <w:trHeight w:hRule="exact" w:val="327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261FB3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CGBT 17 Edificio de Control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iluminacion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9B1423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602ABB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3,45</w:t>
            </w:r>
          </w:p>
        </w:tc>
      </w:tr>
      <w:tr w:rsidR="00D81825" w:rsidRPr="00D12731" w14:paraId="7DEE4DEE" w14:textId="77777777" w:rsidTr="00E72BB3">
        <w:trPr>
          <w:gridAfter w:val="1"/>
          <w:wAfter w:w="283" w:type="dxa"/>
          <w:trHeight w:hRule="exact" w:val="552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6DB1414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Tomas de corriente (39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uds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). Disponible: 2000 W/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ud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D9E1BD4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59E88AF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78</w:t>
            </w:r>
          </w:p>
        </w:tc>
      </w:tr>
      <w:tr w:rsidR="00D81825" w:rsidRPr="00D12731" w14:paraId="2CD6774C" w14:textId="77777777" w:rsidTr="00E72BB3">
        <w:trPr>
          <w:gridAfter w:val="1"/>
          <w:wAfter w:w="283" w:type="dxa"/>
          <w:trHeight w:hRule="exact" w:val="321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3091AE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Secamanos (2.200 W) (3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uds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51A18A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AF2975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6,6</w:t>
            </w:r>
          </w:p>
        </w:tc>
      </w:tr>
      <w:tr w:rsidR="00D81825" w:rsidRPr="00D12731" w14:paraId="5E5FB1E6" w14:textId="77777777" w:rsidTr="00E72BB3">
        <w:trPr>
          <w:gridAfter w:val="1"/>
          <w:wAfter w:w="283" w:type="dxa"/>
          <w:trHeight w:hRule="exact" w:val="327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AB79F3" w14:textId="77777777" w:rsidR="00D81825" w:rsidRPr="00D12731" w:rsidRDefault="006270CF" w:rsidP="00D12731">
            <w:pPr>
              <w:spacing w:before="120" w:after="120" w:line="218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Termos (2.000 W) (2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uds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7222DC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B04BFB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D12731" w14:paraId="15E60E4E" w14:textId="77777777" w:rsidTr="00E72BB3">
        <w:trPr>
          <w:gridAfter w:val="1"/>
          <w:wAfter w:w="283" w:type="dxa"/>
          <w:trHeight w:hRule="exact" w:val="326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38BCF8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Disponible CAF 4 Climatización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B62599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CD3E92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27,8</w:t>
            </w:r>
          </w:p>
        </w:tc>
      </w:tr>
      <w:tr w:rsidR="00D81825" w:rsidRPr="00D12731" w14:paraId="4FF1EF51" w14:textId="77777777" w:rsidTr="00E72BB3">
        <w:trPr>
          <w:gridAfter w:val="1"/>
          <w:wAfter w:w="283" w:type="dxa"/>
          <w:trHeight w:hRule="exact" w:val="326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BF80B5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Disponible CAF 17.2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B96657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97CF20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20,22</w:t>
            </w:r>
          </w:p>
        </w:tc>
      </w:tr>
      <w:tr w:rsidR="00D81825" w:rsidRPr="00D12731" w14:paraId="0ADE8066" w14:textId="77777777" w:rsidTr="00E72BB3">
        <w:trPr>
          <w:gridAfter w:val="1"/>
          <w:wAfter w:w="283" w:type="dxa"/>
          <w:trHeight w:hRule="exact" w:val="322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76D776" w14:textId="77777777" w:rsidR="00D81825" w:rsidRPr="00D12731" w:rsidRDefault="006270CF" w:rsidP="00D12731">
            <w:pPr>
              <w:spacing w:before="120" w:after="120" w:line="223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CGBT 15 Edificio de Talleres iluminación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3485F5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03FBC5" w14:textId="77777777" w:rsidR="00D81825" w:rsidRPr="00D12731" w:rsidRDefault="006270CF" w:rsidP="00D12731">
            <w:pPr>
              <w:spacing w:before="120" w:after="120" w:line="22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2,55</w:t>
            </w:r>
          </w:p>
        </w:tc>
      </w:tr>
      <w:tr w:rsidR="00D81825" w:rsidRPr="00D12731" w14:paraId="74D51799" w14:textId="77777777" w:rsidTr="00E72BB3">
        <w:trPr>
          <w:gridAfter w:val="1"/>
          <w:wAfter w:w="283" w:type="dxa"/>
          <w:trHeight w:hRule="exact" w:val="326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center"/>
          </w:tcPr>
          <w:p w14:paraId="14F075A4" w14:textId="77777777" w:rsidR="00D81825" w:rsidRPr="00D12731" w:rsidRDefault="006270CF" w:rsidP="00D12731">
            <w:pPr>
              <w:spacing w:before="120" w:after="120" w:line="213" w:lineRule="exact"/>
              <w:ind w:left="14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CAF – 15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</w:tcPr>
          <w:p w14:paraId="67DDCAF9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</w:tcPr>
          <w:p w14:paraId="42C0ADB7" w14:textId="77777777" w:rsidR="00D81825" w:rsidRPr="00D12731" w:rsidRDefault="006270CF" w:rsidP="00D12731">
            <w:pPr>
              <w:spacing w:before="120" w:after="120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 </w:t>
            </w:r>
          </w:p>
        </w:tc>
      </w:tr>
      <w:tr w:rsidR="00D81825" w:rsidRPr="00D12731" w14:paraId="48BCA188" w14:textId="77777777" w:rsidTr="00E72BB3">
        <w:trPr>
          <w:gridAfter w:val="1"/>
          <w:wAfter w:w="283" w:type="dxa"/>
          <w:trHeight w:hRule="exact" w:val="331"/>
        </w:trPr>
        <w:tc>
          <w:tcPr>
            <w:tcW w:w="6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F74BC8" w14:textId="77777777" w:rsidR="00D81825" w:rsidRPr="00D12731" w:rsidRDefault="006270CF" w:rsidP="00D12731">
            <w:pPr>
              <w:spacing w:before="120" w:after="120" w:line="195" w:lineRule="exact"/>
              <w:ind w:left="14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Iluminación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231399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B3832F" w14:textId="77777777" w:rsidR="00D81825" w:rsidRPr="00D12731" w:rsidRDefault="006270CF" w:rsidP="00D12731">
            <w:pPr>
              <w:spacing w:before="120" w:after="120" w:line="218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</w:tr>
      <w:tr w:rsidR="00D81825" w:rsidRPr="00D12731" w14:paraId="69732090" w14:textId="77777777" w:rsidTr="00E72BB3">
        <w:trPr>
          <w:gridBefore w:val="1"/>
          <w:wBefore w:w="283" w:type="dxa"/>
          <w:trHeight w:hRule="exact" w:val="326"/>
        </w:trPr>
        <w:tc>
          <w:tcPr>
            <w:tcW w:w="6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4FFDF4" w14:textId="77777777" w:rsidR="00D81825" w:rsidRPr="00D12731" w:rsidRDefault="006270CF" w:rsidP="00D12731">
            <w:pPr>
              <w:spacing w:before="120" w:after="120" w:line="184" w:lineRule="exact"/>
              <w:ind w:left="19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lastRenderedPageBreak/>
              <w:t>Disponible Climatización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CE4BE9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43146B" w14:textId="77777777" w:rsidR="00D81825" w:rsidRPr="00D12731" w:rsidRDefault="006270CF" w:rsidP="00D12731">
            <w:pPr>
              <w:tabs>
                <w:tab w:val="decimal" w:pos="1224"/>
              </w:tabs>
              <w:spacing w:before="120" w:after="120" w:line="213" w:lineRule="exact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6,1</w:t>
            </w:r>
          </w:p>
        </w:tc>
      </w:tr>
      <w:tr w:rsidR="00D81825" w:rsidRPr="00D12731" w14:paraId="2E25327E" w14:textId="77777777" w:rsidTr="00E72BB3">
        <w:trPr>
          <w:gridBefore w:val="1"/>
          <w:wBefore w:w="283" w:type="dxa"/>
          <w:trHeight w:hRule="exact" w:val="327"/>
        </w:trPr>
        <w:tc>
          <w:tcPr>
            <w:tcW w:w="6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B53066" w14:textId="77777777" w:rsidR="00D81825" w:rsidRPr="00D12731" w:rsidRDefault="006270CF" w:rsidP="00D12731">
            <w:pPr>
              <w:spacing w:before="120" w:after="120" w:line="195" w:lineRule="exact"/>
              <w:ind w:left="19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Disponible Fuerza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0E64BD" w14:textId="77777777" w:rsidR="00D81825" w:rsidRPr="00D12731" w:rsidRDefault="006270CF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3B7C88" w14:textId="77777777" w:rsidR="00D81825" w:rsidRPr="00D12731" w:rsidRDefault="006270CF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627846" w:rsidRPr="00D12731" w14:paraId="01A7025C" w14:textId="77777777" w:rsidTr="00E72BB3">
        <w:trPr>
          <w:gridBefore w:val="1"/>
          <w:wBefore w:w="283" w:type="dxa"/>
          <w:trHeight w:hRule="exact" w:val="327"/>
        </w:trPr>
        <w:tc>
          <w:tcPr>
            <w:tcW w:w="6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0ED161" w14:textId="77777777" w:rsidR="00627846" w:rsidRPr="00D12731" w:rsidRDefault="00627846" w:rsidP="00D12731">
            <w:pPr>
              <w:spacing w:before="120" w:after="120" w:line="195" w:lineRule="exact"/>
              <w:ind w:left="19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</w:p>
          <w:p w14:paraId="27836CA0" w14:textId="77777777" w:rsidR="00627846" w:rsidRPr="00D12731" w:rsidRDefault="00627846" w:rsidP="00D12731">
            <w:pPr>
              <w:spacing w:before="120" w:after="120" w:line="195" w:lineRule="exact"/>
              <w:ind w:left="19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</w:p>
          <w:p w14:paraId="77EB0FA9" w14:textId="77777777" w:rsidR="00627846" w:rsidRPr="00D12731" w:rsidRDefault="00627846" w:rsidP="00D12731">
            <w:pPr>
              <w:spacing w:before="120" w:after="120" w:line="195" w:lineRule="exact"/>
              <w:ind w:left="19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C4C8EC" w14:textId="77777777" w:rsidR="00627846" w:rsidRPr="00D12731" w:rsidRDefault="00627846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5CC966" w14:textId="77777777" w:rsidR="00627846" w:rsidRPr="00D12731" w:rsidRDefault="00627846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</w:p>
        </w:tc>
      </w:tr>
      <w:tr w:rsidR="00D81825" w:rsidRPr="00D12731" w14:paraId="2AEE33F3" w14:textId="77777777" w:rsidTr="00E72BB3">
        <w:trPr>
          <w:gridBefore w:val="1"/>
          <w:wBefore w:w="283" w:type="dxa"/>
          <w:trHeight w:hRule="exact" w:val="326"/>
        </w:trPr>
        <w:tc>
          <w:tcPr>
            <w:tcW w:w="6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122EA7" w14:textId="77777777" w:rsidR="00D81825" w:rsidRPr="00D12731" w:rsidRDefault="00627846" w:rsidP="00D12731">
            <w:pPr>
              <w:spacing w:before="120" w:after="120" w:line="199" w:lineRule="exact"/>
              <w:ind w:left="19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S</w:t>
            </w:r>
            <w:r w:rsidR="006270CF"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ecamanos (2.200 W) (2 </w:t>
            </w:r>
            <w:proofErr w:type="spellStart"/>
            <w:r w:rsidR="006270CF"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uds</w:t>
            </w:r>
            <w:proofErr w:type="spellEnd"/>
            <w:r w:rsidR="006270CF"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94B573" w14:textId="77777777" w:rsidR="00D81825" w:rsidRPr="00D12731" w:rsidRDefault="006270CF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020107" w14:textId="77777777" w:rsidR="00D81825" w:rsidRPr="00D12731" w:rsidRDefault="006270CF" w:rsidP="00D12731">
            <w:pPr>
              <w:tabs>
                <w:tab w:val="decimal" w:pos="1224"/>
              </w:tabs>
              <w:spacing w:before="120" w:after="120" w:line="216" w:lineRule="exact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4,4</w:t>
            </w:r>
          </w:p>
        </w:tc>
      </w:tr>
      <w:tr w:rsidR="00D81825" w:rsidRPr="00D12731" w14:paraId="01C871B2" w14:textId="77777777" w:rsidTr="00E72BB3">
        <w:trPr>
          <w:gridBefore w:val="1"/>
          <w:wBefore w:w="283" w:type="dxa"/>
          <w:trHeight w:hRule="exact" w:val="327"/>
        </w:trPr>
        <w:tc>
          <w:tcPr>
            <w:tcW w:w="6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4BB2EB" w14:textId="77777777" w:rsidR="00D81825" w:rsidRPr="00D12731" w:rsidRDefault="006270CF" w:rsidP="00D12731">
            <w:pPr>
              <w:spacing w:before="120" w:after="120" w:line="204" w:lineRule="exact"/>
              <w:ind w:left="19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Termos (2.000 W) (2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uds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1B9957" w14:textId="77777777" w:rsidR="00D81825" w:rsidRPr="00D12731" w:rsidRDefault="006270CF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D692BE" w14:textId="77777777" w:rsidR="00D81825" w:rsidRPr="00D12731" w:rsidRDefault="006270CF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</w:tr>
      <w:tr w:rsidR="00D81825" w:rsidRPr="00994585" w14:paraId="030E9D01" w14:textId="77777777" w:rsidTr="00E72BB3">
        <w:trPr>
          <w:gridBefore w:val="1"/>
          <w:wBefore w:w="283" w:type="dxa"/>
          <w:trHeight w:hRule="exact" w:val="532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F3F3F3" w:fill="F3F3F3"/>
            <w:vAlign w:val="bottom"/>
          </w:tcPr>
          <w:p w14:paraId="01BE7802" w14:textId="77777777" w:rsidR="00D81825" w:rsidRPr="00D12731" w:rsidRDefault="006270CF" w:rsidP="00D12731">
            <w:pPr>
              <w:spacing w:before="120" w:after="120" w:line="215" w:lineRule="exact"/>
              <w:ind w:left="19"/>
              <w:textAlignment w:val="baseline"/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b/>
                <w:color w:val="000000"/>
                <w:lang w:val="es-ES"/>
              </w:rPr>
              <w:t>CGA T FUERZA DECOGENERACIÓN Y SECADO (ID CUADRO</w:t>
            </w: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)</w:t>
            </w:r>
          </w:p>
        </w:tc>
      </w:tr>
      <w:tr w:rsidR="00D81825" w:rsidRPr="00D12731" w14:paraId="36F1F45C" w14:textId="77777777" w:rsidTr="00E72BB3">
        <w:trPr>
          <w:gridBefore w:val="1"/>
          <w:wBefore w:w="283" w:type="dxa"/>
          <w:trHeight w:hRule="exact" w:val="327"/>
        </w:trPr>
        <w:tc>
          <w:tcPr>
            <w:tcW w:w="6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A9E348" w14:textId="77777777" w:rsidR="00D81825" w:rsidRPr="00D12731" w:rsidRDefault="006270CF" w:rsidP="00D12731">
            <w:pPr>
              <w:spacing w:before="120" w:after="120" w:line="195" w:lineRule="exact"/>
              <w:ind w:left="19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Cuadros de Taller (disponible 8000 w/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ud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) T1, T2, T3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813503" w14:textId="77777777" w:rsidR="00D81825" w:rsidRPr="00D12731" w:rsidRDefault="006270CF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</w:t>
            </w: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DB8E61" w14:textId="77777777" w:rsidR="00D81825" w:rsidRPr="00D12731" w:rsidRDefault="006270CF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24</w:t>
            </w:r>
          </w:p>
        </w:tc>
      </w:tr>
      <w:tr w:rsidR="00D81825" w:rsidRPr="00D12731" w14:paraId="42087385" w14:textId="77777777" w:rsidTr="00E72BB3">
        <w:trPr>
          <w:gridBefore w:val="1"/>
          <w:wBefore w:w="283" w:type="dxa"/>
          <w:trHeight w:hRule="exact" w:val="321"/>
        </w:trPr>
        <w:tc>
          <w:tcPr>
            <w:tcW w:w="6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382E15" w14:textId="77777777" w:rsidR="00D81825" w:rsidRPr="00D12731" w:rsidRDefault="006270CF" w:rsidP="00D12731">
            <w:pPr>
              <w:spacing w:before="120" w:after="120" w:line="184" w:lineRule="exact"/>
              <w:ind w:left="19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Tomas de corriente de taller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4CD277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32FC5D" w14:textId="77777777" w:rsidR="00D81825" w:rsidRPr="00D12731" w:rsidRDefault="006270CF" w:rsidP="00D12731">
            <w:pPr>
              <w:spacing w:before="120" w:after="120" w:line="213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30</w:t>
            </w:r>
          </w:p>
        </w:tc>
      </w:tr>
      <w:tr w:rsidR="00D81825" w:rsidRPr="00D12731" w14:paraId="3C45428D" w14:textId="77777777" w:rsidTr="00E72BB3">
        <w:trPr>
          <w:gridBefore w:val="1"/>
          <w:wBefore w:w="283" w:type="dxa"/>
          <w:trHeight w:hRule="exact" w:val="327"/>
        </w:trPr>
        <w:tc>
          <w:tcPr>
            <w:tcW w:w="6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449932" w14:textId="77777777" w:rsidR="00D81825" w:rsidRPr="00D12731" w:rsidRDefault="006270CF" w:rsidP="00D12731">
            <w:pPr>
              <w:spacing w:before="120" w:after="120" w:line="195" w:lineRule="exact"/>
              <w:ind w:left="19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CAF 9 Nave de Big Bags iluminación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B5F1E0" w14:textId="77777777" w:rsidR="00D81825" w:rsidRPr="00D12731" w:rsidRDefault="006270CF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0CE8A1" w14:textId="77777777" w:rsidR="00D81825" w:rsidRPr="00D12731" w:rsidRDefault="006270CF" w:rsidP="00D12731">
            <w:pPr>
              <w:tabs>
                <w:tab w:val="decimal" w:pos="1224"/>
              </w:tabs>
              <w:spacing w:before="120" w:after="120" w:line="216" w:lineRule="exact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13,13</w:t>
            </w:r>
          </w:p>
        </w:tc>
      </w:tr>
      <w:tr w:rsidR="00D81825" w:rsidRPr="00D12731" w14:paraId="1AF1C763" w14:textId="77777777" w:rsidTr="00E72BB3">
        <w:trPr>
          <w:gridBefore w:val="1"/>
          <w:wBefore w:w="283" w:type="dxa"/>
          <w:trHeight w:hRule="exact" w:val="326"/>
        </w:trPr>
        <w:tc>
          <w:tcPr>
            <w:tcW w:w="6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1701CD" w14:textId="77777777" w:rsidR="00D81825" w:rsidRPr="00D12731" w:rsidRDefault="006270CF" w:rsidP="00D12731">
            <w:pPr>
              <w:spacing w:before="120" w:after="120" w:line="199" w:lineRule="exact"/>
              <w:ind w:left="19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Cuadros Tomas Corriente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ACE280" w14:textId="77777777" w:rsidR="00D81825" w:rsidRPr="00D12731" w:rsidRDefault="006270CF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4</w:t>
            </w: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7A17D9" w14:textId="77777777" w:rsidR="00D81825" w:rsidRPr="00D12731" w:rsidRDefault="006270CF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60</w:t>
            </w:r>
          </w:p>
        </w:tc>
      </w:tr>
      <w:tr w:rsidR="00D81825" w:rsidRPr="00D12731" w14:paraId="49DB0CA5" w14:textId="77777777" w:rsidTr="00E72BB3">
        <w:trPr>
          <w:gridBefore w:val="1"/>
          <w:wBefore w:w="283" w:type="dxa"/>
          <w:trHeight w:hRule="exact" w:val="327"/>
        </w:trPr>
        <w:tc>
          <w:tcPr>
            <w:tcW w:w="6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7AD57D" w14:textId="77777777" w:rsidR="00D81825" w:rsidRPr="00D12731" w:rsidRDefault="006270CF" w:rsidP="00D12731">
            <w:pPr>
              <w:spacing w:before="120" w:after="120" w:line="240" w:lineRule="exact"/>
              <w:ind w:left="19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CAF 10 Cogeneración iluminación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5D02EA" w14:textId="77777777" w:rsidR="00D81825" w:rsidRPr="00D12731" w:rsidRDefault="006270CF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459111" w14:textId="77777777" w:rsidR="00D81825" w:rsidRPr="00D12731" w:rsidRDefault="006270CF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14</w:t>
            </w:r>
          </w:p>
        </w:tc>
      </w:tr>
      <w:tr w:rsidR="00D81825" w:rsidRPr="00D12731" w14:paraId="1FEDEE9A" w14:textId="77777777" w:rsidTr="00E72BB3">
        <w:trPr>
          <w:gridBefore w:val="1"/>
          <w:wBefore w:w="283" w:type="dxa"/>
          <w:trHeight w:hRule="exact" w:val="321"/>
        </w:trPr>
        <w:tc>
          <w:tcPr>
            <w:tcW w:w="6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80FD1D" w14:textId="77777777" w:rsidR="00D81825" w:rsidRPr="00D12731" w:rsidRDefault="006270CF" w:rsidP="00D12731">
            <w:pPr>
              <w:spacing w:before="120" w:after="120" w:line="194" w:lineRule="exact"/>
              <w:ind w:left="19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Disponible Climatización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7B464F" w14:textId="77777777" w:rsidR="00D81825" w:rsidRPr="00D12731" w:rsidRDefault="006270CF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451972" w14:textId="77777777" w:rsidR="00D81825" w:rsidRPr="00D12731" w:rsidRDefault="006270CF" w:rsidP="00D12731">
            <w:pPr>
              <w:tabs>
                <w:tab w:val="decimal" w:pos="1224"/>
              </w:tabs>
              <w:spacing w:before="120" w:after="120" w:line="216" w:lineRule="exact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6,7</w:t>
            </w:r>
          </w:p>
        </w:tc>
      </w:tr>
      <w:tr w:rsidR="00D81825" w:rsidRPr="00D12731" w14:paraId="3A68CD20" w14:textId="77777777" w:rsidTr="00E72BB3">
        <w:trPr>
          <w:gridBefore w:val="1"/>
          <w:wBefore w:w="283" w:type="dxa"/>
          <w:trHeight w:hRule="exact" w:val="327"/>
        </w:trPr>
        <w:tc>
          <w:tcPr>
            <w:tcW w:w="6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E748AA" w14:textId="77777777" w:rsidR="00D81825" w:rsidRPr="00D12731" w:rsidRDefault="006270CF" w:rsidP="00D12731">
            <w:pPr>
              <w:spacing w:before="120" w:after="120" w:line="204" w:lineRule="exact"/>
              <w:ind w:left="19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 xml:space="preserve">Secamanos (2.200 W) (1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uds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DB5683" w14:textId="77777777" w:rsidR="00D81825" w:rsidRPr="00D12731" w:rsidRDefault="006270CF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928E45" w14:textId="77777777" w:rsidR="00D81825" w:rsidRPr="00D12731" w:rsidRDefault="006270CF" w:rsidP="00D12731">
            <w:pPr>
              <w:tabs>
                <w:tab w:val="decimal" w:pos="1224"/>
              </w:tabs>
              <w:spacing w:before="120" w:after="120" w:line="216" w:lineRule="exact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2,2</w:t>
            </w:r>
          </w:p>
        </w:tc>
      </w:tr>
      <w:tr w:rsidR="00D81825" w:rsidRPr="00D12731" w14:paraId="2F0BDDBB" w14:textId="77777777" w:rsidTr="00E72BB3">
        <w:trPr>
          <w:gridBefore w:val="1"/>
          <w:wBefore w:w="283" w:type="dxa"/>
          <w:trHeight w:hRule="exact" w:val="326"/>
        </w:trPr>
        <w:tc>
          <w:tcPr>
            <w:tcW w:w="6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921938" w14:textId="77777777" w:rsidR="00D81825" w:rsidRPr="00D12731" w:rsidRDefault="006270CF" w:rsidP="00D12731">
            <w:pPr>
              <w:tabs>
                <w:tab w:val="left" w:pos="1584"/>
              </w:tabs>
              <w:spacing w:before="120" w:after="120" w:line="194" w:lineRule="exact"/>
              <w:ind w:left="19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Termos (2.000 W)</w:t>
            </w: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ab/>
              <w:t xml:space="preserve">(1 </w:t>
            </w:r>
            <w:proofErr w:type="spellStart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uds</w:t>
            </w:r>
            <w:proofErr w:type="spellEnd"/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DE55F5" w14:textId="77777777" w:rsidR="00D81825" w:rsidRPr="00D12731" w:rsidRDefault="006270CF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945EF6" w14:textId="77777777" w:rsidR="00D81825" w:rsidRPr="00D12731" w:rsidRDefault="006270CF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2</w:t>
            </w:r>
          </w:p>
        </w:tc>
      </w:tr>
      <w:tr w:rsidR="00D81825" w:rsidRPr="00D12731" w14:paraId="368A1D8D" w14:textId="77777777" w:rsidTr="00E72BB3">
        <w:trPr>
          <w:gridBefore w:val="1"/>
          <w:wBefore w:w="283" w:type="dxa"/>
          <w:trHeight w:hRule="exact" w:val="326"/>
        </w:trPr>
        <w:tc>
          <w:tcPr>
            <w:tcW w:w="6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462B04" w14:textId="77777777" w:rsidR="00D81825" w:rsidRPr="00D12731" w:rsidRDefault="006270CF" w:rsidP="00D12731">
            <w:pPr>
              <w:spacing w:before="120" w:after="120" w:line="199" w:lineRule="exact"/>
              <w:ind w:left="19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lastRenderedPageBreak/>
              <w:t>Disponible Tomas Fuerza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ED41B9" w14:textId="77777777" w:rsidR="00D81825" w:rsidRPr="00D12731" w:rsidRDefault="006270CF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1</w:t>
            </w: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FF270D" w14:textId="77777777" w:rsidR="00D81825" w:rsidRPr="00D12731" w:rsidRDefault="006270CF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color w:val="000000"/>
                <w:lang w:val="es-ES"/>
              </w:rPr>
            </w:pPr>
            <w:r w:rsidRPr="00D12731">
              <w:rPr>
                <w:rFonts w:asciiTheme="minorHAnsi" w:eastAsia="Arial" w:hAnsiTheme="minorHAnsi" w:cstheme="minorHAnsi"/>
                <w:color w:val="000000"/>
                <w:lang w:val="es-ES"/>
              </w:rPr>
              <w:t>30</w:t>
            </w:r>
          </w:p>
        </w:tc>
      </w:tr>
      <w:tr w:rsidR="000C32A4" w:rsidRPr="00994585" w14:paraId="0ABB4391" w14:textId="77777777" w:rsidTr="00E72BB3">
        <w:trPr>
          <w:gridBefore w:val="1"/>
          <w:wBefore w:w="283" w:type="dxa"/>
          <w:trHeight w:hRule="exact" w:val="422"/>
        </w:trPr>
        <w:tc>
          <w:tcPr>
            <w:tcW w:w="6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9C7F90" w14:textId="77777777" w:rsidR="00E26716" w:rsidRPr="00D12731" w:rsidRDefault="000C32A4" w:rsidP="00D12731">
            <w:pPr>
              <w:spacing w:before="120" w:after="120" w:line="199" w:lineRule="exact"/>
              <w:ind w:left="19"/>
              <w:textAlignment w:val="baseline"/>
              <w:rPr>
                <w:rFonts w:asciiTheme="minorHAnsi" w:eastAsia="Arial" w:hAnsiTheme="minorHAnsi" w:cstheme="minorHAnsi"/>
                <w:b/>
                <w:u w:val="single"/>
                <w:lang w:val="es-ES"/>
              </w:rPr>
            </w:pPr>
            <w:proofErr w:type="gramStart"/>
            <w:r w:rsidRPr="00D12731">
              <w:rPr>
                <w:rFonts w:asciiTheme="minorHAnsi" w:eastAsia="Arial" w:hAnsiTheme="minorHAnsi" w:cstheme="minorHAnsi"/>
                <w:b/>
                <w:u w:val="single"/>
                <w:lang w:val="es-ES"/>
              </w:rPr>
              <w:t xml:space="preserve">CCM  </w:t>
            </w:r>
            <w:proofErr w:type="spellStart"/>
            <w:r w:rsidRPr="00D12731">
              <w:rPr>
                <w:rFonts w:asciiTheme="minorHAnsi" w:eastAsia="Arial" w:hAnsiTheme="minorHAnsi" w:cstheme="minorHAnsi"/>
                <w:b/>
                <w:u w:val="single"/>
                <w:lang w:val="es-ES"/>
              </w:rPr>
              <w:t>edar</w:t>
            </w:r>
            <w:proofErr w:type="spellEnd"/>
            <w:proofErr w:type="gramEnd"/>
            <w:r w:rsidRPr="00D12731">
              <w:rPr>
                <w:rFonts w:asciiTheme="minorHAnsi" w:eastAsia="Arial" w:hAnsiTheme="minorHAnsi" w:cstheme="minorHAnsi"/>
                <w:b/>
                <w:u w:val="single"/>
                <w:lang w:val="es-ES"/>
              </w:rPr>
              <w:t xml:space="preserve"> de proceso( A instalar en 2018)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D6B33E" w14:textId="77777777" w:rsidR="00E26716" w:rsidRPr="00D12731" w:rsidRDefault="00E26716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lang w:val="es-ES"/>
              </w:rPr>
            </w:pP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A73C25" w14:textId="77777777" w:rsidR="00E26716" w:rsidRPr="00D12731" w:rsidRDefault="00E26716" w:rsidP="00D12731">
            <w:pPr>
              <w:spacing w:before="120" w:after="120" w:line="216" w:lineRule="exact"/>
              <w:jc w:val="center"/>
              <w:textAlignment w:val="baseline"/>
              <w:rPr>
                <w:rFonts w:asciiTheme="minorHAnsi" w:eastAsia="Arial" w:hAnsiTheme="minorHAnsi" w:cstheme="minorHAnsi"/>
                <w:lang w:val="es-ES"/>
              </w:rPr>
            </w:pPr>
          </w:p>
        </w:tc>
      </w:tr>
    </w:tbl>
    <w:p w14:paraId="4D1BC946" w14:textId="77777777" w:rsidR="00D81825" w:rsidRPr="00D12731" w:rsidRDefault="00D81825" w:rsidP="00D12731">
      <w:pPr>
        <w:spacing w:before="120" w:after="120"/>
        <w:rPr>
          <w:rFonts w:asciiTheme="minorHAnsi" w:hAnsiTheme="minorHAnsi" w:cstheme="minorHAnsi"/>
          <w:lang w:val="es-ES"/>
        </w:rPr>
        <w:sectPr w:rsidR="00D81825" w:rsidRPr="00D12731" w:rsidSect="00EE1694">
          <w:type w:val="continuous"/>
          <w:pgSz w:w="11904" w:h="16843"/>
          <w:pgMar w:top="1276" w:right="5388" w:bottom="10065" w:left="380" w:header="720" w:footer="720" w:gutter="0"/>
          <w:cols w:space="720"/>
          <w:docGrid w:linePitch="299"/>
        </w:sectPr>
      </w:pPr>
    </w:p>
    <w:p w14:paraId="3E0553BA" w14:textId="77777777" w:rsidR="00D81825" w:rsidRPr="00D12731" w:rsidRDefault="00D81825" w:rsidP="00D12731">
      <w:pPr>
        <w:spacing w:before="120" w:after="120" w:line="20" w:lineRule="exact"/>
        <w:rPr>
          <w:rFonts w:asciiTheme="minorHAnsi" w:hAnsiTheme="minorHAnsi" w:cstheme="minorHAnsi"/>
          <w:lang w:val="es-ES"/>
        </w:rPr>
      </w:pPr>
    </w:p>
    <w:sectPr w:rsidR="00D81825" w:rsidRPr="00D12731" w:rsidSect="00685ED4">
      <w:pgSz w:w="11904" w:h="16843"/>
      <w:pgMar w:top="1276" w:right="822" w:bottom="507" w:left="13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2ED4E" w14:textId="77777777" w:rsidR="003A629C" w:rsidRDefault="003A629C" w:rsidP="00574163">
      <w:r>
        <w:separator/>
      </w:r>
    </w:p>
  </w:endnote>
  <w:endnote w:type="continuationSeparator" w:id="0">
    <w:p w14:paraId="0A3D51E3" w14:textId="77777777" w:rsidR="003A629C" w:rsidRDefault="003A629C" w:rsidP="00574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  <w:font w:name="Symbo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Bookman Old Style">
    <w:charset w:val="00"/>
    <w:pitch w:val="variable"/>
    <w:family w:val="roman"/>
    <w:panose1 w:val="02020603050405020304"/>
  </w:font>
  <w:font w:name="Arial Narrow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Calibri">
    <w:charset w:val="00"/>
    <w:pitch w:val="variable"/>
    <w:family w:val="swiss"/>
    <w:panose1 w:val="02020603050405020304"/>
  </w:font>
  <w:font w:name="Arial monospaced for SAP">
    <w:charset w:val="00"/>
    <w:pitch w:val="fixed"/>
    <w:family w:val="auto"/>
    <w:panose1 w:val="02020603050405020304"/>
  </w:font>
  <w:font w:name="Courier New">
    <w:pitch w:val="default"/>
    <w:family w:val="auto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24454" w14:textId="77777777" w:rsidR="0018135D" w:rsidRPr="008A56BF" w:rsidRDefault="0018135D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color w:val="222A35" w:themeColor="text2" w:themeShade="80"/>
        <w:sz w:val="16"/>
        <w:szCs w:val="16"/>
      </w:rPr>
    </w:pPr>
    <w:r w:rsidRPr="008A56BF">
      <w:rPr>
        <w:rFonts w:ascii="Arial" w:hAnsi="Arial" w:cs="Arial"/>
        <w:color w:val="323E4F" w:themeColor="text2" w:themeShade="BF"/>
        <w:sz w:val="16"/>
        <w:szCs w:val="16"/>
      </w:rPr>
      <w:fldChar w:fldCharType="begin"/>
    </w:r>
    <w:r w:rsidRPr="008A56BF">
      <w:rPr>
        <w:rFonts w:ascii="Arial" w:hAnsi="Arial" w:cs="Arial"/>
        <w:color w:val="323E4F" w:themeColor="text2" w:themeShade="BF"/>
        <w:sz w:val="16"/>
        <w:szCs w:val="16"/>
      </w:rPr>
      <w:instrText>PAGE   \* MERGEFORMAT</w:instrText>
    </w:r>
    <w:r w:rsidRPr="008A56BF">
      <w:rPr>
        <w:rFonts w:ascii="Arial" w:hAnsi="Arial" w:cs="Arial"/>
        <w:color w:val="323E4F" w:themeColor="text2" w:themeShade="BF"/>
        <w:sz w:val="16"/>
        <w:szCs w:val="16"/>
      </w:rPr>
      <w:fldChar w:fldCharType="separate"/>
    </w:r>
    <w:r w:rsidR="0003560C" w:rsidRPr="0003560C">
      <w:rPr>
        <w:rFonts w:ascii="Arial" w:hAnsi="Arial" w:cs="Arial"/>
        <w:noProof/>
        <w:color w:val="323E4F" w:themeColor="text2" w:themeShade="BF"/>
        <w:sz w:val="16"/>
        <w:szCs w:val="16"/>
        <w:lang w:val="es-ES"/>
      </w:rPr>
      <w:t>144</w:t>
    </w:r>
    <w:r w:rsidRPr="008A56BF">
      <w:rPr>
        <w:rFonts w:ascii="Arial" w:hAnsi="Arial" w:cs="Arial"/>
        <w:color w:val="323E4F" w:themeColor="text2" w:themeShade="BF"/>
        <w:sz w:val="16"/>
        <w:szCs w:val="16"/>
      </w:rPr>
      <w:fldChar w:fldCharType="end"/>
    </w:r>
    <w:r w:rsidRPr="008A56BF">
      <w:rPr>
        <w:rFonts w:ascii="Arial" w:hAnsi="Arial" w:cs="Arial"/>
        <w:color w:val="323E4F" w:themeColor="text2" w:themeShade="BF"/>
        <w:sz w:val="16"/>
        <w:szCs w:val="16"/>
        <w:lang w:val="es-ES"/>
      </w:rPr>
      <w:t xml:space="preserve"> / </w:t>
    </w:r>
    <w:r w:rsidRPr="008A56BF">
      <w:rPr>
        <w:rFonts w:ascii="Arial" w:hAnsi="Arial" w:cs="Arial"/>
        <w:color w:val="323E4F" w:themeColor="text2" w:themeShade="BF"/>
        <w:sz w:val="16"/>
        <w:szCs w:val="16"/>
      </w:rPr>
      <w:fldChar w:fldCharType="begin"/>
    </w:r>
    <w:r w:rsidRPr="008A56BF">
      <w:rPr>
        <w:rFonts w:ascii="Arial" w:hAnsi="Arial" w:cs="Arial"/>
        <w:color w:val="323E4F" w:themeColor="text2" w:themeShade="BF"/>
        <w:sz w:val="16"/>
        <w:szCs w:val="16"/>
      </w:rPr>
      <w:instrText>NUMPAGES  \* Arabic  \* MERGEFORMAT</w:instrText>
    </w:r>
    <w:r w:rsidRPr="008A56BF">
      <w:rPr>
        <w:rFonts w:ascii="Arial" w:hAnsi="Arial" w:cs="Arial"/>
        <w:color w:val="323E4F" w:themeColor="text2" w:themeShade="BF"/>
        <w:sz w:val="16"/>
        <w:szCs w:val="16"/>
      </w:rPr>
      <w:fldChar w:fldCharType="separate"/>
    </w:r>
    <w:r w:rsidR="0003560C" w:rsidRPr="0003560C">
      <w:rPr>
        <w:rFonts w:ascii="Arial" w:hAnsi="Arial" w:cs="Arial"/>
        <w:noProof/>
        <w:color w:val="323E4F" w:themeColor="text2" w:themeShade="BF"/>
        <w:sz w:val="16"/>
        <w:szCs w:val="16"/>
        <w:lang w:val="es-ES"/>
      </w:rPr>
      <w:t>194</w:t>
    </w:r>
    <w:r w:rsidRPr="008A56BF">
      <w:rPr>
        <w:rFonts w:ascii="Arial" w:hAnsi="Arial" w:cs="Arial"/>
        <w:color w:val="323E4F" w:themeColor="text2" w:themeShade="BF"/>
        <w:sz w:val="16"/>
        <w:szCs w:val="16"/>
      </w:rPr>
      <w:fldChar w:fldCharType="end"/>
    </w:r>
  </w:p>
  <w:p w14:paraId="47240E7A" w14:textId="77777777" w:rsidR="0018135D" w:rsidRDefault="001813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C00B9" w14:textId="77777777" w:rsidR="003A629C" w:rsidRDefault="003A629C" w:rsidP="00574163">
      <w:r>
        <w:separator/>
      </w:r>
    </w:p>
  </w:footnote>
  <w:footnote w:type="continuationSeparator" w:id="0">
    <w:p w14:paraId="2C0937C9" w14:textId="77777777" w:rsidR="003A629C" w:rsidRDefault="003A629C" w:rsidP="00574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EF161" w14:textId="5FC93EF8" w:rsidR="00482FF2" w:rsidRPr="00482FF2" w:rsidRDefault="00022C20" w:rsidP="00482FF2">
    <w:pPr>
      <w:pStyle w:val="Encabezado"/>
      <w:jc w:val="right"/>
      <w:rPr>
        <w:rFonts w:asciiTheme="minorHAnsi" w:hAnsiTheme="minorHAnsi" w:cstheme="minorHAnsi"/>
        <w:b/>
        <w:bCs/>
        <w:color w:val="5B9BD5" w:themeColor="accent5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FE7323A" wp14:editId="6C37C83B">
          <wp:simplePos x="0" y="0"/>
          <wp:positionH relativeFrom="margin">
            <wp:posOffset>749300</wp:posOffset>
          </wp:positionH>
          <wp:positionV relativeFrom="topMargin">
            <wp:posOffset>465455</wp:posOffset>
          </wp:positionV>
          <wp:extent cx="914400" cy="429208"/>
          <wp:effectExtent l="0" t="0" r="0" b="9525"/>
          <wp:wrapNone/>
          <wp:docPr id="8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era Plantillas Office RGB 2016-1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429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2FF2" w:rsidRPr="00482FF2">
      <w:rPr>
        <w:rFonts w:asciiTheme="minorHAnsi" w:hAnsiTheme="minorHAnsi" w:cstheme="minorHAnsi"/>
        <w:b/>
        <w:bCs/>
        <w:color w:val="5B9BD5" w:themeColor="accent5"/>
      </w:rPr>
      <w:t>PPT</w:t>
    </w:r>
    <w:r w:rsidR="00482FF2">
      <w:rPr>
        <w:rFonts w:asciiTheme="minorHAnsi" w:hAnsiTheme="minorHAnsi" w:cstheme="minorHAnsi"/>
        <w:b/>
        <w:bCs/>
        <w:color w:val="5B9BD5" w:themeColor="accent5"/>
      </w:rPr>
      <w:t xml:space="preserve"> Exp nº </w:t>
    </w:r>
    <w:r w:rsidR="00482FF2" w:rsidRPr="00482FF2">
      <w:rPr>
        <w:rFonts w:asciiTheme="minorHAnsi" w:hAnsiTheme="minorHAnsi" w:cstheme="minorHAnsi"/>
        <w:b/>
        <w:bCs/>
        <w:color w:val="5B9BD5" w:themeColor="accent5"/>
      </w:rPr>
      <w:t>22</w:t>
    </w:r>
    <w:r w:rsidR="00482FF2">
      <w:rPr>
        <w:rFonts w:asciiTheme="minorHAnsi" w:hAnsiTheme="minorHAnsi" w:cstheme="minorHAnsi"/>
        <w:b/>
        <w:bCs/>
        <w:color w:val="5B9BD5" w:themeColor="accent5"/>
      </w:rPr>
      <w:t>9</w:t>
    </w:r>
    <w:r w:rsidR="00482FF2" w:rsidRPr="00482FF2">
      <w:rPr>
        <w:rFonts w:asciiTheme="minorHAnsi" w:hAnsiTheme="minorHAnsi" w:cstheme="minorHAnsi"/>
        <w:b/>
        <w:bCs/>
        <w:color w:val="5B9BD5" w:themeColor="accent5"/>
      </w:rPr>
      <w:t>/2022</w:t>
    </w:r>
  </w:p>
  <w:p w14:paraId="63AEBA27" w14:textId="456571BD" w:rsidR="0022197B" w:rsidRDefault="0022197B" w:rsidP="0022197B">
    <w:pPr>
      <w:pStyle w:val="Encabezado"/>
      <w:rPr>
        <w:b/>
        <w:sz w:val="20"/>
        <w:szCs w:val="20"/>
      </w:rPr>
    </w:pPr>
    <w:r>
      <w:rPr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47E0074" wp14:editId="1E09806E">
              <wp:simplePos x="0" y="0"/>
              <wp:positionH relativeFrom="page">
                <wp:posOffset>180975</wp:posOffset>
              </wp:positionH>
              <wp:positionV relativeFrom="page">
                <wp:posOffset>2987040</wp:posOffset>
              </wp:positionV>
              <wp:extent cx="163195" cy="7067550"/>
              <wp:effectExtent l="0" t="0" r="0" b="0"/>
              <wp:wrapNone/>
              <wp:docPr id="17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195" cy="7067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E75731" w14:textId="77777777" w:rsidR="0022197B" w:rsidRPr="00A808A4" w:rsidRDefault="0022197B" w:rsidP="0022197B">
                          <w:pPr>
                            <w:pStyle w:val="CANALTEXTOGRIS"/>
                            <w:rPr>
                              <w:color w:val="0084C9"/>
                              <w:w w:val="90"/>
                              <w:sz w:val="11"/>
                              <w:szCs w:val="11"/>
                            </w:rPr>
                          </w:pPr>
                          <w:r w:rsidRPr="00A808A4">
                            <w:rPr>
                              <w:color w:val="0084C9"/>
                              <w:w w:val="90"/>
                              <w:sz w:val="11"/>
                              <w:szCs w:val="11"/>
                            </w:rPr>
                            <w:t>Canal de Isabel II, S.A. inscrita en el Registro Mercantil de Madrid al Tomo 29.733, Folio 86, Sección 8, Hoja M-534929. Inscripción 1ª. Denominación en inscripción 34, NIF A86488087, Domicilio Social: C/ Santa Engracia, 125, 28003 Madrid.</w:t>
                          </w:r>
                        </w:p>
                      </w:txbxContent>
                    </wps:txbx>
                    <wps:bodyPr rot="0" vert="vert270" wrap="square" lIns="2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7E0074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14.25pt;margin-top:235.2pt;width:12.85pt;height:556.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fGm2QEAAJQDAAAOAAAAZHJzL2Uyb0RvYy54bWysU8uO2zAMvBfoPwi6N3ZSJGmNOIvtLrYo&#10;sH0A236ALMu2UFtUSSV2/r6UnGT7uBW9CLRIDWeG9O5mGnpxNEgWXCmXi1wK4zTU1rWl/Pb14dUb&#10;KSgoV6senCnlyZC82b98sRt9YVbQQV8bFAziqBh9KbsQfJFlpDszKFqAN46TDeCgAn9im9WoRkYf&#10;+myV55tsBKw9gjZEfHs/J+U+4TeN0eFz05AJoi8lcwvpxHRW8cz2O1W0qHxn9ZmG+gcWg7KOm16h&#10;7lVQ4oD2L6jBagSCJiw0DBk0jdUmaWA1y/wPNU+d8iZpYXPIX22i/werPx2f/BcUYXoHEw8wiSD/&#10;CPo7CQd3nXKtuUWEsTOq5sbLaFk2eirOT6PVVFAEqcaPUPOQ1SFAApoaHKIrrFMwOg/gdDXdTEHo&#10;2HLzevl2LYXm1DbfbNfrNJVMFZfXHim8NzCIGJQSeagJXR0fKUQ2qriUxGYOHmzfp8H27rcLLow3&#10;iX0kPFMPUzVxdVRRQX1iHQjznvBecxDP1Za5j7wmpaQfB4VGiv6DYztWvFMp4DxeguoSKKc74G0L&#10;UszhXZh37+DRth2Dz4Y7uGXLGpvUPBM5U+XRJ5HnNY279et3qnr+mfY/AQAA//8DAFBLAwQUAAYA&#10;CAAAACEAHHFAct8AAAAKAQAADwAAAGRycy9kb3ducmV2LnhtbEyPQU+DQBCF7yb+h82YeLOLCJZQ&#10;lkYbubUHq0nT2wIjkLKzhF0o/nvHkx4n78t732TbxfRixtF1lhQ8rgIQSJWtO2oUfH4UDwkI5zXV&#10;ureECr7RwTa/vcl0WtsrveN89I3gEnKpVtB6P6RSuqpFo93KDkicfdnRaM/n2Mh61FcuN70Mg+BZ&#10;Gt0RL7R6wF2L1eU4GQWnt8M5fj1Qsd+fTTEv07q47Eql7u+Wlw0Ij4v/g+FXn9UhZ6fSTlQ70SsI&#10;k5hJBdE6iEAwEEchiJLBOHmKQOaZ/P9C/gMAAP//AwBQSwECLQAUAAYACAAAACEAtoM4kv4AAADh&#10;AQAAEwAAAAAAAAAAAAAAAAAAAAAAW0NvbnRlbnRfVHlwZXNdLnhtbFBLAQItABQABgAIAAAAIQA4&#10;/SH/1gAAAJQBAAALAAAAAAAAAAAAAAAAAC8BAABfcmVscy8ucmVsc1BLAQItABQABgAIAAAAIQCN&#10;afGm2QEAAJQDAAAOAAAAAAAAAAAAAAAAAC4CAABkcnMvZTJvRG9jLnhtbFBLAQItABQABgAIAAAA&#10;IQAccUBy3wAAAAoBAAAPAAAAAAAAAAAAAAAAADMEAABkcnMvZG93bnJldi54bWxQSwUGAAAAAAQA&#10;BADzAAAAPwUAAAAA&#10;" filled="f" stroked="f">
              <v:textbox style="layout-flow:vertical;mso-layout-flow-alt:bottom-to-top" inset="6e-5mm,0,0,0">
                <w:txbxContent>
                  <w:p w14:paraId="1EE75731" w14:textId="77777777" w:rsidR="0022197B" w:rsidRPr="00A808A4" w:rsidRDefault="0022197B" w:rsidP="0022197B">
                    <w:pPr>
                      <w:pStyle w:val="CANALTEXTOGRIS"/>
                      <w:rPr>
                        <w:color w:val="0084C9"/>
                        <w:w w:val="90"/>
                        <w:sz w:val="11"/>
                        <w:szCs w:val="11"/>
                      </w:rPr>
                    </w:pPr>
                    <w:r w:rsidRPr="00A808A4">
                      <w:rPr>
                        <w:color w:val="0084C9"/>
                        <w:w w:val="90"/>
                        <w:sz w:val="11"/>
                        <w:szCs w:val="11"/>
                      </w:rPr>
                      <w:t>Canal de Isabel II, S.A. inscrita en el Registro Mercantil de Madrid al Tomo 29.733, Folio 86, Sección 8, Hoja M-534929. Inscripción 1ª. Denominación en inscripción 34, NIF A86488087, Domicilio Social: C/ Santa Engracia, 125, 28003 Madrid.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284DBF" w14:textId="0E275E77" w:rsidR="0022197B" w:rsidRDefault="0022197B" w:rsidP="0022197B">
    <w:pPr>
      <w:pStyle w:val="Encabezado"/>
      <w:rPr>
        <w:b/>
        <w:sz w:val="20"/>
        <w:szCs w:val="20"/>
      </w:rPr>
    </w:pPr>
  </w:p>
  <w:p w14:paraId="423B8196" w14:textId="77777777" w:rsidR="0022197B" w:rsidRDefault="0022197B" w:rsidP="0022197B">
    <w:pPr>
      <w:pStyle w:val="Encabezado"/>
      <w:rPr>
        <w:b/>
        <w:sz w:val="20"/>
        <w:szCs w:val="20"/>
      </w:rPr>
    </w:pPr>
  </w:p>
  <w:p w14:paraId="1C40E0F0" w14:textId="77777777" w:rsidR="00482FF2" w:rsidRDefault="00482FF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4F08"/>
    <w:multiLevelType w:val="hybridMultilevel"/>
    <w:tmpl w:val="95CEACEE"/>
    <w:lvl w:ilvl="0" w:tplc="0C0A0001">
      <w:start w:val="1"/>
      <w:numFmt w:val="bullet"/>
      <w:lvlText w:val=""/>
      <w:lvlJc w:val="left"/>
      <w:pPr>
        <w:ind w:left="19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6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96" w:hanging="360"/>
      </w:pPr>
      <w:rPr>
        <w:rFonts w:ascii="Wingdings" w:hAnsi="Wingdings" w:hint="default"/>
      </w:rPr>
    </w:lvl>
  </w:abstractNum>
  <w:abstractNum w:abstractNumId="1" w15:restartNumberingAfterBreak="0">
    <w:nsid w:val="020F16A4"/>
    <w:multiLevelType w:val="hybridMultilevel"/>
    <w:tmpl w:val="B1128F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207AA"/>
    <w:multiLevelType w:val="hybridMultilevel"/>
    <w:tmpl w:val="29E82B74"/>
    <w:lvl w:ilvl="0" w:tplc="2D2ECE08">
      <w:start w:val="2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EF3FA3"/>
    <w:multiLevelType w:val="multilevel"/>
    <w:tmpl w:val="35F8D548"/>
    <w:lvl w:ilvl="0">
      <w:start w:val="1"/>
      <w:numFmt w:val="decimal"/>
      <w:pStyle w:val="Ttulo1"/>
      <w:lvlText w:val="%1.- 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sz w:val="22"/>
        <w:szCs w:val="22"/>
      </w:rPr>
    </w:lvl>
    <w:lvl w:ilvl="1">
      <w:start w:val="1"/>
      <w:numFmt w:val="decimal"/>
      <w:lvlText w:val="%1.%2.-"/>
      <w:lvlJc w:val="left"/>
      <w:pPr>
        <w:tabs>
          <w:tab w:val="num" w:pos="720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Ttulo3"/>
      <w:lvlText w:val="%1.%2.%3.-"/>
      <w:lvlJc w:val="left"/>
      <w:pPr>
        <w:tabs>
          <w:tab w:val="num" w:pos="1790"/>
        </w:tabs>
        <w:ind w:left="1430" w:hanging="720"/>
      </w:pPr>
      <w:rPr>
        <w:rFonts w:hint="default"/>
        <w:b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C682063"/>
    <w:multiLevelType w:val="hybridMultilevel"/>
    <w:tmpl w:val="7FB84F8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567D9"/>
    <w:multiLevelType w:val="hybridMultilevel"/>
    <w:tmpl w:val="AFD2A1AE"/>
    <w:lvl w:ilvl="0" w:tplc="1D4A01C2">
      <w:start w:val="2"/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849"/>
        </w:tabs>
        <w:ind w:left="28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69"/>
        </w:tabs>
        <w:ind w:left="35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89"/>
        </w:tabs>
        <w:ind w:left="42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09"/>
        </w:tabs>
        <w:ind w:left="50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29"/>
        </w:tabs>
        <w:ind w:left="57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49"/>
        </w:tabs>
        <w:ind w:left="64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69"/>
        </w:tabs>
        <w:ind w:left="71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89"/>
        </w:tabs>
        <w:ind w:left="7889" w:hanging="360"/>
      </w:pPr>
      <w:rPr>
        <w:rFonts w:ascii="Wingdings" w:hAnsi="Wingdings" w:hint="default"/>
      </w:rPr>
    </w:lvl>
  </w:abstractNum>
  <w:abstractNum w:abstractNumId="6" w15:restartNumberingAfterBreak="0">
    <w:nsid w:val="0ED659B4"/>
    <w:multiLevelType w:val="multilevel"/>
    <w:tmpl w:val="2BACF2AE"/>
    <w:lvl w:ilvl="0">
      <w:start w:val="2"/>
      <w:numFmt w:val="lowerRoman"/>
      <w:lvlText w:val="%1."/>
      <w:lvlJc w:val="left"/>
      <w:pPr>
        <w:tabs>
          <w:tab w:val="left" w:pos="-48"/>
        </w:tabs>
        <w:ind w:left="312"/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0A491E"/>
    <w:multiLevelType w:val="hybridMultilevel"/>
    <w:tmpl w:val="EDBE2A54"/>
    <w:lvl w:ilvl="0" w:tplc="FFFFFFFF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17CA65EA"/>
    <w:multiLevelType w:val="hybridMultilevel"/>
    <w:tmpl w:val="169CCB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4178F"/>
    <w:multiLevelType w:val="multilevel"/>
    <w:tmpl w:val="0ABE9EE2"/>
    <w:lvl w:ilvl="0">
      <w:start w:val="2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Arial" w:eastAsia="Arial" w:hAnsi="Arial"/>
        <w:b/>
        <w:strike w:val="0"/>
        <w:color w:val="000000"/>
        <w:spacing w:val="0"/>
        <w:w w:val="100"/>
        <w:sz w:val="22"/>
        <w:u w:val="single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86134"/>
    <w:multiLevelType w:val="hybridMultilevel"/>
    <w:tmpl w:val="1F126152"/>
    <w:lvl w:ilvl="0" w:tplc="98FEBE88">
      <w:start w:val="2"/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BC34E47"/>
    <w:multiLevelType w:val="hybridMultilevel"/>
    <w:tmpl w:val="75F0DF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E250F8"/>
    <w:multiLevelType w:val="hybridMultilevel"/>
    <w:tmpl w:val="E32835DC"/>
    <w:lvl w:ilvl="0" w:tplc="8D50B49C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136676"/>
    <w:multiLevelType w:val="multilevel"/>
    <w:tmpl w:val="137AA40A"/>
    <w:lvl w:ilvl="0">
      <w:start w:val="5"/>
      <w:numFmt w:val="lowerLetter"/>
      <w:lvlText w:val="%1."/>
      <w:lvlJc w:val="left"/>
      <w:pPr>
        <w:tabs>
          <w:tab w:val="left" w:pos="288"/>
        </w:tabs>
        <w:ind w:left="720"/>
      </w:pPr>
      <w:rPr>
        <w:rFonts w:ascii="Arial" w:eastAsia="Arial" w:hAnsi="Arial"/>
        <w:b/>
        <w:strike w:val="0"/>
        <w:color w:val="000000"/>
        <w:spacing w:val="2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73013D"/>
    <w:multiLevelType w:val="hybridMultilevel"/>
    <w:tmpl w:val="5C208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11DFE"/>
    <w:multiLevelType w:val="hybridMultilevel"/>
    <w:tmpl w:val="A27AC200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226418B4"/>
    <w:multiLevelType w:val="hybridMultilevel"/>
    <w:tmpl w:val="B3263F9E"/>
    <w:lvl w:ilvl="0" w:tplc="8D50B49C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263FB"/>
    <w:multiLevelType w:val="hybridMultilevel"/>
    <w:tmpl w:val="24A8A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F323EE"/>
    <w:multiLevelType w:val="hybridMultilevel"/>
    <w:tmpl w:val="A3DCD1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7323B5"/>
    <w:multiLevelType w:val="hybridMultilevel"/>
    <w:tmpl w:val="DAB055A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7937C03"/>
    <w:multiLevelType w:val="multilevel"/>
    <w:tmpl w:val="C1A44A00"/>
    <w:lvl w:ilvl="0">
      <w:start w:val="1"/>
      <w:numFmt w:val="bullet"/>
      <w:lvlText w:val="o"/>
      <w:lvlJc w:val="left"/>
      <w:pPr>
        <w:tabs>
          <w:tab w:val="left" w:pos="432"/>
        </w:tabs>
        <w:ind w:left="720"/>
      </w:pPr>
      <w:rPr>
        <w:rFonts w:ascii="Courier New" w:eastAsia="Courier New" w:hAnsi="Courier New"/>
        <w:strike w:val="0"/>
        <w:color w:val="000000"/>
        <w:spacing w:val="-1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9D15EA5"/>
    <w:multiLevelType w:val="hybridMultilevel"/>
    <w:tmpl w:val="3ACE50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F1420C"/>
    <w:multiLevelType w:val="hybridMultilevel"/>
    <w:tmpl w:val="2EF4C1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4B3941"/>
    <w:multiLevelType w:val="hybridMultilevel"/>
    <w:tmpl w:val="4ACCC970"/>
    <w:lvl w:ilvl="0" w:tplc="F8BCF50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CC20668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BBE612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B4A4F7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DB4392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6A890D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B64BC7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1C005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E76A82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6B089D"/>
    <w:multiLevelType w:val="hybridMultilevel"/>
    <w:tmpl w:val="BB6EE6BE"/>
    <w:lvl w:ilvl="0" w:tplc="0C0A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A734A03"/>
    <w:multiLevelType w:val="hybridMultilevel"/>
    <w:tmpl w:val="16DC78F8"/>
    <w:lvl w:ilvl="0" w:tplc="CED2F8C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9AB80E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3A11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30F6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1096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2004E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0E8B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F407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2E4F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7548D7"/>
    <w:multiLevelType w:val="multilevel"/>
    <w:tmpl w:val="44CE19B0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Arial" w:eastAsia="Arial" w:hAnsi="Arial"/>
        <w:strike w:val="0"/>
        <w:color w:val="000000"/>
        <w:spacing w:val="-1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CE805E4"/>
    <w:multiLevelType w:val="multilevel"/>
    <w:tmpl w:val="3F22580A"/>
    <w:lvl w:ilvl="0">
      <w:start w:val="3"/>
      <w:numFmt w:val="decimal"/>
      <w:lvlText w:val="%1."/>
      <w:lvlJc w:val="left"/>
      <w:pPr>
        <w:tabs>
          <w:tab w:val="left" w:pos="648"/>
        </w:tabs>
        <w:ind w:left="720"/>
      </w:pPr>
      <w:rPr>
        <w:rFonts w:ascii="Arial" w:eastAsia="Arial" w:hAnsi="Arial"/>
        <w:b/>
        <w:strike w:val="0"/>
        <w:color w:val="000000"/>
        <w:spacing w:val="0"/>
        <w:w w:val="100"/>
        <w:sz w:val="24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FA1C5F"/>
    <w:multiLevelType w:val="hybridMultilevel"/>
    <w:tmpl w:val="58762122"/>
    <w:lvl w:ilvl="0" w:tplc="0C0A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9" w15:restartNumberingAfterBreak="0">
    <w:nsid w:val="2EAC40B5"/>
    <w:multiLevelType w:val="hybridMultilevel"/>
    <w:tmpl w:val="3BF0E2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1D6121A"/>
    <w:multiLevelType w:val="hybridMultilevel"/>
    <w:tmpl w:val="6908F5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D121E1"/>
    <w:multiLevelType w:val="hybridMultilevel"/>
    <w:tmpl w:val="D1C880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281C16"/>
    <w:multiLevelType w:val="multilevel"/>
    <w:tmpl w:val="7B6E9296"/>
    <w:lvl w:ilvl="0">
      <w:start w:val="1"/>
      <w:numFmt w:val="bullet"/>
      <w:lvlText w:val=""/>
      <w:lvlJc w:val="left"/>
      <w:pPr>
        <w:tabs>
          <w:tab w:val="left" w:pos="1140"/>
        </w:tabs>
        <w:ind w:left="1428"/>
      </w:pPr>
      <w:rPr>
        <w:rFonts w:ascii="Symbol" w:hAnsi="Symbol" w:hint="default"/>
        <w:strike w:val="0"/>
        <w:color w:val="000000"/>
        <w:spacing w:val="-1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5B819C7"/>
    <w:multiLevelType w:val="hybridMultilevel"/>
    <w:tmpl w:val="49D4B6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3420D4"/>
    <w:multiLevelType w:val="hybridMultilevel"/>
    <w:tmpl w:val="14D6B5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9E6DD5"/>
    <w:multiLevelType w:val="hybridMultilevel"/>
    <w:tmpl w:val="C23E66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5A01A2"/>
    <w:multiLevelType w:val="hybridMultilevel"/>
    <w:tmpl w:val="9606C91C"/>
    <w:lvl w:ilvl="0" w:tplc="8C4E16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1CC0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CE1E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42F6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3297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8ECB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3820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64B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4EF3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23A75CF"/>
    <w:multiLevelType w:val="hybridMultilevel"/>
    <w:tmpl w:val="D3B6A760"/>
    <w:lvl w:ilvl="0" w:tplc="648AA30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E7C29F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3AE46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F62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B6E0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3B6DE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B6B0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3895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85219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CA1E15"/>
    <w:multiLevelType w:val="hybridMultilevel"/>
    <w:tmpl w:val="E85EED4C"/>
    <w:lvl w:ilvl="0" w:tplc="919EFD88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5E3E70"/>
    <w:multiLevelType w:val="hybridMultilevel"/>
    <w:tmpl w:val="816A2B58"/>
    <w:lvl w:ilvl="0" w:tplc="919EFD88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3F2CE3B6">
      <w:numFmt w:val="bullet"/>
      <w:lvlText w:val="−"/>
      <w:lvlJc w:val="left"/>
      <w:pPr>
        <w:ind w:left="1440" w:hanging="360"/>
      </w:pPr>
      <w:rPr>
        <w:rFonts w:ascii="Symbol" w:eastAsia="Symbol" w:hAnsi="Symbol" w:cs="Times New Roman" w:hint="default"/>
        <w:color w:val="000000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6B3E4C"/>
    <w:multiLevelType w:val="hybridMultilevel"/>
    <w:tmpl w:val="3B62B0C8"/>
    <w:lvl w:ilvl="0" w:tplc="8D50B4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B8E3B79"/>
    <w:multiLevelType w:val="hybridMultilevel"/>
    <w:tmpl w:val="DC04FF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7A189A"/>
    <w:multiLevelType w:val="multilevel"/>
    <w:tmpl w:val="EE0C038A"/>
    <w:lvl w:ilvl="0">
      <w:start w:val="1"/>
      <w:numFmt w:val="decimal"/>
      <w:lvlText w:val="%1."/>
      <w:lvlJc w:val="left"/>
      <w:pPr>
        <w:tabs>
          <w:tab w:val="left" w:pos="1766"/>
        </w:tabs>
        <w:ind w:left="2126"/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CE707BD"/>
    <w:multiLevelType w:val="hybridMultilevel"/>
    <w:tmpl w:val="D6E007C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0A355A"/>
    <w:multiLevelType w:val="hybridMultilevel"/>
    <w:tmpl w:val="0644DFC4"/>
    <w:lvl w:ilvl="0" w:tplc="2D2ECE08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D2078A9"/>
    <w:multiLevelType w:val="multilevel"/>
    <w:tmpl w:val="6512CC82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D6431E3"/>
    <w:multiLevelType w:val="hybridMultilevel"/>
    <w:tmpl w:val="2824492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4DC70B51"/>
    <w:multiLevelType w:val="hybridMultilevel"/>
    <w:tmpl w:val="9A203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0D949A9"/>
    <w:multiLevelType w:val="multilevel"/>
    <w:tmpl w:val="575A69CA"/>
    <w:lvl w:ilvl="0">
      <w:start w:val="1"/>
      <w:numFmt w:val="lowerRoman"/>
      <w:lvlText w:val="%1."/>
      <w:lvlJc w:val="left"/>
      <w:pPr>
        <w:tabs>
          <w:tab w:val="left" w:pos="576"/>
        </w:tabs>
        <w:ind w:left="720"/>
      </w:pPr>
      <w:rPr>
        <w:rFonts w:ascii="Arial" w:eastAsia="Arial" w:hAnsi="Arial"/>
        <w:strike w:val="0"/>
        <w:color w:val="000000"/>
        <w:spacing w:val="-3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4324475"/>
    <w:multiLevelType w:val="hybridMultilevel"/>
    <w:tmpl w:val="04F48464"/>
    <w:lvl w:ilvl="0" w:tplc="2D2ECE08">
      <w:start w:val="2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544526A6"/>
    <w:multiLevelType w:val="hybridMultilevel"/>
    <w:tmpl w:val="DF568E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5DC2DE5"/>
    <w:multiLevelType w:val="multilevel"/>
    <w:tmpl w:val="AE0A558E"/>
    <w:lvl w:ilvl="0">
      <w:start w:val="5"/>
      <w:numFmt w:val="decimal"/>
      <w:lvlText w:val="%1."/>
      <w:lvlJc w:val="left"/>
      <w:pPr>
        <w:tabs>
          <w:tab w:val="left" w:pos="360"/>
        </w:tabs>
        <w:ind w:left="720"/>
      </w:pPr>
      <w:rPr>
        <w:rFonts w:ascii="Arial" w:eastAsia="Arial" w:hAnsi="Arial"/>
        <w:b/>
        <w:strike w:val="0"/>
        <w:color w:val="000000"/>
        <w:spacing w:val="-2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6234503"/>
    <w:multiLevelType w:val="hybridMultilevel"/>
    <w:tmpl w:val="87CC0390"/>
    <w:lvl w:ilvl="0" w:tplc="0C0A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3" w15:restartNumberingAfterBreak="0">
    <w:nsid w:val="585C0E53"/>
    <w:multiLevelType w:val="multilevel"/>
    <w:tmpl w:val="975AF180"/>
    <w:lvl w:ilvl="0">
      <w:start w:val="1"/>
      <w:numFmt w:val="lowerLetter"/>
      <w:lvlText w:val="%1."/>
      <w:lvlJc w:val="left"/>
      <w:pPr>
        <w:tabs>
          <w:tab w:val="left" w:pos="288"/>
        </w:tabs>
        <w:ind w:left="720"/>
      </w:pPr>
      <w:rPr>
        <w:rFonts w:ascii="Arial" w:eastAsia="Arial" w:hAnsi="Arial"/>
        <w:b/>
        <w:strike w:val="0"/>
        <w:color w:val="000000"/>
        <w:spacing w:val="1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8E47EAA"/>
    <w:multiLevelType w:val="hybridMultilevel"/>
    <w:tmpl w:val="C40A63A8"/>
    <w:lvl w:ilvl="0" w:tplc="2D2ECE08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967EC3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7E6B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9433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34EE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C74BE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7C99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7C11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03E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B505DC9"/>
    <w:multiLevelType w:val="hybridMultilevel"/>
    <w:tmpl w:val="733661B8"/>
    <w:lvl w:ilvl="0" w:tplc="919EFD88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D3270F"/>
    <w:multiLevelType w:val="multilevel"/>
    <w:tmpl w:val="3A22BD96"/>
    <w:lvl w:ilvl="0">
      <w:start w:val="1"/>
      <w:numFmt w:val="bullet"/>
      <w:lvlText w:val="·"/>
      <w:lvlJc w:val="left"/>
      <w:pPr>
        <w:tabs>
          <w:tab w:val="left" w:pos="416"/>
        </w:tabs>
        <w:ind w:left="992"/>
      </w:pPr>
      <w:rPr>
        <w:rFonts w:ascii="Symbol" w:eastAsia="Symbol" w:hAnsi="Symbol"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10C49EF"/>
    <w:multiLevelType w:val="hybridMultilevel"/>
    <w:tmpl w:val="EDEAE3E4"/>
    <w:lvl w:ilvl="0" w:tplc="0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8" w15:restartNumberingAfterBreak="0">
    <w:nsid w:val="61B80CCC"/>
    <w:multiLevelType w:val="hybridMultilevel"/>
    <w:tmpl w:val="CF801852"/>
    <w:lvl w:ilvl="0" w:tplc="AF4A349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24544D0"/>
    <w:multiLevelType w:val="hybridMultilevel"/>
    <w:tmpl w:val="3FE6AA82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0" w15:restartNumberingAfterBreak="0">
    <w:nsid w:val="62F52AD2"/>
    <w:multiLevelType w:val="hybridMultilevel"/>
    <w:tmpl w:val="02F014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49742F7"/>
    <w:multiLevelType w:val="multilevel"/>
    <w:tmpl w:val="600E6570"/>
    <w:lvl w:ilvl="0">
      <w:start w:val="1"/>
      <w:numFmt w:val="lowerLetter"/>
      <w:lvlText w:val="%1)"/>
      <w:lvlJc w:val="left"/>
      <w:pPr>
        <w:tabs>
          <w:tab w:val="left" w:pos="216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5C87C5E"/>
    <w:multiLevelType w:val="multilevel"/>
    <w:tmpl w:val="FE383BC0"/>
    <w:lvl w:ilvl="0">
      <w:start w:val="1"/>
      <w:numFmt w:val="decimal"/>
      <w:lvlText w:val="%1."/>
      <w:lvlJc w:val="left"/>
      <w:pPr>
        <w:tabs>
          <w:tab w:val="left" w:pos="-288"/>
        </w:tabs>
        <w:ind w:left="0"/>
      </w:pPr>
      <w:rPr>
        <w:rFonts w:ascii="Arial" w:eastAsia="Arial" w:hAnsi="Arial"/>
        <w:strike w:val="0"/>
        <w:color w:val="000000"/>
        <w:spacing w:val="-1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69177547"/>
    <w:multiLevelType w:val="multilevel"/>
    <w:tmpl w:val="BD2EFDB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6C641471"/>
    <w:multiLevelType w:val="multilevel"/>
    <w:tmpl w:val="CAD84DB6"/>
    <w:lvl w:ilvl="0">
      <w:start w:val="2"/>
      <w:numFmt w:val="decimal"/>
      <w:lvlText w:val="%1."/>
      <w:lvlJc w:val="left"/>
      <w:pPr>
        <w:tabs>
          <w:tab w:val="left" w:pos="360"/>
        </w:tabs>
        <w:ind w:left="720"/>
      </w:pPr>
      <w:rPr>
        <w:rFonts w:ascii="Arial" w:eastAsia="Arial" w:hAnsi="Arial"/>
        <w:b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6E80720D"/>
    <w:multiLevelType w:val="multilevel"/>
    <w:tmpl w:val="3A505966"/>
    <w:lvl w:ilvl="0">
      <w:start w:val="1"/>
      <w:numFmt w:val="bullet"/>
      <w:lvlText w:val="·"/>
      <w:lvlJc w:val="left"/>
      <w:pPr>
        <w:tabs>
          <w:tab w:val="left" w:pos="216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70036832"/>
    <w:multiLevelType w:val="multilevel"/>
    <w:tmpl w:val="31307BF0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70C913C7"/>
    <w:multiLevelType w:val="hybridMultilevel"/>
    <w:tmpl w:val="CD98BF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19D75B8"/>
    <w:multiLevelType w:val="hybridMultilevel"/>
    <w:tmpl w:val="952E8B8C"/>
    <w:lvl w:ilvl="0" w:tplc="8D50B4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33C0314"/>
    <w:multiLevelType w:val="hybridMultilevel"/>
    <w:tmpl w:val="F002FF8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7372245F"/>
    <w:multiLevelType w:val="hybridMultilevel"/>
    <w:tmpl w:val="1C3437E8"/>
    <w:lvl w:ilvl="0" w:tplc="2D2ECE08">
      <w:start w:val="2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739E410D"/>
    <w:multiLevelType w:val="hybridMultilevel"/>
    <w:tmpl w:val="29505A40"/>
    <w:lvl w:ilvl="0" w:tplc="0C0A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2" w15:restartNumberingAfterBreak="0">
    <w:nsid w:val="747F0D3C"/>
    <w:multiLevelType w:val="multilevel"/>
    <w:tmpl w:val="B6C89A46"/>
    <w:lvl w:ilvl="0">
      <w:start w:val="1"/>
      <w:numFmt w:val="bullet"/>
      <w:lvlText w:val="·"/>
      <w:lvlJc w:val="left"/>
      <w:pPr>
        <w:tabs>
          <w:tab w:val="left" w:pos="504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50502B9"/>
    <w:multiLevelType w:val="multilevel"/>
    <w:tmpl w:val="42704828"/>
    <w:lvl w:ilvl="0">
      <w:start w:val="1"/>
      <w:numFmt w:val="bullet"/>
      <w:lvlText w:val="·"/>
      <w:lvlJc w:val="left"/>
      <w:pPr>
        <w:tabs>
          <w:tab w:val="left" w:pos="576"/>
        </w:tabs>
        <w:ind w:left="720"/>
      </w:pPr>
      <w:rPr>
        <w:rFonts w:ascii="Symbol" w:eastAsia="Symbol" w:hAnsi="Symbol"/>
        <w:strike w:val="0"/>
        <w:color w:val="000000"/>
        <w:spacing w:val="-2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7F367C4"/>
    <w:multiLevelType w:val="hybridMultilevel"/>
    <w:tmpl w:val="2166C9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687263">
    <w:abstractNumId w:val="27"/>
  </w:num>
  <w:num w:numId="2" w16cid:durableId="560674767">
    <w:abstractNumId w:val="6"/>
  </w:num>
  <w:num w:numId="3" w16cid:durableId="603460804">
    <w:abstractNumId w:val="45"/>
  </w:num>
  <w:num w:numId="4" w16cid:durableId="1113942019">
    <w:abstractNumId w:val="9"/>
  </w:num>
  <w:num w:numId="5" w16cid:durableId="835269094">
    <w:abstractNumId w:val="62"/>
  </w:num>
  <w:num w:numId="6" w16cid:durableId="1813786807">
    <w:abstractNumId w:val="48"/>
  </w:num>
  <w:num w:numId="7" w16cid:durableId="1590312955">
    <w:abstractNumId w:val="61"/>
  </w:num>
  <w:num w:numId="8" w16cid:durableId="1318921375">
    <w:abstractNumId w:val="72"/>
  </w:num>
  <w:num w:numId="9" w16cid:durableId="865366497">
    <w:abstractNumId w:val="66"/>
  </w:num>
  <w:num w:numId="10" w16cid:durableId="1810318603">
    <w:abstractNumId w:val="73"/>
  </w:num>
  <w:num w:numId="11" w16cid:durableId="654645913">
    <w:abstractNumId w:val="53"/>
  </w:num>
  <w:num w:numId="12" w16cid:durableId="1002004356">
    <w:abstractNumId w:val="13"/>
  </w:num>
  <w:num w:numId="13" w16cid:durableId="1183058418">
    <w:abstractNumId w:val="56"/>
  </w:num>
  <w:num w:numId="14" w16cid:durableId="1741247373">
    <w:abstractNumId w:val="65"/>
  </w:num>
  <w:num w:numId="15" w16cid:durableId="1014068894">
    <w:abstractNumId w:val="42"/>
  </w:num>
  <w:num w:numId="16" w16cid:durableId="263540432">
    <w:abstractNumId w:val="20"/>
  </w:num>
  <w:num w:numId="17" w16cid:durableId="1796168440">
    <w:abstractNumId w:val="26"/>
  </w:num>
  <w:num w:numId="18" w16cid:durableId="1218516484">
    <w:abstractNumId w:val="64"/>
  </w:num>
  <w:num w:numId="19" w16cid:durableId="39211717">
    <w:abstractNumId w:val="51"/>
  </w:num>
  <w:num w:numId="20" w16cid:durableId="2139909745">
    <w:abstractNumId w:val="38"/>
  </w:num>
  <w:num w:numId="21" w16cid:durableId="1865443086">
    <w:abstractNumId w:val="39"/>
  </w:num>
  <w:num w:numId="22" w16cid:durableId="836649923">
    <w:abstractNumId w:val="68"/>
  </w:num>
  <w:num w:numId="23" w16cid:durableId="2064060756">
    <w:abstractNumId w:val="36"/>
  </w:num>
  <w:num w:numId="24" w16cid:durableId="1892959561">
    <w:abstractNumId w:val="4"/>
  </w:num>
  <w:num w:numId="25" w16cid:durableId="669678397">
    <w:abstractNumId w:val="40"/>
  </w:num>
  <w:num w:numId="26" w16cid:durableId="807042945">
    <w:abstractNumId w:val="23"/>
  </w:num>
  <w:num w:numId="27" w16cid:durableId="1104963409">
    <w:abstractNumId w:val="3"/>
  </w:num>
  <w:num w:numId="28" w16cid:durableId="624041185">
    <w:abstractNumId w:val="54"/>
  </w:num>
  <w:num w:numId="29" w16cid:durableId="69012360">
    <w:abstractNumId w:val="16"/>
  </w:num>
  <w:num w:numId="30" w16cid:durableId="1073164753">
    <w:abstractNumId w:val="25"/>
  </w:num>
  <w:num w:numId="31" w16cid:durableId="1819030663">
    <w:abstractNumId w:val="12"/>
  </w:num>
  <w:num w:numId="32" w16cid:durableId="182742742">
    <w:abstractNumId w:val="37"/>
  </w:num>
  <w:num w:numId="33" w16cid:durableId="831335549">
    <w:abstractNumId w:val="8"/>
  </w:num>
  <w:num w:numId="34" w16cid:durableId="636179765">
    <w:abstractNumId w:val="47"/>
  </w:num>
  <w:num w:numId="35" w16cid:durableId="440958031">
    <w:abstractNumId w:val="21"/>
  </w:num>
  <w:num w:numId="36" w16cid:durableId="324940471">
    <w:abstractNumId w:val="1"/>
  </w:num>
  <w:num w:numId="37" w16cid:durableId="1352099426">
    <w:abstractNumId w:val="67"/>
  </w:num>
  <w:num w:numId="38" w16cid:durableId="2088577629">
    <w:abstractNumId w:val="57"/>
  </w:num>
  <w:num w:numId="39" w16cid:durableId="219949345">
    <w:abstractNumId w:val="17"/>
  </w:num>
  <w:num w:numId="40" w16cid:durableId="1942058910">
    <w:abstractNumId w:val="22"/>
  </w:num>
  <w:num w:numId="41" w16cid:durableId="811017832">
    <w:abstractNumId w:val="31"/>
  </w:num>
  <w:num w:numId="42" w16cid:durableId="837113710">
    <w:abstractNumId w:val="60"/>
  </w:num>
  <w:num w:numId="43" w16cid:durableId="211694642">
    <w:abstractNumId w:val="34"/>
  </w:num>
  <w:num w:numId="44" w16cid:durableId="1510869377">
    <w:abstractNumId w:val="33"/>
  </w:num>
  <w:num w:numId="45" w16cid:durableId="1045252901">
    <w:abstractNumId w:val="46"/>
  </w:num>
  <w:num w:numId="46" w16cid:durableId="343941327">
    <w:abstractNumId w:val="74"/>
  </w:num>
  <w:num w:numId="47" w16cid:durableId="1961836573">
    <w:abstractNumId w:val="50"/>
  </w:num>
  <w:num w:numId="48" w16cid:durableId="1374580768">
    <w:abstractNumId w:val="44"/>
  </w:num>
  <w:num w:numId="49" w16cid:durableId="47845022">
    <w:abstractNumId w:val="69"/>
  </w:num>
  <w:num w:numId="50" w16cid:durableId="829365512">
    <w:abstractNumId w:val="5"/>
  </w:num>
  <w:num w:numId="51" w16cid:durableId="787161181">
    <w:abstractNumId w:val="52"/>
  </w:num>
  <w:num w:numId="52" w16cid:durableId="162858375">
    <w:abstractNumId w:val="19"/>
  </w:num>
  <w:num w:numId="53" w16cid:durableId="1695766418">
    <w:abstractNumId w:val="18"/>
  </w:num>
  <w:num w:numId="54" w16cid:durableId="1299798308">
    <w:abstractNumId w:val="41"/>
  </w:num>
  <w:num w:numId="55" w16cid:durableId="1755586317">
    <w:abstractNumId w:val="28"/>
  </w:num>
  <w:num w:numId="56" w16cid:durableId="230425920">
    <w:abstractNumId w:val="32"/>
  </w:num>
  <w:num w:numId="57" w16cid:durableId="990333866">
    <w:abstractNumId w:val="35"/>
  </w:num>
  <w:num w:numId="58" w16cid:durableId="1809125393">
    <w:abstractNumId w:val="63"/>
  </w:num>
  <w:num w:numId="59" w16cid:durableId="197738055">
    <w:abstractNumId w:val="24"/>
  </w:num>
  <w:num w:numId="60" w16cid:durableId="598634874">
    <w:abstractNumId w:val="71"/>
  </w:num>
  <w:num w:numId="61" w16cid:durableId="1475876460">
    <w:abstractNumId w:val="14"/>
  </w:num>
  <w:num w:numId="62" w16cid:durableId="50660021">
    <w:abstractNumId w:val="55"/>
  </w:num>
  <w:num w:numId="63" w16cid:durableId="1569261965">
    <w:abstractNumId w:val="0"/>
  </w:num>
  <w:num w:numId="64" w16cid:durableId="647319718">
    <w:abstractNumId w:val="58"/>
  </w:num>
  <w:num w:numId="65" w16cid:durableId="299191939">
    <w:abstractNumId w:val="30"/>
  </w:num>
  <w:num w:numId="66" w16cid:durableId="601766654">
    <w:abstractNumId w:val="59"/>
  </w:num>
  <w:num w:numId="67" w16cid:durableId="753864261">
    <w:abstractNumId w:val="15"/>
  </w:num>
  <w:num w:numId="68" w16cid:durableId="1240140413">
    <w:abstractNumId w:val="2"/>
  </w:num>
  <w:num w:numId="69" w16cid:durableId="1352418824">
    <w:abstractNumId w:val="7"/>
  </w:num>
  <w:num w:numId="70" w16cid:durableId="1887065379">
    <w:abstractNumId w:val="70"/>
  </w:num>
  <w:num w:numId="71" w16cid:durableId="156265357">
    <w:abstractNumId w:val="49"/>
  </w:num>
  <w:num w:numId="72" w16cid:durableId="695470625">
    <w:abstractNumId w:val="10"/>
  </w:num>
  <w:num w:numId="73" w16cid:durableId="83232473">
    <w:abstractNumId w:val="43"/>
  </w:num>
  <w:num w:numId="74" w16cid:durableId="1975524174">
    <w:abstractNumId w:val="29"/>
  </w:num>
  <w:num w:numId="75" w16cid:durableId="1563563790">
    <w:abstractNumId w:val="11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825"/>
    <w:rsid w:val="00000549"/>
    <w:rsid w:val="000062C2"/>
    <w:rsid w:val="00011847"/>
    <w:rsid w:val="00011C8C"/>
    <w:rsid w:val="00015CAE"/>
    <w:rsid w:val="00015D7C"/>
    <w:rsid w:val="00015F71"/>
    <w:rsid w:val="0001779E"/>
    <w:rsid w:val="00022C20"/>
    <w:rsid w:val="00022CEB"/>
    <w:rsid w:val="00023172"/>
    <w:rsid w:val="00025C7E"/>
    <w:rsid w:val="00027B1D"/>
    <w:rsid w:val="0003170D"/>
    <w:rsid w:val="00031D7F"/>
    <w:rsid w:val="0003560C"/>
    <w:rsid w:val="00042AD5"/>
    <w:rsid w:val="00042D26"/>
    <w:rsid w:val="00044F1B"/>
    <w:rsid w:val="00046A1E"/>
    <w:rsid w:val="00046EA5"/>
    <w:rsid w:val="00047F0F"/>
    <w:rsid w:val="00050647"/>
    <w:rsid w:val="000511AF"/>
    <w:rsid w:val="000522B5"/>
    <w:rsid w:val="000541A8"/>
    <w:rsid w:val="00055B7F"/>
    <w:rsid w:val="000620E2"/>
    <w:rsid w:val="00062A83"/>
    <w:rsid w:val="00065C52"/>
    <w:rsid w:val="000714B5"/>
    <w:rsid w:val="00072235"/>
    <w:rsid w:val="0007731D"/>
    <w:rsid w:val="00077F43"/>
    <w:rsid w:val="00080F50"/>
    <w:rsid w:val="0008147A"/>
    <w:rsid w:val="00082F86"/>
    <w:rsid w:val="0009502D"/>
    <w:rsid w:val="0009723A"/>
    <w:rsid w:val="000977F0"/>
    <w:rsid w:val="000A3A9F"/>
    <w:rsid w:val="000A4C51"/>
    <w:rsid w:val="000A4C9F"/>
    <w:rsid w:val="000A519C"/>
    <w:rsid w:val="000A7E36"/>
    <w:rsid w:val="000B240F"/>
    <w:rsid w:val="000B25A9"/>
    <w:rsid w:val="000B26B4"/>
    <w:rsid w:val="000B59D4"/>
    <w:rsid w:val="000C14F0"/>
    <w:rsid w:val="000C32A4"/>
    <w:rsid w:val="000C5912"/>
    <w:rsid w:val="000C5C86"/>
    <w:rsid w:val="000C68F8"/>
    <w:rsid w:val="000C6BAD"/>
    <w:rsid w:val="000D2784"/>
    <w:rsid w:val="000D5774"/>
    <w:rsid w:val="000D5C77"/>
    <w:rsid w:val="000D63A0"/>
    <w:rsid w:val="000D79AE"/>
    <w:rsid w:val="000E0DD1"/>
    <w:rsid w:val="000E2036"/>
    <w:rsid w:val="000E2302"/>
    <w:rsid w:val="000E79AA"/>
    <w:rsid w:val="000E7E9A"/>
    <w:rsid w:val="000F2327"/>
    <w:rsid w:val="000F298C"/>
    <w:rsid w:val="000F2C38"/>
    <w:rsid w:val="000F5E6E"/>
    <w:rsid w:val="000F6357"/>
    <w:rsid w:val="000F7B75"/>
    <w:rsid w:val="001015D3"/>
    <w:rsid w:val="00102EF4"/>
    <w:rsid w:val="001033D4"/>
    <w:rsid w:val="00104340"/>
    <w:rsid w:val="001060E6"/>
    <w:rsid w:val="00106595"/>
    <w:rsid w:val="0010742B"/>
    <w:rsid w:val="00107CDA"/>
    <w:rsid w:val="00113EDB"/>
    <w:rsid w:val="001141A2"/>
    <w:rsid w:val="00116856"/>
    <w:rsid w:val="0011782C"/>
    <w:rsid w:val="001178E3"/>
    <w:rsid w:val="00122677"/>
    <w:rsid w:val="001253D1"/>
    <w:rsid w:val="00126348"/>
    <w:rsid w:val="00131FCA"/>
    <w:rsid w:val="00134DD3"/>
    <w:rsid w:val="00136EB4"/>
    <w:rsid w:val="00142198"/>
    <w:rsid w:val="0014532E"/>
    <w:rsid w:val="001514BD"/>
    <w:rsid w:val="0015198D"/>
    <w:rsid w:val="00152589"/>
    <w:rsid w:val="00155395"/>
    <w:rsid w:val="0015656C"/>
    <w:rsid w:val="001577D1"/>
    <w:rsid w:val="00161023"/>
    <w:rsid w:val="001617AA"/>
    <w:rsid w:val="0016218C"/>
    <w:rsid w:val="0016303F"/>
    <w:rsid w:val="001637C8"/>
    <w:rsid w:val="001650AF"/>
    <w:rsid w:val="001674DF"/>
    <w:rsid w:val="0017159E"/>
    <w:rsid w:val="0017201F"/>
    <w:rsid w:val="0017294D"/>
    <w:rsid w:val="00172D1F"/>
    <w:rsid w:val="0018135D"/>
    <w:rsid w:val="00183077"/>
    <w:rsid w:val="0018368F"/>
    <w:rsid w:val="00185306"/>
    <w:rsid w:val="00186AE0"/>
    <w:rsid w:val="0019047A"/>
    <w:rsid w:val="00191A99"/>
    <w:rsid w:val="00191DB6"/>
    <w:rsid w:val="00192FED"/>
    <w:rsid w:val="00196B45"/>
    <w:rsid w:val="001A1241"/>
    <w:rsid w:val="001A343F"/>
    <w:rsid w:val="001A50DB"/>
    <w:rsid w:val="001A5590"/>
    <w:rsid w:val="001A5B97"/>
    <w:rsid w:val="001A63EB"/>
    <w:rsid w:val="001A703E"/>
    <w:rsid w:val="001A7388"/>
    <w:rsid w:val="001A7863"/>
    <w:rsid w:val="001B28AA"/>
    <w:rsid w:val="001B5D99"/>
    <w:rsid w:val="001B78F8"/>
    <w:rsid w:val="001C1EF5"/>
    <w:rsid w:val="001D4E45"/>
    <w:rsid w:val="001D6B80"/>
    <w:rsid w:val="001D78ED"/>
    <w:rsid w:val="001E1CC9"/>
    <w:rsid w:val="001E40E5"/>
    <w:rsid w:val="001E4616"/>
    <w:rsid w:val="001E6B2E"/>
    <w:rsid w:val="001E6D06"/>
    <w:rsid w:val="001F027E"/>
    <w:rsid w:val="001F0E09"/>
    <w:rsid w:val="001F4AA6"/>
    <w:rsid w:val="001F5D43"/>
    <w:rsid w:val="001F7465"/>
    <w:rsid w:val="001F7765"/>
    <w:rsid w:val="001F778C"/>
    <w:rsid w:val="00200AC7"/>
    <w:rsid w:val="00202958"/>
    <w:rsid w:val="00202DE4"/>
    <w:rsid w:val="00205AE6"/>
    <w:rsid w:val="00205DD9"/>
    <w:rsid w:val="00213863"/>
    <w:rsid w:val="00213A05"/>
    <w:rsid w:val="002145F0"/>
    <w:rsid w:val="00216CA3"/>
    <w:rsid w:val="00216E30"/>
    <w:rsid w:val="00216E9F"/>
    <w:rsid w:val="0022197B"/>
    <w:rsid w:val="00224E87"/>
    <w:rsid w:val="00230C56"/>
    <w:rsid w:val="00231B9A"/>
    <w:rsid w:val="002349AD"/>
    <w:rsid w:val="00236C16"/>
    <w:rsid w:val="00236F7E"/>
    <w:rsid w:val="002400A7"/>
    <w:rsid w:val="002420E9"/>
    <w:rsid w:val="00244492"/>
    <w:rsid w:val="00244B65"/>
    <w:rsid w:val="002452E2"/>
    <w:rsid w:val="00246AF6"/>
    <w:rsid w:val="00246BEC"/>
    <w:rsid w:val="00247997"/>
    <w:rsid w:val="00253669"/>
    <w:rsid w:val="00254F17"/>
    <w:rsid w:val="00255057"/>
    <w:rsid w:val="0026320C"/>
    <w:rsid w:val="00263C53"/>
    <w:rsid w:val="002678FB"/>
    <w:rsid w:val="00267EEB"/>
    <w:rsid w:val="002701D5"/>
    <w:rsid w:val="002703C8"/>
    <w:rsid w:val="00270743"/>
    <w:rsid w:val="00280D22"/>
    <w:rsid w:val="00281F32"/>
    <w:rsid w:val="00287DA9"/>
    <w:rsid w:val="00294948"/>
    <w:rsid w:val="00296E56"/>
    <w:rsid w:val="00297E5A"/>
    <w:rsid w:val="002A25A8"/>
    <w:rsid w:val="002A33A4"/>
    <w:rsid w:val="002A3965"/>
    <w:rsid w:val="002A4BC6"/>
    <w:rsid w:val="002A7047"/>
    <w:rsid w:val="002A72A1"/>
    <w:rsid w:val="002B00D0"/>
    <w:rsid w:val="002B145A"/>
    <w:rsid w:val="002B3E8D"/>
    <w:rsid w:val="002C25BC"/>
    <w:rsid w:val="002C5DD2"/>
    <w:rsid w:val="002C67FA"/>
    <w:rsid w:val="002C71E2"/>
    <w:rsid w:val="002C7E91"/>
    <w:rsid w:val="002D04C9"/>
    <w:rsid w:val="002D1A9F"/>
    <w:rsid w:val="002D5203"/>
    <w:rsid w:val="002D7403"/>
    <w:rsid w:val="002D7A5C"/>
    <w:rsid w:val="002E03AB"/>
    <w:rsid w:val="002E44E6"/>
    <w:rsid w:val="002E4D6D"/>
    <w:rsid w:val="002E54C8"/>
    <w:rsid w:val="002E5AFD"/>
    <w:rsid w:val="002F01F5"/>
    <w:rsid w:val="002F07FC"/>
    <w:rsid w:val="002F1815"/>
    <w:rsid w:val="002F19BC"/>
    <w:rsid w:val="002F2B68"/>
    <w:rsid w:val="002F3E36"/>
    <w:rsid w:val="002F4586"/>
    <w:rsid w:val="002F71EA"/>
    <w:rsid w:val="0030130C"/>
    <w:rsid w:val="00302EBC"/>
    <w:rsid w:val="00303CC1"/>
    <w:rsid w:val="003045E0"/>
    <w:rsid w:val="003054CA"/>
    <w:rsid w:val="00311D3A"/>
    <w:rsid w:val="00316BB5"/>
    <w:rsid w:val="003219C7"/>
    <w:rsid w:val="003251A0"/>
    <w:rsid w:val="00326D0B"/>
    <w:rsid w:val="00330944"/>
    <w:rsid w:val="00334970"/>
    <w:rsid w:val="00335798"/>
    <w:rsid w:val="00336486"/>
    <w:rsid w:val="0033727C"/>
    <w:rsid w:val="003401A8"/>
    <w:rsid w:val="003401D7"/>
    <w:rsid w:val="0034493D"/>
    <w:rsid w:val="003465AE"/>
    <w:rsid w:val="00352E9D"/>
    <w:rsid w:val="003606FA"/>
    <w:rsid w:val="00360DBF"/>
    <w:rsid w:val="00360F90"/>
    <w:rsid w:val="00365EFB"/>
    <w:rsid w:val="00367A9F"/>
    <w:rsid w:val="00372967"/>
    <w:rsid w:val="00373D61"/>
    <w:rsid w:val="003746E4"/>
    <w:rsid w:val="00377F86"/>
    <w:rsid w:val="003819C9"/>
    <w:rsid w:val="003821CE"/>
    <w:rsid w:val="00385BEB"/>
    <w:rsid w:val="00386B72"/>
    <w:rsid w:val="003876BA"/>
    <w:rsid w:val="0039068B"/>
    <w:rsid w:val="003906AF"/>
    <w:rsid w:val="00390BA7"/>
    <w:rsid w:val="00390F16"/>
    <w:rsid w:val="00392F2F"/>
    <w:rsid w:val="003938D3"/>
    <w:rsid w:val="0039418E"/>
    <w:rsid w:val="003966FA"/>
    <w:rsid w:val="003A629C"/>
    <w:rsid w:val="003A7F82"/>
    <w:rsid w:val="003B0B1A"/>
    <w:rsid w:val="003B1289"/>
    <w:rsid w:val="003B2032"/>
    <w:rsid w:val="003B42EA"/>
    <w:rsid w:val="003B6651"/>
    <w:rsid w:val="003C075D"/>
    <w:rsid w:val="003C0873"/>
    <w:rsid w:val="003C1019"/>
    <w:rsid w:val="003C1BA2"/>
    <w:rsid w:val="003C20E8"/>
    <w:rsid w:val="003C43A7"/>
    <w:rsid w:val="003D02F1"/>
    <w:rsid w:val="003D301C"/>
    <w:rsid w:val="003D32B7"/>
    <w:rsid w:val="003D3AB7"/>
    <w:rsid w:val="003D5249"/>
    <w:rsid w:val="003D7C24"/>
    <w:rsid w:val="003E4101"/>
    <w:rsid w:val="003E5471"/>
    <w:rsid w:val="003E6883"/>
    <w:rsid w:val="003E76A1"/>
    <w:rsid w:val="003E7CFB"/>
    <w:rsid w:val="003F3245"/>
    <w:rsid w:val="004003DA"/>
    <w:rsid w:val="00402769"/>
    <w:rsid w:val="00404839"/>
    <w:rsid w:val="00407F03"/>
    <w:rsid w:val="00412C08"/>
    <w:rsid w:val="00415BB3"/>
    <w:rsid w:val="0041708C"/>
    <w:rsid w:val="004207B6"/>
    <w:rsid w:val="0042526E"/>
    <w:rsid w:val="0042590D"/>
    <w:rsid w:val="004275AD"/>
    <w:rsid w:val="00441991"/>
    <w:rsid w:val="00445C34"/>
    <w:rsid w:val="00446AAD"/>
    <w:rsid w:val="004478E8"/>
    <w:rsid w:val="00451C40"/>
    <w:rsid w:val="0045350A"/>
    <w:rsid w:val="00453723"/>
    <w:rsid w:val="004557D0"/>
    <w:rsid w:val="00455C8F"/>
    <w:rsid w:val="00455E82"/>
    <w:rsid w:val="00457AEB"/>
    <w:rsid w:val="004605B0"/>
    <w:rsid w:val="0046089B"/>
    <w:rsid w:val="00460F38"/>
    <w:rsid w:val="00462070"/>
    <w:rsid w:val="0046317D"/>
    <w:rsid w:val="004637F4"/>
    <w:rsid w:val="00464D9F"/>
    <w:rsid w:val="004668DF"/>
    <w:rsid w:val="0047310F"/>
    <w:rsid w:val="00476ADD"/>
    <w:rsid w:val="00477B97"/>
    <w:rsid w:val="00480947"/>
    <w:rsid w:val="00480D3F"/>
    <w:rsid w:val="004817BF"/>
    <w:rsid w:val="00482FF2"/>
    <w:rsid w:val="00485989"/>
    <w:rsid w:val="00487E06"/>
    <w:rsid w:val="004A0DCF"/>
    <w:rsid w:val="004A32A8"/>
    <w:rsid w:val="004A3D05"/>
    <w:rsid w:val="004A4A9F"/>
    <w:rsid w:val="004A68D9"/>
    <w:rsid w:val="004B25A9"/>
    <w:rsid w:val="004B27CE"/>
    <w:rsid w:val="004B2C03"/>
    <w:rsid w:val="004B507E"/>
    <w:rsid w:val="004B5B36"/>
    <w:rsid w:val="004B6014"/>
    <w:rsid w:val="004B6CD5"/>
    <w:rsid w:val="004B78BF"/>
    <w:rsid w:val="004C17B7"/>
    <w:rsid w:val="004C3C3F"/>
    <w:rsid w:val="004C3E53"/>
    <w:rsid w:val="004C4DA8"/>
    <w:rsid w:val="004C63B7"/>
    <w:rsid w:val="004C6921"/>
    <w:rsid w:val="004D13ED"/>
    <w:rsid w:val="004D18A4"/>
    <w:rsid w:val="004D3079"/>
    <w:rsid w:val="004D422D"/>
    <w:rsid w:val="004D4EE8"/>
    <w:rsid w:val="004D6522"/>
    <w:rsid w:val="004E250E"/>
    <w:rsid w:val="004E4D95"/>
    <w:rsid w:val="004E54AC"/>
    <w:rsid w:val="004E6DA1"/>
    <w:rsid w:val="004E7BE9"/>
    <w:rsid w:val="004F0399"/>
    <w:rsid w:val="004F33E9"/>
    <w:rsid w:val="004F79AA"/>
    <w:rsid w:val="0050019E"/>
    <w:rsid w:val="00501C49"/>
    <w:rsid w:val="0050340C"/>
    <w:rsid w:val="0050410F"/>
    <w:rsid w:val="00504545"/>
    <w:rsid w:val="00504878"/>
    <w:rsid w:val="005060D9"/>
    <w:rsid w:val="00506648"/>
    <w:rsid w:val="005118C4"/>
    <w:rsid w:val="00514D78"/>
    <w:rsid w:val="0051603F"/>
    <w:rsid w:val="00523745"/>
    <w:rsid w:val="00527EE2"/>
    <w:rsid w:val="0053053F"/>
    <w:rsid w:val="00530CE3"/>
    <w:rsid w:val="00531785"/>
    <w:rsid w:val="00531D84"/>
    <w:rsid w:val="0053569C"/>
    <w:rsid w:val="00540001"/>
    <w:rsid w:val="0054069B"/>
    <w:rsid w:val="00540C9F"/>
    <w:rsid w:val="00541461"/>
    <w:rsid w:val="00541D61"/>
    <w:rsid w:val="00543452"/>
    <w:rsid w:val="005445BE"/>
    <w:rsid w:val="00547E4D"/>
    <w:rsid w:val="00551841"/>
    <w:rsid w:val="00552772"/>
    <w:rsid w:val="00552D24"/>
    <w:rsid w:val="005543C0"/>
    <w:rsid w:val="00554500"/>
    <w:rsid w:val="00556404"/>
    <w:rsid w:val="005570DA"/>
    <w:rsid w:val="00557D8F"/>
    <w:rsid w:val="00561BE9"/>
    <w:rsid w:val="0056469E"/>
    <w:rsid w:val="00565B65"/>
    <w:rsid w:val="00572322"/>
    <w:rsid w:val="00574163"/>
    <w:rsid w:val="00581402"/>
    <w:rsid w:val="00583B2A"/>
    <w:rsid w:val="00594E0F"/>
    <w:rsid w:val="005A03BA"/>
    <w:rsid w:val="005A2577"/>
    <w:rsid w:val="005A3A96"/>
    <w:rsid w:val="005A4989"/>
    <w:rsid w:val="005A5985"/>
    <w:rsid w:val="005B027A"/>
    <w:rsid w:val="005B02DA"/>
    <w:rsid w:val="005C171F"/>
    <w:rsid w:val="005C3605"/>
    <w:rsid w:val="005C3E41"/>
    <w:rsid w:val="005C480E"/>
    <w:rsid w:val="005C49FB"/>
    <w:rsid w:val="005C4B6F"/>
    <w:rsid w:val="005D1AFD"/>
    <w:rsid w:val="005D4AD2"/>
    <w:rsid w:val="005D4D6F"/>
    <w:rsid w:val="005E0FB6"/>
    <w:rsid w:val="005E181D"/>
    <w:rsid w:val="005E3628"/>
    <w:rsid w:val="005E4D09"/>
    <w:rsid w:val="005E6E2E"/>
    <w:rsid w:val="005E7F00"/>
    <w:rsid w:val="005F0194"/>
    <w:rsid w:val="005F33F6"/>
    <w:rsid w:val="005F63DB"/>
    <w:rsid w:val="005F70B5"/>
    <w:rsid w:val="006008F5"/>
    <w:rsid w:val="00602401"/>
    <w:rsid w:val="00603289"/>
    <w:rsid w:val="00604927"/>
    <w:rsid w:val="00610DAF"/>
    <w:rsid w:val="006112BD"/>
    <w:rsid w:val="00612E1E"/>
    <w:rsid w:val="00615666"/>
    <w:rsid w:val="00616D2C"/>
    <w:rsid w:val="00621583"/>
    <w:rsid w:val="00621AAE"/>
    <w:rsid w:val="006227F5"/>
    <w:rsid w:val="0062300B"/>
    <w:rsid w:val="006254CE"/>
    <w:rsid w:val="006265A7"/>
    <w:rsid w:val="006270CF"/>
    <w:rsid w:val="006276CD"/>
    <w:rsid w:val="00627846"/>
    <w:rsid w:val="00627974"/>
    <w:rsid w:val="00630569"/>
    <w:rsid w:val="0063135E"/>
    <w:rsid w:val="006330C1"/>
    <w:rsid w:val="00634A1F"/>
    <w:rsid w:val="00635263"/>
    <w:rsid w:val="00635E9A"/>
    <w:rsid w:val="00636205"/>
    <w:rsid w:val="006369AB"/>
    <w:rsid w:val="00640D0E"/>
    <w:rsid w:val="00642B85"/>
    <w:rsid w:val="006432D7"/>
    <w:rsid w:val="00644AD3"/>
    <w:rsid w:val="00650E0C"/>
    <w:rsid w:val="006517FD"/>
    <w:rsid w:val="00655055"/>
    <w:rsid w:val="006561BA"/>
    <w:rsid w:val="006565A7"/>
    <w:rsid w:val="00661BA2"/>
    <w:rsid w:val="00665D52"/>
    <w:rsid w:val="006723BF"/>
    <w:rsid w:val="006737D4"/>
    <w:rsid w:val="006749C1"/>
    <w:rsid w:val="00676519"/>
    <w:rsid w:val="00677C1C"/>
    <w:rsid w:val="00680572"/>
    <w:rsid w:val="00682009"/>
    <w:rsid w:val="00682340"/>
    <w:rsid w:val="00685C67"/>
    <w:rsid w:val="00685ED4"/>
    <w:rsid w:val="0068621D"/>
    <w:rsid w:val="0069579F"/>
    <w:rsid w:val="00697CE4"/>
    <w:rsid w:val="006A4C6F"/>
    <w:rsid w:val="006A4D06"/>
    <w:rsid w:val="006A72A4"/>
    <w:rsid w:val="006A77EE"/>
    <w:rsid w:val="006B0072"/>
    <w:rsid w:val="006B35EF"/>
    <w:rsid w:val="006B4CC8"/>
    <w:rsid w:val="006B5F67"/>
    <w:rsid w:val="006B6ED5"/>
    <w:rsid w:val="006C0707"/>
    <w:rsid w:val="006C11D6"/>
    <w:rsid w:val="006C203F"/>
    <w:rsid w:val="006C5BF1"/>
    <w:rsid w:val="006C6B97"/>
    <w:rsid w:val="006C7A40"/>
    <w:rsid w:val="006C7F7B"/>
    <w:rsid w:val="006D010D"/>
    <w:rsid w:val="006D2FE1"/>
    <w:rsid w:val="006D454D"/>
    <w:rsid w:val="006D7088"/>
    <w:rsid w:val="006E223F"/>
    <w:rsid w:val="006E3249"/>
    <w:rsid w:val="006E403B"/>
    <w:rsid w:val="006E537D"/>
    <w:rsid w:val="006E566B"/>
    <w:rsid w:val="006E7FA5"/>
    <w:rsid w:val="006F1B27"/>
    <w:rsid w:val="006F3353"/>
    <w:rsid w:val="006F4D64"/>
    <w:rsid w:val="006F6238"/>
    <w:rsid w:val="006F69E6"/>
    <w:rsid w:val="00702C21"/>
    <w:rsid w:val="0070396F"/>
    <w:rsid w:val="00713864"/>
    <w:rsid w:val="0071694C"/>
    <w:rsid w:val="00722283"/>
    <w:rsid w:val="00722AD8"/>
    <w:rsid w:val="007324D3"/>
    <w:rsid w:val="00735342"/>
    <w:rsid w:val="00750380"/>
    <w:rsid w:val="00751CF7"/>
    <w:rsid w:val="00756DEC"/>
    <w:rsid w:val="0076001A"/>
    <w:rsid w:val="00760DDC"/>
    <w:rsid w:val="00762958"/>
    <w:rsid w:val="007638CA"/>
    <w:rsid w:val="00767284"/>
    <w:rsid w:val="00770410"/>
    <w:rsid w:val="0077322E"/>
    <w:rsid w:val="007763EF"/>
    <w:rsid w:val="0077713A"/>
    <w:rsid w:val="0078120E"/>
    <w:rsid w:val="007815EB"/>
    <w:rsid w:val="00783BF4"/>
    <w:rsid w:val="00785737"/>
    <w:rsid w:val="00785767"/>
    <w:rsid w:val="00785FA1"/>
    <w:rsid w:val="007860C9"/>
    <w:rsid w:val="007862E4"/>
    <w:rsid w:val="00791E70"/>
    <w:rsid w:val="007933B8"/>
    <w:rsid w:val="0079343D"/>
    <w:rsid w:val="00794D4D"/>
    <w:rsid w:val="00796FC6"/>
    <w:rsid w:val="007A0B23"/>
    <w:rsid w:val="007A5124"/>
    <w:rsid w:val="007A7421"/>
    <w:rsid w:val="007B02C6"/>
    <w:rsid w:val="007B272E"/>
    <w:rsid w:val="007B5A7A"/>
    <w:rsid w:val="007B5E9E"/>
    <w:rsid w:val="007B706C"/>
    <w:rsid w:val="007C2958"/>
    <w:rsid w:val="007C4A55"/>
    <w:rsid w:val="007C5DFB"/>
    <w:rsid w:val="007C7A21"/>
    <w:rsid w:val="007C7EC8"/>
    <w:rsid w:val="007D017B"/>
    <w:rsid w:val="007D05EF"/>
    <w:rsid w:val="007D3182"/>
    <w:rsid w:val="007D414D"/>
    <w:rsid w:val="007D572F"/>
    <w:rsid w:val="007D5E46"/>
    <w:rsid w:val="007E037A"/>
    <w:rsid w:val="007E149F"/>
    <w:rsid w:val="007E1749"/>
    <w:rsid w:val="007E38A8"/>
    <w:rsid w:val="007E5163"/>
    <w:rsid w:val="007E5AB8"/>
    <w:rsid w:val="007E7EFF"/>
    <w:rsid w:val="007F3DC9"/>
    <w:rsid w:val="007F461D"/>
    <w:rsid w:val="007F6172"/>
    <w:rsid w:val="007F6FA3"/>
    <w:rsid w:val="007F73B3"/>
    <w:rsid w:val="007F784E"/>
    <w:rsid w:val="0080223E"/>
    <w:rsid w:val="00806B39"/>
    <w:rsid w:val="00806D0B"/>
    <w:rsid w:val="0081535D"/>
    <w:rsid w:val="00824DCE"/>
    <w:rsid w:val="00827E5E"/>
    <w:rsid w:val="00830A2C"/>
    <w:rsid w:val="008316AA"/>
    <w:rsid w:val="00831EED"/>
    <w:rsid w:val="008323FA"/>
    <w:rsid w:val="008336C8"/>
    <w:rsid w:val="008338DD"/>
    <w:rsid w:val="00836F05"/>
    <w:rsid w:val="00842E01"/>
    <w:rsid w:val="00845C84"/>
    <w:rsid w:val="00850C33"/>
    <w:rsid w:val="00851168"/>
    <w:rsid w:val="008516B6"/>
    <w:rsid w:val="008541CC"/>
    <w:rsid w:val="008559C3"/>
    <w:rsid w:val="008573F3"/>
    <w:rsid w:val="00862E66"/>
    <w:rsid w:val="00863859"/>
    <w:rsid w:val="00864C7A"/>
    <w:rsid w:val="00866E04"/>
    <w:rsid w:val="00867AD3"/>
    <w:rsid w:val="008700C8"/>
    <w:rsid w:val="008739B2"/>
    <w:rsid w:val="008756D3"/>
    <w:rsid w:val="0087656E"/>
    <w:rsid w:val="00876C5F"/>
    <w:rsid w:val="00877CBD"/>
    <w:rsid w:val="00881C67"/>
    <w:rsid w:val="00882DFB"/>
    <w:rsid w:val="008843AA"/>
    <w:rsid w:val="00885F7B"/>
    <w:rsid w:val="00886CF5"/>
    <w:rsid w:val="00886EE5"/>
    <w:rsid w:val="0089170C"/>
    <w:rsid w:val="00891E51"/>
    <w:rsid w:val="0089288E"/>
    <w:rsid w:val="00893666"/>
    <w:rsid w:val="008A54FD"/>
    <w:rsid w:val="008A56BF"/>
    <w:rsid w:val="008A78D2"/>
    <w:rsid w:val="008B0A9A"/>
    <w:rsid w:val="008B3C68"/>
    <w:rsid w:val="008B56A6"/>
    <w:rsid w:val="008B685B"/>
    <w:rsid w:val="008B6CA2"/>
    <w:rsid w:val="008C25B2"/>
    <w:rsid w:val="008C39C1"/>
    <w:rsid w:val="008C6D48"/>
    <w:rsid w:val="008D01EC"/>
    <w:rsid w:val="008D0F7A"/>
    <w:rsid w:val="008D48FA"/>
    <w:rsid w:val="008D5894"/>
    <w:rsid w:val="008D73B6"/>
    <w:rsid w:val="008E6A34"/>
    <w:rsid w:val="008F3787"/>
    <w:rsid w:val="008F7AA0"/>
    <w:rsid w:val="00900254"/>
    <w:rsid w:val="00901E5E"/>
    <w:rsid w:val="00902D43"/>
    <w:rsid w:val="00903288"/>
    <w:rsid w:val="009038C8"/>
    <w:rsid w:val="00903D61"/>
    <w:rsid w:val="00904AC3"/>
    <w:rsid w:val="00905922"/>
    <w:rsid w:val="0091606F"/>
    <w:rsid w:val="00916F4C"/>
    <w:rsid w:val="00916FCD"/>
    <w:rsid w:val="0092431C"/>
    <w:rsid w:val="00924E50"/>
    <w:rsid w:val="00926056"/>
    <w:rsid w:val="00931228"/>
    <w:rsid w:val="009312EA"/>
    <w:rsid w:val="00934113"/>
    <w:rsid w:val="009351A3"/>
    <w:rsid w:val="009365D9"/>
    <w:rsid w:val="009418EE"/>
    <w:rsid w:val="00941E8C"/>
    <w:rsid w:val="00944AC2"/>
    <w:rsid w:val="00944C33"/>
    <w:rsid w:val="00946C6C"/>
    <w:rsid w:val="00947C3F"/>
    <w:rsid w:val="009509EE"/>
    <w:rsid w:val="0095172C"/>
    <w:rsid w:val="00951CEC"/>
    <w:rsid w:val="00952754"/>
    <w:rsid w:val="00953C97"/>
    <w:rsid w:val="00954430"/>
    <w:rsid w:val="00954F86"/>
    <w:rsid w:val="009555F6"/>
    <w:rsid w:val="00961440"/>
    <w:rsid w:val="00962F68"/>
    <w:rsid w:val="009669F5"/>
    <w:rsid w:val="00983526"/>
    <w:rsid w:val="00987101"/>
    <w:rsid w:val="00990923"/>
    <w:rsid w:val="00991FB1"/>
    <w:rsid w:val="00994585"/>
    <w:rsid w:val="00995788"/>
    <w:rsid w:val="009971FF"/>
    <w:rsid w:val="009972E9"/>
    <w:rsid w:val="009A0661"/>
    <w:rsid w:val="009A24BA"/>
    <w:rsid w:val="009A2D3D"/>
    <w:rsid w:val="009A3B55"/>
    <w:rsid w:val="009A482F"/>
    <w:rsid w:val="009A641A"/>
    <w:rsid w:val="009A72DA"/>
    <w:rsid w:val="009B1469"/>
    <w:rsid w:val="009B5137"/>
    <w:rsid w:val="009B64E6"/>
    <w:rsid w:val="009B7E9D"/>
    <w:rsid w:val="009C1597"/>
    <w:rsid w:val="009C288A"/>
    <w:rsid w:val="009C2DBA"/>
    <w:rsid w:val="009C4DAA"/>
    <w:rsid w:val="009C5879"/>
    <w:rsid w:val="009C646A"/>
    <w:rsid w:val="009D08CE"/>
    <w:rsid w:val="009D08E3"/>
    <w:rsid w:val="009D1141"/>
    <w:rsid w:val="009D2B1C"/>
    <w:rsid w:val="009E0DAD"/>
    <w:rsid w:val="009E17BF"/>
    <w:rsid w:val="009E2568"/>
    <w:rsid w:val="009E347C"/>
    <w:rsid w:val="009E49BB"/>
    <w:rsid w:val="009E62D1"/>
    <w:rsid w:val="009E6CCD"/>
    <w:rsid w:val="009F2E27"/>
    <w:rsid w:val="009F4E8B"/>
    <w:rsid w:val="009F5490"/>
    <w:rsid w:val="00A01A46"/>
    <w:rsid w:val="00A07714"/>
    <w:rsid w:val="00A1155C"/>
    <w:rsid w:val="00A1585E"/>
    <w:rsid w:val="00A20681"/>
    <w:rsid w:val="00A21E67"/>
    <w:rsid w:val="00A25A58"/>
    <w:rsid w:val="00A27761"/>
    <w:rsid w:val="00A3128C"/>
    <w:rsid w:val="00A312FF"/>
    <w:rsid w:val="00A34ABB"/>
    <w:rsid w:val="00A366A4"/>
    <w:rsid w:val="00A4083C"/>
    <w:rsid w:val="00A40982"/>
    <w:rsid w:val="00A419AE"/>
    <w:rsid w:val="00A43675"/>
    <w:rsid w:val="00A44009"/>
    <w:rsid w:val="00A4539A"/>
    <w:rsid w:val="00A457E7"/>
    <w:rsid w:val="00A46834"/>
    <w:rsid w:val="00A46C5F"/>
    <w:rsid w:val="00A46F97"/>
    <w:rsid w:val="00A4731C"/>
    <w:rsid w:val="00A47988"/>
    <w:rsid w:val="00A47A8A"/>
    <w:rsid w:val="00A47EA7"/>
    <w:rsid w:val="00A52D2D"/>
    <w:rsid w:val="00A6028B"/>
    <w:rsid w:val="00A654DC"/>
    <w:rsid w:val="00A731C9"/>
    <w:rsid w:val="00A808D9"/>
    <w:rsid w:val="00A82356"/>
    <w:rsid w:val="00A84CF8"/>
    <w:rsid w:val="00A9169D"/>
    <w:rsid w:val="00A93B5B"/>
    <w:rsid w:val="00A9456B"/>
    <w:rsid w:val="00A949AA"/>
    <w:rsid w:val="00AA21A5"/>
    <w:rsid w:val="00AA2FE4"/>
    <w:rsid w:val="00AA4D8B"/>
    <w:rsid w:val="00AA5209"/>
    <w:rsid w:val="00AA7468"/>
    <w:rsid w:val="00AB094F"/>
    <w:rsid w:val="00AB1346"/>
    <w:rsid w:val="00AB522C"/>
    <w:rsid w:val="00AB7627"/>
    <w:rsid w:val="00AB782D"/>
    <w:rsid w:val="00AB7FD2"/>
    <w:rsid w:val="00AC1B73"/>
    <w:rsid w:val="00AC2A02"/>
    <w:rsid w:val="00AC2ECB"/>
    <w:rsid w:val="00AC56D0"/>
    <w:rsid w:val="00AC77A3"/>
    <w:rsid w:val="00AC77E7"/>
    <w:rsid w:val="00AC7B54"/>
    <w:rsid w:val="00AD048D"/>
    <w:rsid w:val="00AD2CAF"/>
    <w:rsid w:val="00AE00BD"/>
    <w:rsid w:val="00AE2333"/>
    <w:rsid w:val="00AE2DE0"/>
    <w:rsid w:val="00AE2F71"/>
    <w:rsid w:val="00AE3CB0"/>
    <w:rsid w:val="00AE7058"/>
    <w:rsid w:val="00AE74AE"/>
    <w:rsid w:val="00AF2154"/>
    <w:rsid w:val="00AF2321"/>
    <w:rsid w:val="00AF46F4"/>
    <w:rsid w:val="00AF6A9B"/>
    <w:rsid w:val="00B001CC"/>
    <w:rsid w:val="00B00857"/>
    <w:rsid w:val="00B06A10"/>
    <w:rsid w:val="00B07189"/>
    <w:rsid w:val="00B07D7B"/>
    <w:rsid w:val="00B120BC"/>
    <w:rsid w:val="00B13255"/>
    <w:rsid w:val="00B14757"/>
    <w:rsid w:val="00B17C3D"/>
    <w:rsid w:val="00B2563E"/>
    <w:rsid w:val="00B33B6D"/>
    <w:rsid w:val="00B33CD1"/>
    <w:rsid w:val="00B34426"/>
    <w:rsid w:val="00B352AC"/>
    <w:rsid w:val="00B35A3D"/>
    <w:rsid w:val="00B364C2"/>
    <w:rsid w:val="00B37EE0"/>
    <w:rsid w:val="00B4171A"/>
    <w:rsid w:val="00B43E8F"/>
    <w:rsid w:val="00B453F2"/>
    <w:rsid w:val="00B45B7C"/>
    <w:rsid w:val="00B46CC0"/>
    <w:rsid w:val="00B506B9"/>
    <w:rsid w:val="00B53380"/>
    <w:rsid w:val="00B561E4"/>
    <w:rsid w:val="00B56B72"/>
    <w:rsid w:val="00B57F56"/>
    <w:rsid w:val="00B60FD1"/>
    <w:rsid w:val="00B712B7"/>
    <w:rsid w:val="00B71F07"/>
    <w:rsid w:val="00B7607E"/>
    <w:rsid w:val="00B7664C"/>
    <w:rsid w:val="00B81DC3"/>
    <w:rsid w:val="00B8238E"/>
    <w:rsid w:val="00B83AE7"/>
    <w:rsid w:val="00B84772"/>
    <w:rsid w:val="00B84E20"/>
    <w:rsid w:val="00B85A21"/>
    <w:rsid w:val="00B875AD"/>
    <w:rsid w:val="00B9271C"/>
    <w:rsid w:val="00B931B2"/>
    <w:rsid w:val="00B9335A"/>
    <w:rsid w:val="00B9429E"/>
    <w:rsid w:val="00B94F8B"/>
    <w:rsid w:val="00B9770A"/>
    <w:rsid w:val="00B97829"/>
    <w:rsid w:val="00BA0A28"/>
    <w:rsid w:val="00BA238F"/>
    <w:rsid w:val="00BA2919"/>
    <w:rsid w:val="00BA33C5"/>
    <w:rsid w:val="00BA3812"/>
    <w:rsid w:val="00BA3DA8"/>
    <w:rsid w:val="00BA3FCB"/>
    <w:rsid w:val="00BA5197"/>
    <w:rsid w:val="00BA619B"/>
    <w:rsid w:val="00BA747F"/>
    <w:rsid w:val="00BB017B"/>
    <w:rsid w:val="00BB0FD4"/>
    <w:rsid w:val="00BB1706"/>
    <w:rsid w:val="00BB2EF2"/>
    <w:rsid w:val="00BB7FC8"/>
    <w:rsid w:val="00BC1534"/>
    <w:rsid w:val="00BC24D8"/>
    <w:rsid w:val="00BC347D"/>
    <w:rsid w:val="00BC3C27"/>
    <w:rsid w:val="00BC4357"/>
    <w:rsid w:val="00BC7921"/>
    <w:rsid w:val="00BD2017"/>
    <w:rsid w:val="00BD217E"/>
    <w:rsid w:val="00BD3B2A"/>
    <w:rsid w:val="00BD3F73"/>
    <w:rsid w:val="00BD788E"/>
    <w:rsid w:val="00BE24C7"/>
    <w:rsid w:val="00BE2F90"/>
    <w:rsid w:val="00BE328B"/>
    <w:rsid w:val="00BE4805"/>
    <w:rsid w:val="00BE4D58"/>
    <w:rsid w:val="00BE5D5D"/>
    <w:rsid w:val="00BE6CF5"/>
    <w:rsid w:val="00BF11D9"/>
    <w:rsid w:val="00BF2370"/>
    <w:rsid w:val="00BF28AC"/>
    <w:rsid w:val="00BF3518"/>
    <w:rsid w:val="00BF3F9E"/>
    <w:rsid w:val="00BF4FC4"/>
    <w:rsid w:val="00BF5F01"/>
    <w:rsid w:val="00BF7C05"/>
    <w:rsid w:val="00C00EB5"/>
    <w:rsid w:val="00C025A8"/>
    <w:rsid w:val="00C04A75"/>
    <w:rsid w:val="00C075A9"/>
    <w:rsid w:val="00C1448D"/>
    <w:rsid w:val="00C17B87"/>
    <w:rsid w:val="00C21D59"/>
    <w:rsid w:val="00C22457"/>
    <w:rsid w:val="00C246F0"/>
    <w:rsid w:val="00C3145A"/>
    <w:rsid w:val="00C32719"/>
    <w:rsid w:val="00C32C19"/>
    <w:rsid w:val="00C332C4"/>
    <w:rsid w:val="00C33BF9"/>
    <w:rsid w:val="00C33DC9"/>
    <w:rsid w:val="00C40853"/>
    <w:rsid w:val="00C41A22"/>
    <w:rsid w:val="00C41A3B"/>
    <w:rsid w:val="00C43627"/>
    <w:rsid w:val="00C43C4C"/>
    <w:rsid w:val="00C4455A"/>
    <w:rsid w:val="00C45B91"/>
    <w:rsid w:val="00C46190"/>
    <w:rsid w:val="00C5229D"/>
    <w:rsid w:val="00C60FA7"/>
    <w:rsid w:val="00C61507"/>
    <w:rsid w:val="00C61AEB"/>
    <w:rsid w:val="00C63447"/>
    <w:rsid w:val="00C662E4"/>
    <w:rsid w:val="00C66E62"/>
    <w:rsid w:val="00C71674"/>
    <w:rsid w:val="00C71FDD"/>
    <w:rsid w:val="00C722A8"/>
    <w:rsid w:val="00C7235C"/>
    <w:rsid w:val="00C75773"/>
    <w:rsid w:val="00C764DD"/>
    <w:rsid w:val="00C808F3"/>
    <w:rsid w:val="00C81108"/>
    <w:rsid w:val="00C8238C"/>
    <w:rsid w:val="00C8496F"/>
    <w:rsid w:val="00C85362"/>
    <w:rsid w:val="00C879A3"/>
    <w:rsid w:val="00C91137"/>
    <w:rsid w:val="00C9231A"/>
    <w:rsid w:val="00C93016"/>
    <w:rsid w:val="00C962CF"/>
    <w:rsid w:val="00C968AE"/>
    <w:rsid w:val="00CA1743"/>
    <w:rsid w:val="00CA3571"/>
    <w:rsid w:val="00CA3A99"/>
    <w:rsid w:val="00CA6ECE"/>
    <w:rsid w:val="00CB60CC"/>
    <w:rsid w:val="00CB7D66"/>
    <w:rsid w:val="00CC4FAC"/>
    <w:rsid w:val="00CC6E11"/>
    <w:rsid w:val="00CC79B7"/>
    <w:rsid w:val="00CD573F"/>
    <w:rsid w:val="00CE15B4"/>
    <w:rsid w:val="00CE1EDC"/>
    <w:rsid w:val="00CE331B"/>
    <w:rsid w:val="00CE3778"/>
    <w:rsid w:val="00CE3B8E"/>
    <w:rsid w:val="00CE3DAF"/>
    <w:rsid w:val="00CE3FDD"/>
    <w:rsid w:val="00CF291A"/>
    <w:rsid w:val="00CF2CB7"/>
    <w:rsid w:val="00CF36B4"/>
    <w:rsid w:val="00CF75A6"/>
    <w:rsid w:val="00D036C4"/>
    <w:rsid w:val="00D055EE"/>
    <w:rsid w:val="00D06C16"/>
    <w:rsid w:val="00D113BF"/>
    <w:rsid w:val="00D12731"/>
    <w:rsid w:val="00D13095"/>
    <w:rsid w:val="00D1614C"/>
    <w:rsid w:val="00D1663F"/>
    <w:rsid w:val="00D1702B"/>
    <w:rsid w:val="00D17BB8"/>
    <w:rsid w:val="00D2236C"/>
    <w:rsid w:val="00D250E4"/>
    <w:rsid w:val="00D273BD"/>
    <w:rsid w:val="00D31CF2"/>
    <w:rsid w:val="00D3768C"/>
    <w:rsid w:val="00D40C4E"/>
    <w:rsid w:val="00D44F50"/>
    <w:rsid w:val="00D4556B"/>
    <w:rsid w:val="00D45E2D"/>
    <w:rsid w:val="00D46865"/>
    <w:rsid w:val="00D475EA"/>
    <w:rsid w:val="00D477B1"/>
    <w:rsid w:val="00D52B30"/>
    <w:rsid w:val="00D55DC3"/>
    <w:rsid w:val="00D62736"/>
    <w:rsid w:val="00D652D6"/>
    <w:rsid w:val="00D67975"/>
    <w:rsid w:val="00D7038D"/>
    <w:rsid w:val="00D70F12"/>
    <w:rsid w:val="00D70FFF"/>
    <w:rsid w:val="00D71A57"/>
    <w:rsid w:val="00D73695"/>
    <w:rsid w:val="00D74209"/>
    <w:rsid w:val="00D76F72"/>
    <w:rsid w:val="00D7740C"/>
    <w:rsid w:val="00D80B04"/>
    <w:rsid w:val="00D81207"/>
    <w:rsid w:val="00D8167F"/>
    <w:rsid w:val="00D81825"/>
    <w:rsid w:val="00D823A9"/>
    <w:rsid w:val="00D87663"/>
    <w:rsid w:val="00D87A13"/>
    <w:rsid w:val="00D97502"/>
    <w:rsid w:val="00DA07A9"/>
    <w:rsid w:val="00DA0B99"/>
    <w:rsid w:val="00DA1764"/>
    <w:rsid w:val="00DA26C7"/>
    <w:rsid w:val="00DA3B89"/>
    <w:rsid w:val="00DA4FE5"/>
    <w:rsid w:val="00DA55EF"/>
    <w:rsid w:val="00DA7B2B"/>
    <w:rsid w:val="00DB37EB"/>
    <w:rsid w:val="00DB43E8"/>
    <w:rsid w:val="00DC1D79"/>
    <w:rsid w:val="00DC52C7"/>
    <w:rsid w:val="00DC56A2"/>
    <w:rsid w:val="00DD29AF"/>
    <w:rsid w:val="00DD3A11"/>
    <w:rsid w:val="00DD67B6"/>
    <w:rsid w:val="00DE0766"/>
    <w:rsid w:val="00DE1E3D"/>
    <w:rsid w:val="00DE256A"/>
    <w:rsid w:val="00DE2863"/>
    <w:rsid w:val="00DF0CCD"/>
    <w:rsid w:val="00DF3C70"/>
    <w:rsid w:val="00DF5E1D"/>
    <w:rsid w:val="00DF61A9"/>
    <w:rsid w:val="00E00258"/>
    <w:rsid w:val="00E0033B"/>
    <w:rsid w:val="00E054EC"/>
    <w:rsid w:val="00E10D77"/>
    <w:rsid w:val="00E10E75"/>
    <w:rsid w:val="00E16CF7"/>
    <w:rsid w:val="00E16D96"/>
    <w:rsid w:val="00E173E7"/>
    <w:rsid w:val="00E21516"/>
    <w:rsid w:val="00E21651"/>
    <w:rsid w:val="00E22347"/>
    <w:rsid w:val="00E23716"/>
    <w:rsid w:val="00E23A28"/>
    <w:rsid w:val="00E26716"/>
    <w:rsid w:val="00E26893"/>
    <w:rsid w:val="00E31108"/>
    <w:rsid w:val="00E42076"/>
    <w:rsid w:val="00E428EE"/>
    <w:rsid w:val="00E43D1D"/>
    <w:rsid w:val="00E45357"/>
    <w:rsid w:val="00E4563E"/>
    <w:rsid w:val="00E457BC"/>
    <w:rsid w:val="00E45EB9"/>
    <w:rsid w:val="00E465BE"/>
    <w:rsid w:val="00E502ED"/>
    <w:rsid w:val="00E50A69"/>
    <w:rsid w:val="00E51221"/>
    <w:rsid w:val="00E52253"/>
    <w:rsid w:val="00E530E5"/>
    <w:rsid w:val="00E537D8"/>
    <w:rsid w:val="00E542CA"/>
    <w:rsid w:val="00E55E46"/>
    <w:rsid w:val="00E56D11"/>
    <w:rsid w:val="00E60FB4"/>
    <w:rsid w:val="00E62F4A"/>
    <w:rsid w:val="00E63D66"/>
    <w:rsid w:val="00E66612"/>
    <w:rsid w:val="00E67B11"/>
    <w:rsid w:val="00E70262"/>
    <w:rsid w:val="00E702D4"/>
    <w:rsid w:val="00E705E1"/>
    <w:rsid w:val="00E70DF8"/>
    <w:rsid w:val="00E710BE"/>
    <w:rsid w:val="00E72BB3"/>
    <w:rsid w:val="00E7445E"/>
    <w:rsid w:val="00E74E02"/>
    <w:rsid w:val="00E80327"/>
    <w:rsid w:val="00E80746"/>
    <w:rsid w:val="00E83384"/>
    <w:rsid w:val="00E87979"/>
    <w:rsid w:val="00E91575"/>
    <w:rsid w:val="00E92647"/>
    <w:rsid w:val="00E942BE"/>
    <w:rsid w:val="00E96C7B"/>
    <w:rsid w:val="00E96D80"/>
    <w:rsid w:val="00EA19A2"/>
    <w:rsid w:val="00EA2458"/>
    <w:rsid w:val="00EA3D17"/>
    <w:rsid w:val="00EA53F9"/>
    <w:rsid w:val="00EA679B"/>
    <w:rsid w:val="00EA734E"/>
    <w:rsid w:val="00EB23A9"/>
    <w:rsid w:val="00EB3274"/>
    <w:rsid w:val="00EC13A8"/>
    <w:rsid w:val="00EC49F2"/>
    <w:rsid w:val="00EC73EA"/>
    <w:rsid w:val="00ED0D80"/>
    <w:rsid w:val="00ED2B71"/>
    <w:rsid w:val="00ED3132"/>
    <w:rsid w:val="00ED33BA"/>
    <w:rsid w:val="00ED4A89"/>
    <w:rsid w:val="00ED6E20"/>
    <w:rsid w:val="00ED7685"/>
    <w:rsid w:val="00EE1694"/>
    <w:rsid w:val="00EE5696"/>
    <w:rsid w:val="00EE56FB"/>
    <w:rsid w:val="00EE58DB"/>
    <w:rsid w:val="00EE5EE0"/>
    <w:rsid w:val="00EF057F"/>
    <w:rsid w:val="00F00014"/>
    <w:rsid w:val="00F02E10"/>
    <w:rsid w:val="00F0333E"/>
    <w:rsid w:val="00F03842"/>
    <w:rsid w:val="00F03853"/>
    <w:rsid w:val="00F04F14"/>
    <w:rsid w:val="00F05B43"/>
    <w:rsid w:val="00F07078"/>
    <w:rsid w:val="00F078D5"/>
    <w:rsid w:val="00F12369"/>
    <w:rsid w:val="00F15889"/>
    <w:rsid w:val="00F166F2"/>
    <w:rsid w:val="00F175E9"/>
    <w:rsid w:val="00F17A02"/>
    <w:rsid w:val="00F21248"/>
    <w:rsid w:val="00F21B4F"/>
    <w:rsid w:val="00F24430"/>
    <w:rsid w:val="00F24C3E"/>
    <w:rsid w:val="00F26F67"/>
    <w:rsid w:val="00F307CD"/>
    <w:rsid w:val="00F309DA"/>
    <w:rsid w:val="00F3127C"/>
    <w:rsid w:val="00F32E0E"/>
    <w:rsid w:val="00F3442C"/>
    <w:rsid w:val="00F35FD3"/>
    <w:rsid w:val="00F37FD4"/>
    <w:rsid w:val="00F4098E"/>
    <w:rsid w:val="00F421B5"/>
    <w:rsid w:val="00F43312"/>
    <w:rsid w:val="00F46A0D"/>
    <w:rsid w:val="00F4736F"/>
    <w:rsid w:val="00F47DE2"/>
    <w:rsid w:val="00F50C7F"/>
    <w:rsid w:val="00F60694"/>
    <w:rsid w:val="00F6309D"/>
    <w:rsid w:val="00F66BC0"/>
    <w:rsid w:val="00F7087F"/>
    <w:rsid w:val="00F72435"/>
    <w:rsid w:val="00F764FD"/>
    <w:rsid w:val="00F8097D"/>
    <w:rsid w:val="00F80A56"/>
    <w:rsid w:val="00F834EA"/>
    <w:rsid w:val="00F85569"/>
    <w:rsid w:val="00F87AE2"/>
    <w:rsid w:val="00F90039"/>
    <w:rsid w:val="00F91C87"/>
    <w:rsid w:val="00F93DFD"/>
    <w:rsid w:val="00F95754"/>
    <w:rsid w:val="00F959C2"/>
    <w:rsid w:val="00F969B7"/>
    <w:rsid w:val="00F96C40"/>
    <w:rsid w:val="00F971E2"/>
    <w:rsid w:val="00FA39BD"/>
    <w:rsid w:val="00FA449D"/>
    <w:rsid w:val="00FB1CE7"/>
    <w:rsid w:val="00FB2A52"/>
    <w:rsid w:val="00FB5E8F"/>
    <w:rsid w:val="00FB69EB"/>
    <w:rsid w:val="00FC0BC7"/>
    <w:rsid w:val="00FC216F"/>
    <w:rsid w:val="00FC2BE0"/>
    <w:rsid w:val="00FC3CDF"/>
    <w:rsid w:val="00FD1CBC"/>
    <w:rsid w:val="00FD2530"/>
    <w:rsid w:val="00FD2C3D"/>
    <w:rsid w:val="00FD3E4E"/>
    <w:rsid w:val="00FD5428"/>
    <w:rsid w:val="00FD5E19"/>
    <w:rsid w:val="00FD6051"/>
    <w:rsid w:val="00FE58D2"/>
    <w:rsid w:val="00FE5E69"/>
    <w:rsid w:val="00FE6EB1"/>
    <w:rsid w:val="00FF13A1"/>
    <w:rsid w:val="00FF168A"/>
    <w:rsid w:val="00FF1EC3"/>
    <w:rsid w:val="00FF228E"/>
    <w:rsid w:val="00FF2B86"/>
    <w:rsid w:val="00FF345A"/>
    <w:rsid w:val="00FF6CDF"/>
    <w:rsid w:val="00FF7718"/>
    <w:rsid w:val="00FF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902A9"/>
  <w15:docId w15:val="{21C2E55C-048A-4164-A3B8-64E61DA2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93B5B"/>
  </w:style>
  <w:style w:type="paragraph" w:styleId="Ttulo1">
    <w:name w:val="heading 1"/>
    <w:basedOn w:val="Normal"/>
    <w:next w:val="Normal"/>
    <w:link w:val="Ttulo1Car"/>
    <w:qFormat/>
    <w:rsid w:val="00850C33"/>
    <w:pPr>
      <w:keepNext/>
      <w:numPr>
        <w:numId w:val="27"/>
      </w:numPr>
      <w:spacing w:before="360" w:after="240"/>
      <w:jc w:val="both"/>
      <w:outlineLvl w:val="0"/>
    </w:pPr>
    <w:rPr>
      <w:rFonts w:ascii="Arial" w:eastAsia="Times New Roman" w:hAnsi="Arial" w:cs="Arial"/>
      <w:b/>
      <w:bCs/>
      <w:caps/>
      <w:kern w:val="32"/>
      <w:u w:val="single"/>
      <w:lang w:val="es-ES_tradnl" w:eastAsia="es-ES"/>
    </w:rPr>
  </w:style>
  <w:style w:type="paragraph" w:styleId="Ttulo2">
    <w:name w:val="heading 2"/>
    <w:basedOn w:val="Ttulo1"/>
    <w:next w:val="Normal"/>
    <w:link w:val="Ttulo2Car1"/>
    <w:autoRedefine/>
    <w:qFormat/>
    <w:rsid w:val="00AF2321"/>
    <w:pPr>
      <w:numPr>
        <w:numId w:val="0"/>
      </w:numPr>
      <w:tabs>
        <w:tab w:val="left" w:pos="142"/>
      </w:tabs>
      <w:spacing w:before="120" w:after="120"/>
      <w:ind w:left="142"/>
      <w:jc w:val="center"/>
      <w:outlineLvl w:val="1"/>
    </w:pPr>
    <w:rPr>
      <w:rFonts w:eastAsia="Arial"/>
      <w:b w:val="0"/>
      <w:bCs w:val="0"/>
      <w:iCs/>
      <w:lang w:val="es-ES"/>
    </w:rPr>
  </w:style>
  <w:style w:type="paragraph" w:styleId="Ttulo3">
    <w:name w:val="heading 3"/>
    <w:basedOn w:val="Ttulo2"/>
    <w:next w:val="Normal"/>
    <w:link w:val="Ttulo3Car"/>
    <w:qFormat/>
    <w:rsid w:val="00850C33"/>
    <w:pPr>
      <w:numPr>
        <w:ilvl w:val="2"/>
        <w:numId w:val="27"/>
      </w:numPr>
      <w:tabs>
        <w:tab w:val="left" w:pos="1134"/>
      </w:tabs>
      <w:outlineLvl w:val="2"/>
    </w:pPr>
    <w:rPr>
      <w:bCs/>
      <w:caps w:val="0"/>
    </w:rPr>
  </w:style>
  <w:style w:type="paragraph" w:styleId="Ttulo4">
    <w:name w:val="heading 4"/>
    <w:basedOn w:val="Ttulo3"/>
    <w:next w:val="Normal"/>
    <w:link w:val="Ttulo4Car"/>
    <w:qFormat/>
    <w:rsid w:val="00850C33"/>
    <w:pPr>
      <w:numPr>
        <w:ilvl w:val="3"/>
      </w:numPr>
      <w:tabs>
        <w:tab w:val="clear" w:pos="864"/>
        <w:tab w:val="num" w:pos="360"/>
        <w:tab w:val="left" w:pos="964"/>
      </w:tabs>
      <w:ind w:left="964" w:hanging="964"/>
      <w:outlineLvl w:val="3"/>
    </w:pPr>
    <w:rPr>
      <w:bCs w:val="0"/>
      <w:u w:val="none"/>
    </w:rPr>
  </w:style>
  <w:style w:type="paragraph" w:styleId="Ttulo5">
    <w:name w:val="heading 5"/>
    <w:basedOn w:val="Ttulo4"/>
    <w:next w:val="Normal"/>
    <w:link w:val="Ttulo5Car"/>
    <w:qFormat/>
    <w:rsid w:val="00850C33"/>
    <w:pPr>
      <w:numPr>
        <w:ilvl w:val="4"/>
      </w:numPr>
      <w:tabs>
        <w:tab w:val="clear" w:pos="964"/>
        <w:tab w:val="clear" w:pos="1008"/>
        <w:tab w:val="num" w:pos="360"/>
      </w:tabs>
      <w:ind w:left="0" w:firstLine="0"/>
      <w:outlineLvl w:val="4"/>
    </w:pPr>
    <w:rPr>
      <w:b/>
      <w:bCs/>
      <w:i/>
      <w:iCs w:val="0"/>
    </w:rPr>
  </w:style>
  <w:style w:type="paragraph" w:styleId="Ttulo6">
    <w:name w:val="heading 6"/>
    <w:basedOn w:val="Normal"/>
    <w:next w:val="Normal"/>
    <w:link w:val="Ttulo6Car"/>
    <w:qFormat/>
    <w:rsid w:val="00850C33"/>
    <w:pPr>
      <w:numPr>
        <w:ilvl w:val="5"/>
        <w:numId w:val="27"/>
      </w:numPr>
      <w:spacing w:after="60"/>
      <w:jc w:val="both"/>
      <w:outlineLvl w:val="5"/>
    </w:pPr>
    <w:rPr>
      <w:rFonts w:eastAsia="Times New Roman"/>
      <w:b/>
      <w:bCs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850C33"/>
    <w:pPr>
      <w:numPr>
        <w:ilvl w:val="6"/>
        <w:numId w:val="27"/>
      </w:numPr>
      <w:spacing w:after="60"/>
      <w:jc w:val="both"/>
      <w:outlineLvl w:val="6"/>
    </w:pPr>
    <w:rPr>
      <w:rFonts w:eastAsia="Times New Roman"/>
      <w:sz w:val="24"/>
      <w:szCs w:val="24"/>
      <w:lang w:val="es-ES_tradnl" w:eastAsia="es-ES"/>
    </w:rPr>
  </w:style>
  <w:style w:type="paragraph" w:styleId="Ttulo8">
    <w:name w:val="heading 8"/>
    <w:basedOn w:val="Normal"/>
    <w:next w:val="Normal"/>
    <w:link w:val="Ttulo8Car"/>
    <w:qFormat/>
    <w:rsid w:val="00850C33"/>
    <w:pPr>
      <w:numPr>
        <w:ilvl w:val="7"/>
        <w:numId w:val="27"/>
      </w:numPr>
      <w:spacing w:after="60"/>
      <w:jc w:val="both"/>
      <w:outlineLvl w:val="7"/>
    </w:pPr>
    <w:rPr>
      <w:rFonts w:eastAsia="Times New Roman"/>
      <w:i/>
      <w:iCs/>
      <w:sz w:val="24"/>
      <w:szCs w:val="24"/>
      <w:lang w:val="es-ES_tradnl" w:eastAsia="es-ES"/>
    </w:rPr>
  </w:style>
  <w:style w:type="paragraph" w:styleId="Ttulo9">
    <w:name w:val="heading 9"/>
    <w:basedOn w:val="Normal"/>
    <w:next w:val="Normal"/>
    <w:link w:val="Ttulo9Car"/>
    <w:qFormat/>
    <w:rsid w:val="00850C33"/>
    <w:pPr>
      <w:numPr>
        <w:ilvl w:val="8"/>
        <w:numId w:val="27"/>
      </w:numPr>
      <w:spacing w:after="60"/>
      <w:jc w:val="both"/>
      <w:outlineLvl w:val="8"/>
    </w:pPr>
    <w:rPr>
      <w:rFonts w:ascii="Arial" w:eastAsia="Times New Roman" w:hAnsi="Arial" w:cs="Arial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7664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17BB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7BB8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850C33"/>
    <w:rPr>
      <w:rFonts w:ascii="Arial" w:eastAsia="Times New Roman" w:hAnsi="Arial" w:cs="Arial"/>
      <w:b/>
      <w:bCs/>
      <w:caps/>
      <w:kern w:val="32"/>
      <w:u w:val="single"/>
      <w:lang w:val="es-ES_tradnl" w:eastAsia="es-ES"/>
    </w:rPr>
  </w:style>
  <w:style w:type="character" w:customStyle="1" w:styleId="Ttulo2Car">
    <w:name w:val="Título 2 Car"/>
    <w:basedOn w:val="Fuentedeprrafopredeter"/>
    <w:uiPriority w:val="9"/>
    <w:semiHidden/>
    <w:rsid w:val="00850C3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850C33"/>
    <w:rPr>
      <w:rFonts w:ascii="Arial" w:eastAsia="Arial" w:hAnsi="Arial" w:cs="Arial"/>
      <w:bCs/>
      <w:iCs/>
      <w:kern w:val="32"/>
      <w:u w:val="single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850C33"/>
    <w:rPr>
      <w:rFonts w:ascii="Arial" w:eastAsia="Arial" w:hAnsi="Arial" w:cs="Arial"/>
      <w:iCs/>
      <w:kern w:val="32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850C33"/>
    <w:rPr>
      <w:rFonts w:ascii="Arial" w:eastAsia="Arial" w:hAnsi="Arial" w:cs="Arial"/>
      <w:b/>
      <w:bCs/>
      <w:i/>
      <w:kern w:val="32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850C33"/>
    <w:rPr>
      <w:rFonts w:eastAsia="Times New Roman"/>
      <w:b/>
      <w:bCs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850C33"/>
    <w:rPr>
      <w:rFonts w:eastAsia="Times New Roman"/>
      <w:sz w:val="24"/>
      <w:szCs w:val="24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850C33"/>
    <w:rPr>
      <w:rFonts w:eastAsia="Times New Roman"/>
      <w:i/>
      <w:iCs/>
      <w:sz w:val="24"/>
      <w:szCs w:val="24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850C33"/>
    <w:rPr>
      <w:rFonts w:ascii="Arial" w:eastAsia="Times New Roman" w:hAnsi="Arial" w:cs="Arial"/>
      <w:lang w:val="es-ES_tradnl" w:eastAsia="es-ES"/>
    </w:rPr>
  </w:style>
  <w:style w:type="character" w:customStyle="1" w:styleId="Ttulo2Car1">
    <w:name w:val="Título 2 Car1"/>
    <w:basedOn w:val="Ttulo1Car"/>
    <w:link w:val="Ttulo2"/>
    <w:rsid w:val="00AF2321"/>
    <w:rPr>
      <w:rFonts w:ascii="Arial" w:eastAsia="Arial" w:hAnsi="Arial" w:cs="Arial"/>
      <w:b w:val="0"/>
      <w:bCs w:val="0"/>
      <w:iCs/>
      <w:caps/>
      <w:kern w:val="32"/>
      <w:u w:val="single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57416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74163"/>
  </w:style>
  <w:style w:type="paragraph" w:styleId="Piedepgina">
    <w:name w:val="footer"/>
    <w:basedOn w:val="Normal"/>
    <w:link w:val="PiedepginaCar"/>
    <w:uiPriority w:val="99"/>
    <w:unhideWhenUsed/>
    <w:rsid w:val="0057416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4163"/>
  </w:style>
  <w:style w:type="paragraph" w:customStyle="1" w:styleId="Default">
    <w:name w:val="Default"/>
    <w:rsid w:val="00C662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onotapie">
    <w:name w:val="footnote text"/>
    <w:basedOn w:val="Normal"/>
    <w:link w:val="TextonotapieCar"/>
    <w:semiHidden/>
    <w:rsid w:val="005C3E41"/>
    <w:rPr>
      <w:rFonts w:eastAsia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5C3E41"/>
    <w:rPr>
      <w:rFonts w:eastAsia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semiHidden/>
    <w:rsid w:val="005C3E41"/>
    <w:rPr>
      <w:vertAlign w:val="superscript"/>
    </w:rPr>
  </w:style>
  <w:style w:type="paragraph" w:styleId="Sinespaciado">
    <w:name w:val="No Spacing"/>
    <w:uiPriority w:val="1"/>
    <w:qFormat/>
    <w:rsid w:val="00901E5E"/>
  </w:style>
  <w:style w:type="table" w:styleId="Tablaconcuadrcula">
    <w:name w:val="Table Grid"/>
    <w:basedOn w:val="Tablanormal"/>
    <w:uiPriority w:val="39"/>
    <w:rsid w:val="00B97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NALTEXTOAZUL">
    <w:name w:val="CANAL TEXTO AZUL"/>
    <w:qFormat/>
    <w:rsid w:val="000E2302"/>
    <w:pPr>
      <w:spacing w:line="230" w:lineRule="exact"/>
      <w:jc w:val="both"/>
    </w:pPr>
    <w:rPr>
      <w:rFonts w:ascii="Calibri" w:eastAsia="Times New Roman" w:hAnsi="Calibri" w:cs="Arial"/>
      <w:color w:val="0084C9"/>
      <w:sz w:val="20"/>
      <w:szCs w:val="24"/>
      <w:lang w:val="es-ES" w:eastAsia="es-ES"/>
    </w:rPr>
  </w:style>
  <w:style w:type="paragraph" w:customStyle="1" w:styleId="CANALTEXTOGRIS">
    <w:name w:val="CANAL TEXTO GRIS"/>
    <w:basedOn w:val="Normal"/>
    <w:rsid w:val="0022197B"/>
    <w:pPr>
      <w:spacing w:line="230" w:lineRule="exact"/>
      <w:jc w:val="both"/>
    </w:pPr>
    <w:rPr>
      <w:rFonts w:ascii="Calibri" w:eastAsia="Times New Roman" w:hAnsi="Calibri" w:cs="Arial"/>
      <w:color w:val="464646"/>
      <w:sz w:val="20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5A257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A25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drId3" Type="http://schemas.openxmlformats.org/wordprocessingml/2006/fontTable" Target="fontTable0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D8C33-D82F-4784-B7D7-26F22202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24</Pages>
  <Words>4808</Words>
  <Characters>26447</Characters>
  <Application>Microsoft Office Word</Application>
  <DocSecurity>0</DocSecurity>
  <Lines>220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García-Villarrubia Lorrio, David</dc:creator>
  <cp:lastModifiedBy>Escudero Parro, Marina</cp:lastModifiedBy>
  <cp:revision>6</cp:revision>
  <cp:lastPrinted>2023-09-22T08:01:00Z</cp:lastPrinted>
  <dcterms:created xsi:type="dcterms:W3CDTF">2023-09-19T06:28:00Z</dcterms:created>
  <dcterms:modified xsi:type="dcterms:W3CDTF">2023-09-22T08:01:00Z</dcterms:modified>
</cp:coreProperties>
</file>