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54845F8C"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r w:rsidR="00262437">
        <w:rPr>
          <w:rFonts w:asciiTheme="minorHAnsi" w:hAnsiTheme="minorHAnsi" w:cstheme="minorHAnsi"/>
          <w:i/>
          <w:sz w:val="24"/>
          <w:szCs w:val="24"/>
        </w:rPr>
        <w:t>I</w:t>
      </w:r>
      <w:bookmarkEnd w:id="0"/>
      <w:r w:rsidR="00733837">
        <w:rPr>
          <w:rFonts w:asciiTheme="minorHAnsi" w:hAnsiTheme="minorHAnsi" w:cstheme="minorHAnsi"/>
          <w:i/>
          <w:sz w:val="24"/>
          <w:szCs w:val="24"/>
        </w:rPr>
        <w:t xml:space="preserve"> PLAZOS DE ENTREGA</w:t>
      </w:r>
      <w:r w:rsidR="00F95310">
        <w:rPr>
          <w:rFonts w:asciiTheme="minorHAnsi" w:hAnsiTheme="minorHAnsi" w:cstheme="minorHAnsi"/>
          <w:i/>
          <w:sz w:val="24"/>
          <w:szCs w:val="24"/>
        </w:rPr>
        <w:t xml:space="preserve"> </w:t>
      </w:r>
    </w:p>
    <w:p w14:paraId="4159FD3B" w14:textId="377E106A" w:rsidR="009252C7" w:rsidRPr="009252C7" w:rsidRDefault="009252C7" w:rsidP="009252C7">
      <w:pPr>
        <w:rPr>
          <w:b/>
          <w:i/>
          <w:color w:val="C00000"/>
          <w:sz w:val="18"/>
          <w:szCs w:val="18"/>
        </w:rPr>
      </w:pPr>
      <w:r w:rsidRPr="000631E0">
        <w:rPr>
          <w:b/>
          <w:i/>
          <w:color w:val="C00000"/>
          <w:sz w:val="18"/>
          <w:szCs w:val="18"/>
        </w:rPr>
        <w:t xml:space="preserve">*A incluir en la carpeta </w:t>
      </w:r>
      <w:r w:rsidR="00262437" w:rsidRPr="000631E0">
        <w:rPr>
          <w:b/>
          <w:i/>
          <w:color w:val="C00000"/>
          <w:sz w:val="18"/>
          <w:szCs w:val="18"/>
        </w:rPr>
        <w:t>Nº2</w:t>
      </w:r>
    </w:p>
    <w:p w14:paraId="345494CE" w14:textId="77777777" w:rsidR="00CC056C" w:rsidRPr="00CC056C" w:rsidRDefault="00CC056C" w:rsidP="00CC056C"/>
    <w:p w14:paraId="6AB63744" w14:textId="44EF5B20" w:rsidR="009E324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r w:rsidR="003B16A4" w:rsidRPr="002231F0">
        <w:rPr>
          <w:rFonts w:asciiTheme="minorHAnsi" w:hAnsiTheme="minorHAnsi" w:cstheme="minorHAnsi"/>
          <w:sz w:val="22"/>
          <w:szCs w:val="22"/>
        </w:rPr>
        <w:t>Dña.</w:t>
      </w:r>
      <w:r w:rsidRPr="002231F0">
        <w:rPr>
          <w:rFonts w:asciiTheme="minorHAnsi" w:hAnsiTheme="minorHAnsi" w:cstheme="minorHAnsi"/>
          <w:sz w:val="22"/>
          <w:szCs w:val="22"/>
        </w:rPr>
        <w:t xml:space="preserve"> ……………………………………………………, con DNI/NIE ……</w:t>
      </w:r>
      <w:r w:rsidR="003B16A4" w:rsidRPr="002231F0">
        <w:rPr>
          <w:rFonts w:asciiTheme="minorHAnsi" w:hAnsiTheme="minorHAnsi" w:cstheme="minorHAnsi"/>
          <w:sz w:val="22"/>
          <w:szCs w:val="22"/>
        </w:rPr>
        <w:t>……</w:t>
      </w:r>
      <w:r w:rsidRPr="002231F0">
        <w:rPr>
          <w:rFonts w:asciiTheme="minorHAnsi" w:hAnsiTheme="minorHAnsi" w:cstheme="minorHAnsi"/>
          <w:sz w:val="22"/>
          <w:szCs w:val="22"/>
        </w:rPr>
        <w:t>………</w:t>
      </w:r>
      <w:r w:rsidR="003B16A4">
        <w:rPr>
          <w:rFonts w:asciiTheme="minorHAnsi" w:hAnsiTheme="minorHAnsi" w:cstheme="minorHAnsi"/>
          <w:sz w:val="22"/>
          <w:szCs w:val="22"/>
        </w:rPr>
        <w:t>……</w:t>
      </w:r>
      <w:r w:rsidR="00833185">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r w:rsidR="003B16A4" w:rsidRPr="002231F0">
        <w:rPr>
          <w:rFonts w:asciiTheme="minorHAnsi" w:hAnsiTheme="minorHAnsi" w:cstheme="minorHAnsi"/>
          <w:sz w:val="22"/>
          <w:szCs w:val="22"/>
        </w:rPr>
        <w:t>……</w:t>
      </w:r>
      <w:r w:rsidRPr="002231F0">
        <w:rPr>
          <w:rFonts w:asciiTheme="minorHAnsi" w:hAnsiTheme="minorHAnsi" w:cstheme="minorHAnsi"/>
          <w:sz w:val="22"/>
          <w:szCs w:val="22"/>
        </w:rPr>
        <w:t>…………………</w:t>
      </w:r>
      <w:r w:rsidR="00833185">
        <w:rPr>
          <w:rFonts w:asciiTheme="minorHAnsi" w:hAnsiTheme="minorHAnsi" w:cstheme="minorHAnsi"/>
          <w:sz w:val="22"/>
          <w:szCs w:val="22"/>
        </w:rPr>
        <w:t>……………………………………………</w:t>
      </w:r>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003B16A4" w:rsidRPr="002231F0">
        <w:rPr>
          <w:rFonts w:asciiTheme="minorHAnsi" w:hAnsiTheme="minorHAnsi" w:cstheme="minorHAnsi"/>
          <w:sz w:val="22"/>
          <w:szCs w:val="22"/>
        </w:rPr>
        <w:t xml:space="preserve"> …</w:t>
      </w:r>
      <w:r w:rsidRPr="002231F0">
        <w:rPr>
          <w:rFonts w:asciiTheme="minorHAnsi" w:hAnsiTheme="minorHAnsi" w:cstheme="minorHAnsi"/>
          <w:sz w:val="22"/>
          <w:szCs w:val="22"/>
        </w:rPr>
        <w:t>……………, en calidad de</w:t>
      </w:r>
      <w:r w:rsidR="00833185">
        <w:rPr>
          <w:rFonts w:asciiTheme="minorHAnsi" w:hAnsiTheme="minorHAnsi" w:cstheme="minorHAnsi"/>
          <w:sz w:val="22"/>
          <w:szCs w:val="22"/>
        </w:rPr>
        <w:t xml:space="preserve"> </w:t>
      </w:r>
      <w:r w:rsidRPr="002231F0">
        <w:rPr>
          <w:rFonts w:asciiTheme="minorHAnsi" w:hAnsiTheme="minorHAnsi" w:cstheme="minorHAnsi"/>
          <w:sz w:val="22"/>
          <w:szCs w:val="22"/>
        </w:rPr>
        <w:t>………………………...………………</w:t>
      </w:r>
      <w:r w:rsidR="003B16A4" w:rsidRPr="002231F0">
        <w:rPr>
          <w:rFonts w:asciiTheme="minorHAnsi" w:hAnsiTheme="minorHAnsi" w:cstheme="minorHAnsi"/>
          <w:sz w:val="22"/>
          <w:szCs w:val="22"/>
        </w:rPr>
        <w:t>……</w:t>
      </w:r>
      <w:r w:rsidRPr="002231F0">
        <w:rPr>
          <w:rFonts w:asciiTheme="minorHAnsi" w:hAnsiTheme="minorHAnsi" w:cstheme="minorHAnsi"/>
          <w:sz w:val="22"/>
          <w:szCs w:val="22"/>
        </w:rPr>
        <w:t>………</w:t>
      </w:r>
    </w:p>
    <w:p w14:paraId="7B5B01E8" w14:textId="6F6D333C" w:rsidR="002231F0" w:rsidRPr="00A72169" w:rsidRDefault="002231F0" w:rsidP="002231F0">
      <w:pPr>
        <w:pStyle w:val="Textosinformato"/>
        <w:spacing w:after="120" w:line="312" w:lineRule="auto"/>
        <w:jc w:val="both"/>
        <w:rPr>
          <w:rFonts w:asciiTheme="minorHAnsi" w:hAnsiTheme="minorHAnsi" w:cstheme="minorHAnsi"/>
          <w:b/>
          <w:i/>
        </w:rPr>
      </w:pPr>
      <w:r w:rsidRPr="00A72169">
        <w:rPr>
          <w:rFonts w:asciiTheme="minorHAnsi" w:hAnsiTheme="minorHAnsi" w:cstheme="minorHAnsi"/>
          <w:b/>
          <w:i/>
        </w:rPr>
        <w:t xml:space="preserve">DECLARA: </w:t>
      </w:r>
    </w:p>
    <w:p w14:paraId="47A2BAB3" w14:textId="2E99CB83" w:rsidR="003D0370" w:rsidRDefault="003D0370" w:rsidP="003D0370">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vigencia del contrato se compromete al suministro de </w:t>
      </w:r>
      <w:r>
        <w:rPr>
          <w:rFonts w:asciiTheme="minorHAnsi" w:hAnsiTheme="minorHAnsi" w:cstheme="minorHAnsi"/>
          <w:sz w:val="22"/>
          <w:szCs w:val="22"/>
        </w:rPr>
        <w:t>las referencias</w:t>
      </w:r>
      <w:r w:rsidRPr="00250456">
        <w:rPr>
          <w:rFonts w:asciiTheme="minorHAnsi" w:hAnsiTheme="minorHAnsi" w:cstheme="minorHAnsi"/>
          <w:sz w:val="22"/>
          <w:szCs w:val="22"/>
        </w:rPr>
        <w:t xml:space="preserve"> actualmente homologados por Metro de Madrid, y según los requerimientos establecidos en el Pliego de Prescripciones Técnicas. </w:t>
      </w:r>
    </w:p>
    <w:p w14:paraId="6D651BC9" w14:textId="35C60B9C" w:rsidR="002231F0" w:rsidRPr="003D0370" w:rsidRDefault="003D0370" w:rsidP="00741056">
      <w:pPr>
        <w:pStyle w:val="Textosinformato"/>
        <w:numPr>
          <w:ilvl w:val="0"/>
          <w:numId w:val="8"/>
        </w:numPr>
        <w:spacing w:after="120" w:line="312" w:lineRule="auto"/>
        <w:jc w:val="both"/>
        <w:rPr>
          <w:rFonts w:asciiTheme="minorHAnsi" w:hAnsiTheme="minorHAnsi" w:cstheme="minorHAnsi"/>
          <w:sz w:val="22"/>
          <w:szCs w:val="22"/>
        </w:rPr>
      </w:pPr>
      <w:r w:rsidRPr="003D0370">
        <w:rPr>
          <w:rFonts w:asciiTheme="minorHAnsi" w:hAnsiTheme="minorHAnsi" w:cstheme="minorHAnsi"/>
          <w:sz w:val="22"/>
          <w:szCs w:val="22"/>
        </w:rPr>
        <w:t>Suministrará productos nuevos y originales del fabricante de la referencia homologada.</w:t>
      </w:r>
    </w:p>
    <w:p w14:paraId="5D927D4E" w14:textId="5A900B69" w:rsidR="003D0370" w:rsidRPr="003D0370" w:rsidRDefault="003D0370" w:rsidP="0035379F">
      <w:pPr>
        <w:pStyle w:val="Textosinformato"/>
        <w:numPr>
          <w:ilvl w:val="0"/>
          <w:numId w:val="8"/>
        </w:numPr>
        <w:spacing w:after="120" w:line="312" w:lineRule="auto"/>
        <w:jc w:val="both"/>
        <w:rPr>
          <w:rFonts w:asciiTheme="minorHAnsi" w:hAnsiTheme="minorHAnsi" w:cstheme="minorHAnsi"/>
          <w:sz w:val="22"/>
          <w:szCs w:val="22"/>
        </w:rPr>
      </w:pPr>
      <w:r w:rsidRPr="003D0370">
        <w:rPr>
          <w:rFonts w:asciiTheme="minorHAnsi" w:hAnsiTheme="minorHAnsi" w:cstheme="minorHAnsi"/>
          <w:sz w:val="22"/>
          <w:szCs w:val="22"/>
        </w:rPr>
        <w:t xml:space="preserve">Los plazos de suministro no superarán las </w:t>
      </w:r>
      <w:r>
        <w:rPr>
          <w:rFonts w:asciiTheme="minorHAnsi" w:hAnsiTheme="minorHAnsi" w:cstheme="minorHAnsi"/>
          <w:sz w:val="22"/>
          <w:szCs w:val="22"/>
        </w:rPr>
        <w:t>SIETE (7)</w:t>
      </w:r>
      <w:r w:rsidRPr="003D0370">
        <w:rPr>
          <w:rFonts w:asciiTheme="minorHAnsi" w:hAnsiTheme="minorHAnsi" w:cstheme="minorHAnsi"/>
          <w:sz w:val="22"/>
          <w:szCs w:val="22"/>
        </w:rPr>
        <w:t xml:space="preserve"> semanas establecidas y que durante la ejecución del contrato corresponderán a los que a continuación se indican</w:t>
      </w:r>
      <w:r>
        <w:rPr>
          <w:rFonts w:asciiTheme="minorHAnsi" w:hAnsiTheme="minorHAnsi" w:cstheme="minorHAnsi"/>
          <w:sz w:val="22"/>
          <w:szCs w:val="22"/>
        </w:rPr>
        <w:t>:</w:t>
      </w:r>
    </w:p>
    <w:tbl>
      <w:tblPr>
        <w:tblStyle w:val="Listaclara-nfasis1"/>
        <w:tblW w:w="7237" w:type="dxa"/>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190"/>
        <w:gridCol w:w="4211"/>
        <w:gridCol w:w="1836"/>
      </w:tblGrid>
      <w:tr w:rsidR="003D0370" w:rsidRPr="003D0370" w14:paraId="07BD34AA" w14:textId="77777777" w:rsidTr="00D11A38">
        <w:trPr>
          <w:cnfStyle w:val="100000000000" w:firstRow="1" w:lastRow="0" w:firstColumn="0" w:lastColumn="0" w:oddVBand="0" w:evenVBand="0" w:oddHBand="0"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1190" w:type="dxa"/>
            <w:tcBorders>
              <w:bottom w:val="single" w:sz="8" w:space="0" w:color="4F81BD" w:themeColor="accent1"/>
            </w:tcBorders>
            <w:vAlign w:val="center"/>
          </w:tcPr>
          <w:p w14:paraId="6E4917C3" w14:textId="77777777" w:rsidR="003D0370" w:rsidRPr="003D0370" w:rsidRDefault="003D0370" w:rsidP="003D0370">
            <w:pPr>
              <w:spacing w:line="240" w:lineRule="auto"/>
              <w:jc w:val="center"/>
              <w:rPr>
                <w:rFonts w:asciiTheme="minorHAnsi" w:hAnsiTheme="minorHAnsi" w:cstheme="minorHAnsi"/>
                <w:b w:val="0"/>
                <w:bCs w:val="0"/>
              </w:rPr>
            </w:pPr>
            <w:r w:rsidRPr="003D0370">
              <w:rPr>
                <w:rFonts w:asciiTheme="minorHAnsi" w:hAnsiTheme="minorHAnsi" w:cstheme="minorHAnsi"/>
              </w:rPr>
              <w:t>REF. INTERNA DE METRO MADRID</w:t>
            </w:r>
          </w:p>
        </w:tc>
        <w:tc>
          <w:tcPr>
            <w:tcW w:w="4211" w:type="dxa"/>
            <w:tcBorders>
              <w:bottom w:val="single" w:sz="8" w:space="0" w:color="4F81BD" w:themeColor="accent1"/>
            </w:tcBorders>
            <w:vAlign w:val="center"/>
          </w:tcPr>
          <w:p w14:paraId="05217EB1" w14:textId="77777777" w:rsidR="003D0370" w:rsidRPr="003D0370" w:rsidRDefault="003D0370" w:rsidP="003D037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sidRPr="003D0370">
              <w:rPr>
                <w:rFonts w:asciiTheme="minorHAnsi" w:hAnsiTheme="minorHAnsi" w:cstheme="minorHAnsi"/>
              </w:rPr>
              <w:t>DENOMINACIÓN DEL PRODUCTO HOMOLOGADO</w:t>
            </w:r>
          </w:p>
        </w:tc>
        <w:tc>
          <w:tcPr>
            <w:tcW w:w="1836" w:type="dxa"/>
            <w:tcBorders>
              <w:bottom w:val="single" w:sz="8" w:space="0" w:color="4F81BD" w:themeColor="accent1"/>
            </w:tcBorders>
            <w:vAlign w:val="center"/>
          </w:tcPr>
          <w:p w14:paraId="676B9A4F" w14:textId="77777777" w:rsidR="003D0370" w:rsidRDefault="003D0370" w:rsidP="003D037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sidRPr="003D0370">
              <w:rPr>
                <w:rFonts w:asciiTheme="minorHAnsi" w:hAnsiTheme="minorHAnsi" w:cstheme="minorHAnsi"/>
              </w:rPr>
              <w:t xml:space="preserve">PLAZO DE ENTREGA (*) </w:t>
            </w:r>
          </w:p>
          <w:p w14:paraId="652641F5" w14:textId="2AA06C68" w:rsidR="003D0370" w:rsidRPr="003D0370" w:rsidRDefault="003D0370" w:rsidP="003D037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D0370">
              <w:rPr>
                <w:rFonts w:asciiTheme="minorHAnsi" w:hAnsiTheme="minorHAnsi" w:cstheme="minorHAnsi"/>
              </w:rPr>
              <w:t>(SEMANAS)</w:t>
            </w:r>
          </w:p>
        </w:tc>
      </w:tr>
      <w:tr w:rsidR="003D0370" w:rsidRPr="003D0370" w14:paraId="134BF24F" w14:textId="77777777" w:rsidTr="00D11A3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right w:val="single" w:sz="8" w:space="0" w:color="4F81BD" w:themeColor="accent1"/>
            </w:tcBorders>
            <w:shd w:val="clear" w:color="000000" w:fill="DBE5F1" w:themeFill="accent1" w:themeFillTint="33"/>
            <w:vAlign w:val="center"/>
          </w:tcPr>
          <w:p w14:paraId="3365A785" w14:textId="68F7020B"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27214</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5DD86345" w14:textId="5BF789EE" w:rsidR="003D0370" w:rsidRPr="003D0370" w:rsidRDefault="003D0370" w:rsidP="003D0370">
            <w:pPr>
              <w:pStyle w:val="Nor"/>
              <w:widowControl w:val="0"/>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sz w:val="16"/>
                <w:szCs w:val="16"/>
              </w:rPr>
            </w:pPr>
            <w:r w:rsidRPr="003D0370">
              <w:rPr>
                <w:rFonts w:asciiTheme="minorHAnsi" w:hAnsiTheme="minorHAnsi" w:cstheme="minorHAnsi"/>
                <w:color w:val="002060"/>
                <w:sz w:val="16"/>
                <w:szCs w:val="16"/>
              </w:rPr>
              <w:t>GRASA SHELL GADUS S2 V100 3 (BID 180 KG)</w:t>
            </w:r>
          </w:p>
        </w:tc>
        <w:tc>
          <w:tcPr>
            <w:tcW w:w="1836" w:type="dxa"/>
            <w:shd w:val="clear" w:color="auto" w:fill="auto"/>
            <w:vAlign w:val="center"/>
          </w:tcPr>
          <w:p w14:paraId="735B5EAC" w14:textId="77777777" w:rsidR="003D0370" w:rsidRPr="003D0370" w:rsidRDefault="003D0370" w:rsidP="003D0370">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470D5A" w14:paraId="58F61162" w14:textId="77777777" w:rsidTr="00D11A38">
        <w:trPr>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6026189A" w14:textId="5B90A37D"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27217</w:t>
            </w:r>
          </w:p>
        </w:tc>
        <w:tc>
          <w:tcPr>
            <w:tcW w:w="421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308AAE07" w14:textId="7199EDA4" w:rsidR="003D0370" w:rsidRPr="00470D5A" w:rsidRDefault="003D0370" w:rsidP="003D0370">
            <w:pPr>
              <w:pStyle w:val="Nor"/>
              <w:widowControl w:val="0"/>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16"/>
                <w:szCs w:val="16"/>
                <w:lang w:val="en-US"/>
              </w:rPr>
            </w:pPr>
            <w:r w:rsidRPr="00470D5A">
              <w:rPr>
                <w:rFonts w:asciiTheme="minorHAnsi" w:hAnsiTheme="minorHAnsi" w:cstheme="minorHAnsi"/>
                <w:color w:val="002060"/>
                <w:sz w:val="16"/>
                <w:szCs w:val="16"/>
                <w:lang w:val="en-US"/>
              </w:rPr>
              <w:t>ACEITE SHELL CORENA S2 P 100   (BID 20L)</w:t>
            </w:r>
          </w:p>
        </w:tc>
        <w:tc>
          <w:tcPr>
            <w:tcW w:w="1836" w:type="dxa"/>
            <w:shd w:val="clear" w:color="auto" w:fill="auto"/>
            <w:vAlign w:val="center"/>
          </w:tcPr>
          <w:p w14:paraId="15DCF6D5" w14:textId="77777777" w:rsidR="003D0370" w:rsidRPr="003D0370" w:rsidRDefault="003D0370" w:rsidP="003D0370">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3D0370" w14:paraId="499A4073" w14:textId="77777777" w:rsidTr="00D11A3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right w:val="single" w:sz="8" w:space="0" w:color="4F81BD" w:themeColor="accent1"/>
            </w:tcBorders>
            <w:shd w:val="clear" w:color="000000" w:fill="DBE5F1" w:themeFill="accent1" w:themeFillTint="33"/>
            <w:vAlign w:val="center"/>
          </w:tcPr>
          <w:p w14:paraId="406819DD" w14:textId="32779D6D"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27228</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74B51B82" w14:textId="5771814E" w:rsidR="003D0370" w:rsidRPr="003D0370" w:rsidRDefault="003D0370" w:rsidP="003D0370">
            <w:pPr>
              <w:pStyle w:val="Nor"/>
              <w:widowControl w:val="0"/>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sz w:val="16"/>
                <w:szCs w:val="16"/>
              </w:rPr>
            </w:pPr>
            <w:r w:rsidRPr="003D0370">
              <w:rPr>
                <w:rFonts w:asciiTheme="minorHAnsi" w:hAnsiTheme="minorHAnsi" w:cstheme="minorHAnsi"/>
                <w:color w:val="002060"/>
                <w:sz w:val="16"/>
                <w:szCs w:val="16"/>
              </w:rPr>
              <w:t xml:space="preserve">ACEITE AEROSHELL FLUID 41    </w:t>
            </w:r>
            <w:proofErr w:type="gramStart"/>
            <w:r w:rsidRPr="003D0370">
              <w:rPr>
                <w:rFonts w:asciiTheme="minorHAnsi" w:hAnsiTheme="minorHAnsi" w:cstheme="minorHAnsi"/>
                <w:color w:val="002060"/>
                <w:sz w:val="16"/>
                <w:szCs w:val="16"/>
              </w:rPr>
              <w:t xml:space="preserve">   (</w:t>
            </w:r>
            <w:proofErr w:type="gramEnd"/>
            <w:r w:rsidRPr="003D0370">
              <w:rPr>
                <w:rFonts w:asciiTheme="minorHAnsi" w:hAnsiTheme="minorHAnsi" w:cstheme="minorHAnsi"/>
                <w:color w:val="002060"/>
                <w:sz w:val="16"/>
                <w:szCs w:val="16"/>
              </w:rPr>
              <w:t>ENV 1L)</w:t>
            </w:r>
          </w:p>
        </w:tc>
        <w:tc>
          <w:tcPr>
            <w:tcW w:w="1836" w:type="dxa"/>
            <w:shd w:val="clear" w:color="auto" w:fill="auto"/>
            <w:vAlign w:val="center"/>
          </w:tcPr>
          <w:p w14:paraId="5A9963E5" w14:textId="77777777" w:rsidR="003D0370" w:rsidRPr="00470D5A" w:rsidRDefault="003D0370" w:rsidP="003D0370">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3D0370" w:rsidRPr="00470D5A" w14:paraId="4AF1AED7" w14:textId="77777777" w:rsidTr="00D11A38">
        <w:trPr>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5A9D1CC3" w14:textId="4ABB1C2F"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27251</w:t>
            </w:r>
          </w:p>
        </w:tc>
        <w:tc>
          <w:tcPr>
            <w:tcW w:w="421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58655814" w14:textId="199495A8" w:rsidR="003D0370" w:rsidRPr="00470D5A" w:rsidRDefault="003D0370" w:rsidP="003D0370">
            <w:pPr>
              <w:pStyle w:val="Nor"/>
              <w:widowControl w:val="0"/>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16"/>
                <w:szCs w:val="16"/>
                <w:lang w:val="en-US"/>
              </w:rPr>
            </w:pPr>
            <w:r w:rsidRPr="00470D5A">
              <w:rPr>
                <w:rFonts w:asciiTheme="minorHAnsi" w:hAnsiTheme="minorHAnsi" w:cstheme="minorHAnsi"/>
                <w:color w:val="002060"/>
                <w:sz w:val="16"/>
                <w:szCs w:val="16"/>
                <w:lang w:val="en-US"/>
              </w:rPr>
              <w:t>GRASA SHELL GADUS S3 V220C 2  (BID 18KG)</w:t>
            </w:r>
          </w:p>
        </w:tc>
        <w:tc>
          <w:tcPr>
            <w:tcW w:w="1836" w:type="dxa"/>
            <w:shd w:val="clear" w:color="auto" w:fill="auto"/>
            <w:vAlign w:val="center"/>
          </w:tcPr>
          <w:p w14:paraId="589799BC" w14:textId="77777777" w:rsidR="003D0370" w:rsidRPr="003D0370" w:rsidRDefault="003D0370" w:rsidP="003D0370">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3D0370" w14:paraId="1C8C7544" w14:textId="77777777" w:rsidTr="00D11A3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right w:val="single" w:sz="8" w:space="0" w:color="4F81BD" w:themeColor="accent1"/>
            </w:tcBorders>
            <w:shd w:val="clear" w:color="000000" w:fill="DBE5F1" w:themeFill="accent1" w:themeFillTint="33"/>
            <w:vAlign w:val="center"/>
          </w:tcPr>
          <w:p w14:paraId="491A3551" w14:textId="0C702B83"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bookmarkStart w:id="1" w:name="_Hlk193142198"/>
            <w:r w:rsidRPr="003D0370">
              <w:rPr>
                <w:rFonts w:asciiTheme="minorHAnsi" w:hAnsiTheme="minorHAnsi" w:cstheme="minorHAnsi"/>
                <w:b w:val="0"/>
                <w:bCs w:val="0"/>
                <w:color w:val="002060"/>
                <w:sz w:val="16"/>
                <w:szCs w:val="16"/>
              </w:rPr>
              <w:t>27257</w:t>
            </w:r>
            <w:bookmarkEnd w:id="1"/>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0D7C4EC1" w14:textId="04D8E466" w:rsidR="003D0370" w:rsidRPr="003D0370" w:rsidRDefault="003D0370" w:rsidP="003D0370">
            <w:pPr>
              <w:pStyle w:val="Nor"/>
              <w:widowControl w:val="0"/>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sz w:val="16"/>
                <w:szCs w:val="16"/>
              </w:rPr>
            </w:pPr>
            <w:r w:rsidRPr="00FE619C">
              <w:rPr>
                <w:rFonts w:asciiTheme="minorHAnsi" w:hAnsiTheme="minorHAnsi" w:cstheme="minorHAnsi"/>
                <w:color w:val="002060"/>
                <w:sz w:val="16"/>
                <w:szCs w:val="16"/>
              </w:rPr>
              <w:t>GRASA SHELL GADUSRAIL S3 (BID 180KG)</w:t>
            </w:r>
          </w:p>
        </w:tc>
        <w:tc>
          <w:tcPr>
            <w:tcW w:w="1836" w:type="dxa"/>
            <w:shd w:val="clear" w:color="auto" w:fill="auto"/>
            <w:vAlign w:val="center"/>
          </w:tcPr>
          <w:p w14:paraId="01E07F9E" w14:textId="77777777" w:rsidR="003D0370" w:rsidRPr="003D0370" w:rsidRDefault="003D0370" w:rsidP="003D0370">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3D0370" w14:paraId="0F96E6DB" w14:textId="77777777" w:rsidTr="00D11A38">
        <w:trPr>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left w:val="single" w:sz="8" w:space="0" w:color="4F81BD" w:themeColor="accent1"/>
              <w:right w:val="single" w:sz="8" w:space="0" w:color="4F81BD" w:themeColor="accent1"/>
            </w:tcBorders>
            <w:shd w:val="clear" w:color="000000" w:fill="DBE5F1" w:themeFill="accent1" w:themeFillTint="33"/>
            <w:vAlign w:val="center"/>
          </w:tcPr>
          <w:p w14:paraId="75AE1923" w14:textId="05668D94"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27265</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330757BD" w14:textId="48476AE8" w:rsidR="003D0370" w:rsidRPr="003D0370" w:rsidRDefault="003D0370" w:rsidP="003D0370">
            <w:pPr>
              <w:pStyle w:val="Nor"/>
              <w:widowControl w:val="0"/>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16"/>
                <w:szCs w:val="16"/>
              </w:rPr>
            </w:pPr>
            <w:r w:rsidRPr="003D0370">
              <w:rPr>
                <w:rFonts w:asciiTheme="minorHAnsi" w:hAnsiTheme="minorHAnsi" w:cstheme="minorHAnsi"/>
                <w:color w:val="002060"/>
                <w:sz w:val="16"/>
                <w:szCs w:val="16"/>
              </w:rPr>
              <w:t>ACEITE SHELL TELLUS S2 MX 32 (BID. 20 L)</w:t>
            </w:r>
          </w:p>
        </w:tc>
        <w:tc>
          <w:tcPr>
            <w:tcW w:w="1836" w:type="dxa"/>
            <w:shd w:val="clear" w:color="auto" w:fill="auto"/>
            <w:vAlign w:val="center"/>
          </w:tcPr>
          <w:p w14:paraId="42534550" w14:textId="77777777" w:rsidR="003D0370" w:rsidRPr="003D0370" w:rsidRDefault="003D0370" w:rsidP="003D0370">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3D0370" w14:paraId="2FB3916A" w14:textId="77777777" w:rsidTr="00D11A3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right w:val="single" w:sz="8" w:space="0" w:color="4F81BD" w:themeColor="accent1"/>
            </w:tcBorders>
            <w:shd w:val="clear" w:color="000000" w:fill="DBE5F1" w:themeFill="accent1" w:themeFillTint="33"/>
            <w:vAlign w:val="center"/>
          </w:tcPr>
          <w:p w14:paraId="601C8237" w14:textId="1B34A1CD"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27277</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40BC5963" w14:textId="421F82EA" w:rsidR="003D0370" w:rsidRPr="003D0370" w:rsidRDefault="003D0370" w:rsidP="003D0370">
            <w:pPr>
              <w:pStyle w:val="Nor"/>
              <w:widowControl w:val="0"/>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sz w:val="16"/>
                <w:szCs w:val="16"/>
              </w:rPr>
            </w:pPr>
            <w:r w:rsidRPr="003D0370">
              <w:rPr>
                <w:rFonts w:asciiTheme="minorHAnsi" w:hAnsiTheme="minorHAnsi" w:cstheme="minorHAnsi"/>
                <w:color w:val="002060"/>
                <w:sz w:val="16"/>
                <w:szCs w:val="16"/>
              </w:rPr>
              <w:t>ACEITE SHELL OMALA S4 GXV 460 (BID 20L)</w:t>
            </w:r>
          </w:p>
        </w:tc>
        <w:tc>
          <w:tcPr>
            <w:tcW w:w="1836" w:type="dxa"/>
            <w:shd w:val="clear" w:color="auto" w:fill="auto"/>
            <w:vAlign w:val="center"/>
          </w:tcPr>
          <w:p w14:paraId="4EF8892E" w14:textId="77777777" w:rsidR="003D0370" w:rsidRPr="003D0370" w:rsidRDefault="003D0370" w:rsidP="003D0370">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470D5A" w14:paraId="6A63709C" w14:textId="77777777" w:rsidTr="00D11A38">
        <w:trPr>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left w:val="single" w:sz="8" w:space="0" w:color="4F81BD" w:themeColor="accent1"/>
              <w:right w:val="single" w:sz="8" w:space="0" w:color="4F81BD" w:themeColor="accent1"/>
            </w:tcBorders>
            <w:shd w:val="clear" w:color="000000" w:fill="DBE5F1" w:themeFill="accent1" w:themeFillTint="33"/>
            <w:vAlign w:val="center"/>
          </w:tcPr>
          <w:p w14:paraId="4F1688B3" w14:textId="44C621F8"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27288</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2E870C7A" w14:textId="4D252938" w:rsidR="003D0370" w:rsidRPr="00470D5A" w:rsidRDefault="003D0370" w:rsidP="003D0370">
            <w:pPr>
              <w:pStyle w:val="Nor"/>
              <w:widowControl w:val="0"/>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16"/>
                <w:szCs w:val="16"/>
                <w:lang w:val="en-US"/>
              </w:rPr>
            </w:pPr>
            <w:r w:rsidRPr="00470D5A">
              <w:rPr>
                <w:rFonts w:asciiTheme="minorHAnsi" w:hAnsiTheme="minorHAnsi" w:cstheme="minorHAnsi"/>
                <w:color w:val="002060"/>
                <w:sz w:val="16"/>
                <w:szCs w:val="16"/>
                <w:lang w:val="en-US"/>
              </w:rPr>
              <w:t>GRASA SHELL GADUS S2 V220 2   (BID 18KG)</w:t>
            </w:r>
          </w:p>
        </w:tc>
        <w:tc>
          <w:tcPr>
            <w:tcW w:w="1836" w:type="dxa"/>
            <w:shd w:val="clear" w:color="auto" w:fill="auto"/>
            <w:vAlign w:val="center"/>
          </w:tcPr>
          <w:p w14:paraId="70B4FD39" w14:textId="77777777" w:rsidR="003D0370" w:rsidRPr="003D0370" w:rsidRDefault="003D0370" w:rsidP="003D0370">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470D5A" w14:paraId="3BDB8C7D" w14:textId="77777777" w:rsidTr="00D11A3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right w:val="single" w:sz="8" w:space="0" w:color="4F81BD" w:themeColor="accent1"/>
            </w:tcBorders>
            <w:shd w:val="clear" w:color="000000" w:fill="DBE5F1" w:themeFill="accent1" w:themeFillTint="33"/>
            <w:vAlign w:val="center"/>
          </w:tcPr>
          <w:p w14:paraId="6D222500" w14:textId="34BEBB5D"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27308</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51F258B3" w14:textId="2972073C" w:rsidR="003D0370" w:rsidRPr="00470D5A" w:rsidRDefault="003D0370" w:rsidP="003D0370">
            <w:pPr>
              <w:pStyle w:val="Nor"/>
              <w:widowControl w:val="0"/>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sz w:val="16"/>
                <w:szCs w:val="16"/>
                <w:lang w:val="en-US"/>
              </w:rPr>
            </w:pPr>
            <w:r w:rsidRPr="00470D5A">
              <w:rPr>
                <w:rFonts w:asciiTheme="minorHAnsi" w:hAnsiTheme="minorHAnsi" w:cstheme="minorHAnsi"/>
                <w:color w:val="002060"/>
                <w:sz w:val="16"/>
                <w:szCs w:val="16"/>
                <w:lang w:val="en-US"/>
              </w:rPr>
              <w:t>ACEITE SHELL CORENA S3 R46    (BID 209L)</w:t>
            </w:r>
          </w:p>
        </w:tc>
        <w:tc>
          <w:tcPr>
            <w:tcW w:w="1836" w:type="dxa"/>
            <w:shd w:val="clear" w:color="auto" w:fill="auto"/>
            <w:vAlign w:val="center"/>
          </w:tcPr>
          <w:p w14:paraId="5FBB9F4F" w14:textId="77777777" w:rsidR="003D0370" w:rsidRPr="003D0370" w:rsidRDefault="003D0370" w:rsidP="003D0370">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470D5A" w14:paraId="3531CF96" w14:textId="77777777" w:rsidTr="00D11A38">
        <w:trPr>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65C0EF2F" w14:textId="1F5DFF2B"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27309</w:t>
            </w:r>
          </w:p>
        </w:tc>
        <w:tc>
          <w:tcPr>
            <w:tcW w:w="421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35A4B84A" w14:textId="1416C4C5" w:rsidR="003D0370" w:rsidRPr="00470D5A" w:rsidRDefault="003D0370" w:rsidP="003D0370">
            <w:pPr>
              <w:pStyle w:val="Nor"/>
              <w:widowControl w:val="0"/>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16"/>
                <w:szCs w:val="16"/>
                <w:lang w:val="en-US"/>
              </w:rPr>
            </w:pPr>
            <w:r w:rsidRPr="00470D5A">
              <w:rPr>
                <w:rFonts w:asciiTheme="minorHAnsi" w:hAnsiTheme="minorHAnsi" w:cstheme="minorHAnsi"/>
                <w:color w:val="002060"/>
                <w:sz w:val="16"/>
                <w:szCs w:val="16"/>
                <w:lang w:val="en-US"/>
              </w:rPr>
              <w:t>ACEITE SHELL OMALA S2 GX 220   (BID 20L)</w:t>
            </w:r>
          </w:p>
        </w:tc>
        <w:tc>
          <w:tcPr>
            <w:tcW w:w="1836" w:type="dxa"/>
            <w:shd w:val="clear" w:color="auto" w:fill="auto"/>
            <w:vAlign w:val="center"/>
          </w:tcPr>
          <w:p w14:paraId="306F3430" w14:textId="77777777" w:rsidR="003D0370" w:rsidRPr="003D0370" w:rsidRDefault="003D0370" w:rsidP="003D0370">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470D5A" w14:paraId="275B8740" w14:textId="77777777" w:rsidTr="00D11A3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right w:val="single" w:sz="8" w:space="0" w:color="4F81BD" w:themeColor="accent1"/>
            </w:tcBorders>
            <w:shd w:val="clear" w:color="000000" w:fill="DBE5F1" w:themeFill="accent1" w:themeFillTint="33"/>
            <w:vAlign w:val="center"/>
          </w:tcPr>
          <w:p w14:paraId="293881D7" w14:textId="0D4F9D9B"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27310</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77D9DF22" w14:textId="2844A08A" w:rsidR="003D0370" w:rsidRPr="00470D5A" w:rsidRDefault="003D0370" w:rsidP="003D0370">
            <w:pPr>
              <w:pStyle w:val="Nor"/>
              <w:widowControl w:val="0"/>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sz w:val="16"/>
                <w:szCs w:val="16"/>
                <w:lang w:val="en-US"/>
              </w:rPr>
            </w:pPr>
            <w:r w:rsidRPr="00470D5A">
              <w:rPr>
                <w:rFonts w:asciiTheme="minorHAnsi" w:hAnsiTheme="minorHAnsi" w:cstheme="minorHAnsi"/>
                <w:color w:val="002060"/>
                <w:sz w:val="16"/>
                <w:szCs w:val="16"/>
                <w:lang w:val="en-US"/>
              </w:rPr>
              <w:t>ACEITE SHELL OMALA S4 WE 220   (BID 20L)</w:t>
            </w:r>
          </w:p>
        </w:tc>
        <w:tc>
          <w:tcPr>
            <w:tcW w:w="1836" w:type="dxa"/>
            <w:shd w:val="clear" w:color="auto" w:fill="auto"/>
            <w:vAlign w:val="center"/>
          </w:tcPr>
          <w:p w14:paraId="01AEBB7E" w14:textId="77777777" w:rsidR="003D0370" w:rsidRPr="003D0370" w:rsidRDefault="003D0370" w:rsidP="003D0370">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3D0370" w14:paraId="522ABDAE" w14:textId="77777777" w:rsidTr="00D11A38">
        <w:trPr>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47B0BE07" w14:textId="1757D98C"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27311</w:t>
            </w:r>
          </w:p>
        </w:tc>
        <w:tc>
          <w:tcPr>
            <w:tcW w:w="421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6276FDD7" w14:textId="0E18B7BE" w:rsidR="003D0370" w:rsidRPr="003D0370" w:rsidRDefault="003D0370" w:rsidP="003D0370">
            <w:pPr>
              <w:pStyle w:val="Nor"/>
              <w:widowControl w:val="0"/>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16"/>
                <w:szCs w:val="16"/>
              </w:rPr>
            </w:pPr>
            <w:r w:rsidRPr="003D0370">
              <w:rPr>
                <w:rFonts w:asciiTheme="minorHAnsi" w:hAnsiTheme="minorHAnsi" w:cstheme="minorHAnsi"/>
                <w:color w:val="002060"/>
                <w:sz w:val="16"/>
                <w:szCs w:val="16"/>
              </w:rPr>
              <w:t>ACEITE SHELL RIMULA R6 M 10W40(BID 209L)</w:t>
            </w:r>
          </w:p>
        </w:tc>
        <w:tc>
          <w:tcPr>
            <w:tcW w:w="1836" w:type="dxa"/>
            <w:tcBorders>
              <w:bottom w:val="single" w:sz="8" w:space="0" w:color="4F81BD" w:themeColor="accent1"/>
            </w:tcBorders>
            <w:shd w:val="clear" w:color="auto" w:fill="auto"/>
            <w:vAlign w:val="center"/>
          </w:tcPr>
          <w:p w14:paraId="186768C3" w14:textId="77777777" w:rsidR="003D0370" w:rsidRPr="003D0370" w:rsidRDefault="003D0370" w:rsidP="003D0370">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3D0370" w14:paraId="012F9876" w14:textId="77777777" w:rsidTr="00D11A3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right w:val="single" w:sz="8" w:space="0" w:color="4F81BD" w:themeColor="accent1"/>
            </w:tcBorders>
            <w:shd w:val="clear" w:color="000000" w:fill="DBE5F1" w:themeFill="accent1" w:themeFillTint="33"/>
            <w:vAlign w:val="center"/>
          </w:tcPr>
          <w:p w14:paraId="75D621FB" w14:textId="7072DBE9"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bookmarkStart w:id="2" w:name="_Hlk193142542"/>
            <w:r w:rsidRPr="003D0370">
              <w:rPr>
                <w:rFonts w:asciiTheme="minorHAnsi" w:hAnsiTheme="minorHAnsi" w:cstheme="minorHAnsi"/>
                <w:b w:val="0"/>
                <w:bCs w:val="0"/>
                <w:color w:val="002060"/>
                <w:sz w:val="16"/>
                <w:szCs w:val="16"/>
              </w:rPr>
              <w:t>27312</w:t>
            </w:r>
            <w:bookmarkEnd w:id="2"/>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32E29FDB" w14:textId="7789957D" w:rsidR="003D0370" w:rsidRPr="003D0370" w:rsidRDefault="003D0370" w:rsidP="003D0370">
            <w:pPr>
              <w:pStyle w:val="Nor"/>
              <w:widowControl w:val="0"/>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sz w:val="16"/>
                <w:szCs w:val="16"/>
              </w:rPr>
            </w:pPr>
            <w:r w:rsidRPr="00D11A38">
              <w:rPr>
                <w:rFonts w:asciiTheme="minorHAnsi" w:hAnsiTheme="minorHAnsi" w:cstheme="minorHAnsi"/>
                <w:color w:val="002060"/>
                <w:sz w:val="16"/>
                <w:szCs w:val="16"/>
              </w:rPr>
              <w:t xml:space="preserve">ACEITE SHELL </w:t>
            </w:r>
            <w:bookmarkStart w:id="3" w:name="_Hlk193142756"/>
            <w:r w:rsidR="00D11A38" w:rsidRPr="00D11A38">
              <w:rPr>
                <w:rFonts w:asciiTheme="minorHAnsi" w:hAnsiTheme="minorHAnsi" w:cstheme="minorHAnsi"/>
                <w:color w:val="002060"/>
                <w:sz w:val="16"/>
                <w:szCs w:val="16"/>
              </w:rPr>
              <w:t xml:space="preserve">PANOLIN S2 HYDRAULIC DU EAL 68 </w:t>
            </w:r>
            <w:bookmarkEnd w:id="3"/>
            <w:r w:rsidRPr="00D11A38">
              <w:rPr>
                <w:rFonts w:asciiTheme="minorHAnsi" w:hAnsiTheme="minorHAnsi" w:cstheme="minorHAnsi"/>
                <w:color w:val="002060"/>
                <w:sz w:val="16"/>
                <w:szCs w:val="16"/>
              </w:rPr>
              <w:t>(BID 209L)</w:t>
            </w:r>
          </w:p>
        </w:tc>
        <w:tc>
          <w:tcPr>
            <w:tcW w:w="1836" w:type="dxa"/>
            <w:shd w:val="clear" w:color="auto" w:fill="auto"/>
            <w:vAlign w:val="center"/>
          </w:tcPr>
          <w:p w14:paraId="31937656" w14:textId="77777777" w:rsidR="003D0370" w:rsidRPr="003D0370" w:rsidRDefault="003D0370" w:rsidP="003D0370">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3D0370" w:rsidRPr="00470D5A" w14:paraId="291B2520" w14:textId="77777777" w:rsidTr="00D11A38">
        <w:trPr>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6BB0FAE6" w14:textId="53AB52DB"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27313</w:t>
            </w:r>
          </w:p>
        </w:tc>
        <w:tc>
          <w:tcPr>
            <w:tcW w:w="421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000000" w:fill="DBE5F1" w:themeFill="accent1" w:themeFillTint="33"/>
            <w:vAlign w:val="center"/>
          </w:tcPr>
          <w:p w14:paraId="7F962D5B" w14:textId="1F13E55B" w:rsidR="003D0370" w:rsidRPr="00470D5A" w:rsidRDefault="003D0370" w:rsidP="003D0370">
            <w:pPr>
              <w:pStyle w:val="Nor"/>
              <w:widowControl w:val="0"/>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16"/>
                <w:szCs w:val="16"/>
                <w:lang w:val="en-US"/>
              </w:rPr>
            </w:pPr>
            <w:r w:rsidRPr="00470D5A">
              <w:rPr>
                <w:rFonts w:asciiTheme="minorHAnsi" w:hAnsiTheme="minorHAnsi" w:cstheme="minorHAnsi"/>
                <w:color w:val="002060"/>
                <w:sz w:val="16"/>
                <w:szCs w:val="16"/>
                <w:lang w:val="en-US"/>
              </w:rPr>
              <w:t>ACEITE SHELL OMALA S4 WE 320   (BID 20L)</w:t>
            </w:r>
          </w:p>
        </w:tc>
        <w:tc>
          <w:tcPr>
            <w:tcW w:w="1836" w:type="dxa"/>
            <w:shd w:val="clear" w:color="auto" w:fill="auto"/>
            <w:vAlign w:val="center"/>
          </w:tcPr>
          <w:p w14:paraId="3EAA5F69" w14:textId="77777777" w:rsidR="003D0370" w:rsidRPr="003D0370" w:rsidRDefault="003D0370" w:rsidP="003D0370">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3D0370" w14:paraId="6C0F2B28" w14:textId="77777777" w:rsidTr="00D11A3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right w:val="single" w:sz="8" w:space="0" w:color="4F81BD" w:themeColor="accent1"/>
            </w:tcBorders>
            <w:shd w:val="clear" w:color="000000" w:fill="DBE5F1" w:themeFill="accent1" w:themeFillTint="33"/>
            <w:vAlign w:val="center"/>
          </w:tcPr>
          <w:p w14:paraId="141D8991" w14:textId="507C498A"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27314</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4C3331B5" w14:textId="5E991373" w:rsidR="003D0370" w:rsidRPr="003D0370" w:rsidRDefault="003D0370" w:rsidP="003D0370">
            <w:pPr>
              <w:pStyle w:val="Nor"/>
              <w:widowControl w:val="0"/>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sz w:val="16"/>
                <w:szCs w:val="16"/>
              </w:rPr>
            </w:pPr>
            <w:r w:rsidRPr="003D0370">
              <w:rPr>
                <w:rFonts w:asciiTheme="minorHAnsi" w:hAnsiTheme="minorHAnsi" w:cstheme="minorHAnsi"/>
                <w:color w:val="002060"/>
                <w:sz w:val="16"/>
                <w:szCs w:val="16"/>
              </w:rPr>
              <w:t>ACEITE SHELL SPIRAX S2 A 80W90(BID 209L)</w:t>
            </w:r>
          </w:p>
        </w:tc>
        <w:tc>
          <w:tcPr>
            <w:tcW w:w="1836" w:type="dxa"/>
            <w:shd w:val="clear" w:color="auto" w:fill="auto"/>
            <w:vAlign w:val="center"/>
          </w:tcPr>
          <w:p w14:paraId="70CC636C" w14:textId="77777777" w:rsidR="003D0370" w:rsidRPr="003D0370" w:rsidRDefault="003D0370" w:rsidP="003D0370">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n-US"/>
              </w:rPr>
            </w:pPr>
          </w:p>
        </w:tc>
      </w:tr>
      <w:tr w:rsidR="003D0370" w:rsidRPr="00470D5A" w14:paraId="27D1A051" w14:textId="77777777" w:rsidTr="00D11A38">
        <w:trPr>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left w:val="single" w:sz="8" w:space="0" w:color="4F81BD" w:themeColor="accent1"/>
              <w:right w:val="single" w:sz="8" w:space="0" w:color="4F81BD" w:themeColor="accent1"/>
            </w:tcBorders>
            <w:shd w:val="clear" w:color="000000" w:fill="DBE5F1" w:themeFill="accent1" w:themeFillTint="33"/>
            <w:vAlign w:val="center"/>
          </w:tcPr>
          <w:p w14:paraId="2903F800" w14:textId="65806760"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bookmarkStart w:id="4" w:name="_Hlk153800612"/>
            <w:r w:rsidRPr="003D0370">
              <w:rPr>
                <w:rFonts w:asciiTheme="minorHAnsi" w:hAnsiTheme="minorHAnsi" w:cstheme="minorHAnsi"/>
                <w:b w:val="0"/>
                <w:bCs w:val="0"/>
                <w:color w:val="002060"/>
                <w:sz w:val="16"/>
                <w:szCs w:val="16"/>
              </w:rPr>
              <w:t>27315</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184DCDBA" w14:textId="57C512A6" w:rsidR="003D0370" w:rsidRPr="00470D5A" w:rsidRDefault="003D0370" w:rsidP="003D0370">
            <w:pPr>
              <w:pStyle w:val="Nor"/>
              <w:widowControl w:val="0"/>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16"/>
                <w:szCs w:val="16"/>
                <w:lang w:val="en-US"/>
              </w:rPr>
            </w:pPr>
            <w:r w:rsidRPr="00470D5A">
              <w:rPr>
                <w:rFonts w:asciiTheme="minorHAnsi" w:hAnsiTheme="minorHAnsi" w:cstheme="minorHAnsi"/>
                <w:color w:val="002060"/>
                <w:sz w:val="16"/>
                <w:szCs w:val="16"/>
                <w:lang w:val="en-US"/>
              </w:rPr>
              <w:t>ACEITE SHELL TELLUS S2 VX 46  (BID 209L)</w:t>
            </w:r>
          </w:p>
        </w:tc>
        <w:tc>
          <w:tcPr>
            <w:tcW w:w="1836" w:type="dxa"/>
            <w:shd w:val="clear" w:color="auto" w:fill="auto"/>
            <w:vAlign w:val="center"/>
          </w:tcPr>
          <w:p w14:paraId="6728EB24" w14:textId="77777777" w:rsidR="003D0370" w:rsidRPr="003D0370" w:rsidRDefault="003D0370" w:rsidP="003D0370">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n-US"/>
              </w:rPr>
            </w:pPr>
          </w:p>
        </w:tc>
      </w:tr>
      <w:bookmarkEnd w:id="4"/>
      <w:tr w:rsidR="003D0370" w:rsidRPr="003D0370" w14:paraId="63511EA8" w14:textId="77777777" w:rsidTr="00D11A3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90" w:type="dxa"/>
            <w:tcBorders>
              <w:right w:val="single" w:sz="8" w:space="0" w:color="4F81BD" w:themeColor="accent1"/>
            </w:tcBorders>
            <w:shd w:val="clear" w:color="000000" w:fill="DBE5F1" w:themeFill="accent1" w:themeFillTint="33"/>
            <w:vAlign w:val="center"/>
          </w:tcPr>
          <w:p w14:paraId="40B966F3" w14:textId="691CFD74" w:rsidR="003D0370" w:rsidRPr="003D0370" w:rsidRDefault="003D0370" w:rsidP="003D0370">
            <w:pPr>
              <w:pStyle w:val="Nor"/>
              <w:widowControl w:val="0"/>
              <w:spacing w:before="0" w:after="0" w:line="312" w:lineRule="auto"/>
              <w:jc w:val="center"/>
              <w:rPr>
                <w:rFonts w:asciiTheme="minorHAnsi" w:hAnsiTheme="minorHAnsi" w:cstheme="minorHAnsi"/>
                <w:color w:val="002060"/>
                <w:sz w:val="16"/>
                <w:szCs w:val="16"/>
              </w:rPr>
            </w:pPr>
            <w:r w:rsidRPr="003D0370">
              <w:rPr>
                <w:rFonts w:asciiTheme="minorHAnsi" w:hAnsiTheme="minorHAnsi" w:cstheme="minorHAnsi"/>
                <w:b w:val="0"/>
                <w:bCs w:val="0"/>
                <w:color w:val="002060"/>
                <w:sz w:val="16"/>
                <w:szCs w:val="16"/>
              </w:rPr>
              <w:t>27316</w:t>
            </w:r>
          </w:p>
        </w:tc>
        <w:tc>
          <w:tcPr>
            <w:tcW w:w="4211" w:type="dxa"/>
            <w:tcBorders>
              <w:left w:val="single" w:sz="8" w:space="0" w:color="4F81BD" w:themeColor="accent1"/>
              <w:right w:val="single" w:sz="8" w:space="0" w:color="4F81BD" w:themeColor="accent1"/>
            </w:tcBorders>
            <w:shd w:val="clear" w:color="000000" w:fill="DBE5F1" w:themeFill="accent1" w:themeFillTint="33"/>
            <w:vAlign w:val="center"/>
          </w:tcPr>
          <w:p w14:paraId="23AF5F02" w14:textId="27471725" w:rsidR="003D0370" w:rsidRPr="003D0370" w:rsidRDefault="003D0370" w:rsidP="003D0370">
            <w:pPr>
              <w:pStyle w:val="Nor"/>
              <w:widowControl w:val="0"/>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sz w:val="16"/>
                <w:szCs w:val="16"/>
              </w:rPr>
            </w:pPr>
            <w:r w:rsidRPr="003D0370">
              <w:rPr>
                <w:rFonts w:asciiTheme="minorHAnsi" w:hAnsiTheme="minorHAnsi" w:cstheme="minorHAnsi"/>
                <w:color w:val="002060"/>
                <w:sz w:val="16"/>
                <w:szCs w:val="16"/>
              </w:rPr>
              <w:t>ACEITE SHELL RIMULA R4 X 15W40(BID 209L)</w:t>
            </w:r>
          </w:p>
        </w:tc>
        <w:tc>
          <w:tcPr>
            <w:tcW w:w="1836" w:type="dxa"/>
            <w:shd w:val="clear" w:color="auto" w:fill="auto"/>
            <w:vAlign w:val="center"/>
          </w:tcPr>
          <w:p w14:paraId="4EC12910" w14:textId="77777777" w:rsidR="003D0370" w:rsidRPr="003D0370" w:rsidRDefault="003D0370" w:rsidP="003D0370">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n-US"/>
              </w:rPr>
            </w:pPr>
          </w:p>
        </w:tc>
      </w:tr>
    </w:tbl>
    <w:p w14:paraId="7CB9DF9E" w14:textId="77777777" w:rsidR="003A30CE" w:rsidRDefault="003A30CE" w:rsidP="00A72169">
      <w:pPr>
        <w:pStyle w:val="Textosinformato"/>
        <w:spacing w:after="120" w:line="312" w:lineRule="auto"/>
        <w:jc w:val="both"/>
        <w:rPr>
          <w:rFonts w:asciiTheme="minorHAnsi" w:hAnsiTheme="minorHAnsi" w:cstheme="minorHAnsi"/>
          <w:b/>
          <w:i/>
          <w:sz w:val="16"/>
          <w:szCs w:val="16"/>
          <w:u w:val="single"/>
        </w:rPr>
      </w:pPr>
    </w:p>
    <w:p w14:paraId="2742A69B" w14:textId="7348DC34" w:rsidR="006558A4" w:rsidRPr="003D0370" w:rsidRDefault="003D0370" w:rsidP="00A72169">
      <w:pPr>
        <w:pStyle w:val="Textosinformato"/>
        <w:spacing w:after="120" w:line="312" w:lineRule="auto"/>
        <w:jc w:val="both"/>
        <w:rPr>
          <w:rFonts w:asciiTheme="minorHAnsi" w:hAnsiTheme="minorHAnsi" w:cstheme="minorHAnsi"/>
          <w:b/>
          <w:i/>
          <w:sz w:val="16"/>
          <w:szCs w:val="16"/>
          <w:u w:val="single"/>
        </w:rPr>
      </w:pPr>
      <w:r w:rsidRPr="003D0370">
        <w:rPr>
          <w:rFonts w:asciiTheme="minorHAnsi" w:hAnsiTheme="minorHAnsi" w:cstheme="minorHAnsi"/>
          <w:b/>
          <w:i/>
          <w:sz w:val="16"/>
          <w:szCs w:val="16"/>
          <w:u w:val="single"/>
        </w:rPr>
        <w:t>Notas para la correcta cumplimentación:</w:t>
      </w:r>
    </w:p>
    <w:p w14:paraId="20E1D10F" w14:textId="3F316B50" w:rsidR="0056519F" w:rsidRPr="003D0370" w:rsidRDefault="003D0370" w:rsidP="003D0370">
      <w:pPr>
        <w:pStyle w:val="Textosinformato"/>
        <w:numPr>
          <w:ilvl w:val="0"/>
          <w:numId w:val="14"/>
        </w:numPr>
        <w:spacing w:after="120" w:line="312" w:lineRule="auto"/>
        <w:ind w:left="720"/>
        <w:jc w:val="both"/>
        <w:rPr>
          <w:rFonts w:asciiTheme="minorHAnsi" w:hAnsiTheme="minorHAnsi" w:cstheme="minorHAnsi"/>
          <w:i/>
          <w:sz w:val="16"/>
          <w:szCs w:val="16"/>
        </w:rPr>
      </w:pPr>
      <w:r w:rsidRPr="003D0370">
        <w:rPr>
          <w:rFonts w:asciiTheme="minorHAnsi" w:hAnsiTheme="minorHAnsi" w:cstheme="minorHAnsi"/>
          <w:i/>
          <w:sz w:val="16"/>
          <w:szCs w:val="16"/>
        </w:rPr>
        <w:t>Se deberán cumplimentar las columnas habilitadas para tal efecto.</w:t>
      </w:r>
    </w:p>
    <w:p w14:paraId="373FD17B" w14:textId="5D3D7E02" w:rsidR="002E7817" w:rsidRPr="003D0370" w:rsidRDefault="003D0370" w:rsidP="00ED7F4A">
      <w:pPr>
        <w:pStyle w:val="Textosinformato"/>
        <w:numPr>
          <w:ilvl w:val="0"/>
          <w:numId w:val="14"/>
        </w:numPr>
        <w:spacing w:after="120" w:line="312" w:lineRule="auto"/>
        <w:ind w:left="720"/>
        <w:jc w:val="both"/>
        <w:rPr>
          <w:rFonts w:asciiTheme="minorHAnsi" w:hAnsiTheme="minorHAnsi" w:cstheme="minorHAnsi"/>
          <w:i/>
          <w:sz w:val="16"/>
          <w:szCs w:val="16"/>
        </w:rPr>
      </w:pPr>
      <w:r w:rsidRPr="003D0370">
        <w:rPr>
          <w:rFonts w:asciiTheme="minorHAnsi" w:hAnsiTheme="minorHAnsi" w:cstheme="minorHAnsi"/>
          <w:i/>
          <w:sz w:val="16"/>
          <w:szCs w:val="16"/>
        </w:rPr>
        <w:t>(</w:t>
      </w:r>
      <w:r w:rsidR="0056519F" w:rsidRPr="003D0370">
        <w:rPr>
          <w:rFonts w:asciiTheme="minorHAnsi" w:hAnsiTheme="minorHAnsi" w:cstheme="minorHAnsi"/>
          <w:i/>
          <w:sz w:val="16"/>
          <w:szCs w:val="16"/>
        </w:rPr>
        <w:t>*</w:t>
      </w:r>
      <w:r w:rsidRPr="003D0370">
        <w:rPr>
          <w:rFonts w:asciiTheme="minorHAnsi" w:hAnsiTheme="minorHAnsi" w:cstheme="minorHAnsi"/>
          <w:i/>
          <w:sz w:val="16"/>
          <w:szCs w:val="16"/>
        </w:rPr>
        <w:t>)</w:t>
      </w:r>
      <w:r w:rsidR="0056519F" w:rsidRPr="003D0370">
        <w:rPr>
          <w:rFonts w:asciiTheme="minorHAnsi" w:hAnsiTheme="minorHAnsi" w:cstheme="minorHAnsi"/>
          <w:i/>
          <w:sz w:val="16"/>
          <w:szCs w:val="16"/>
        </w:rPr>
        <w:t xml:space="preserve"> </w:t>
      </w:r>
      <w:r w:rsidRPr="003D0370">
        <w:rPr>
          <w:rFonts w:asciiTheme="minorHAnsi" w:hAnsiTheme="minorHAnsi" w:cstheme="minorHAnsi"/>
          <w:i/>
          <w:sz w:val="16"/>
          <w:szCs w:val="16"/>
        </w:rPr>
        <w:t>Se debe cumplimentar la columna habilitada para tal efecto.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3FCD569B" w14:textId="77777777" w:rsidR="00EC0470" w:rsidRDefault="00EC0470" w:rsidP="003D0D92">
      <w:pPr>
        <w:autoSpaceDE w:val="0"/>
        <w:autoSpaceDN w:val="0"/>
        <w:adjustRightInd w:val="0"/>
        <w:spacing w:line="240" w:lineRule="auto"/>
        <w:jc w:val="right"/>
        <w:rPr>
          <w:rFonts w:asciiTheme="minorHAnsi" w:hAnsiTheme="minorHAnsi" w:cstheme="minorHAnsi"/>
          <w:sz w:val="22"/>
          <w:szCs w:val="22"/>
        </w:rPr>
      </w:pPr>
    </w:p>
    <w:p w14:paraId="645356C5" w14:textId="4156F3A2" w:rsidR="00CC056C" w:rsidRPr="00CC056C" w:rsidRDefault="003D61AB" w:rsidP="003D0D92">
      <w:pPr>
        <w:autoSpaceDE w:val="0"/>
        <w:autoSpaceDN w:val="0"/>
        <w:adjustRightInd w:val="0"/>
        <w:spacing w:line="240" w:lineRule="auto"/>
        <w:jc w:val="right"/>
        <w:rPr>
          <w:rFonts w:asciiTheme="minorHAnsi" w:hAnsiTheme="minorHAnsi" w:cstheme="minorHAnsi"/>
          <w:sz w:val="22"/>
          <w:szCs w:val="22"/>
        </w:rPr>
      </w:pPr>
      <w:r>
        <w:rPr>
          <w:rFonts w:asciiTheme="minorHAnsi" w:hAnsiTheme="minorHAnsi" w:cstheme="minorHAnsi"/>
          <w:sz w:val="22"/>
          <w:szCs w:val="22"/>
        </w:rPr>
        <w:t xml:space="preserve">                                                            </w:t>
      </w:r>
      <w:r w:rsidR="003D0D92">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r w:rsidR="003D0D92">
        <w:rPr>
          <w:rFonts w:asciiTheme="minorHAnsi" w:hAnsiTheme="minorHAnsi" w:cstheme="minorHAnsi"/>
          <w:sz w:val="22"/>
          <w:szCs w:val="22"/>
        </w:rPr>
        <w:t>. de…</w:t>
      </w:r>
      <w:r w:rsidR="003321D7">
        <w:rPr>
          <w:rFonts w:asciiTheme="minorHAnsi" w:hAnsiTheme="minorHAnsi" w:cstheme="minorHAnsi"/>
          <w:sz w:val="22"/>
          <w:szCs w:val="22"/>
        </w:rPr>
        <w:t>……</w:t>
      </w:r>
      <w:r w:rsidR="003D0D92">
        <w:rPr>
          <w:rFonts w:asciiTheme="minorHAnsi" w:hAnsiTheme="minorHAnsi" w:cstheme="minorHAnsi"/>
          <w:sz w:val="22"/>
          <w:szCs w:val="22"/>
        </w:rPr>
        <w:t>………………</w:t>
      </w:r>
      <w:r w:rsidR="003321D7">
        <w:rPr>
          <w:rFonts w:asciiTheme="minorHAnsi" w:hAnsiTheme="minorHAnsi" w:cstheme="minorHAnsi"/>
          <w:sz w:val="22"/>
          <w:szCs w:val="22"/>
        </w:rPr>
        <w:t>……</w:t>
      </w:r>
      <w:r w:rsidR="003D0D92">
        <w:rPr>
          <w:rFonts w:asciiTheme="minorHAnsi" w:hAnsiTheme="minorHAnsi" w:cstheme="minorHAnsi"/>
          <w:sz w:val="22"/>
          <w:szCs w:val="22"/>
        </w:rPr>
        <w:t>. de…………….</w:t>
      </w:r>
    </w:p>
    <w:p w14:paraId="161EF9CE" w14:textId="77777777" w:rsidR="0056519F" w:rsidRDefault="0056519F" w:rsidP="00B17D10">
      <w:pPr>
        <w:autoSpaceDE w:val="0"/>
        <w:autoSpaceDN w:val="0"/>
        <w:adjustRightInd w:val="0"/>
        <w:spacing w:line="240" w:lineRule="auto"/>
        <w:rPr>
          <w:rFonts w:asciiTheme="minorHAnsi" w:hAnsiTheme="minorHAnsi" w:cstheme="minorHAnsi"/>
          <w:sz w:val="22"/>
          <w:szCs w:val="22"/>
        </w:rPr>
      </w:pPr>
    </w:p>
    <w:p w14:paraId="1F5EF79B" w14:textId="388B36CD" w:rsidR="00FC1164" w:rsidRPr="00A600D8" w:rsidRDefault="003D61AB" w:rsidP="00B17D10">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3D0370">
      <w:headerReference w:type="default" r:id="rId8"/>
      <w:pgSz w:w="11900" w:h="16840"/>
      <w:pgMar w:top="1276" w:right="1670" w:bottom="709" w:left="1320" w:header="852" w:footer="44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F5647" w14:textId="77777777" w:rsidR="003519E4" w:rsidRDefault="003519E4" w:rsidP="006026D8">
      <w:pPr>
        <w:spacing w:line="240" w:lineRule="auto"/>
      </w:pPr>
      <w:r>
        <w:separator/>
      </w:r>
    </w:p>
  </w:endnote>
  <w:endnote w:type="continuationSeparator" w:id="0">
    <w:p w14:paraId="2F2483E7" w14:textId="77777777" w:rsidR="003519E4" w:rsidRDefault="003519E4"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A289C" w14:textId="77777777" w:rsidR="003519E4" w:rsidRDefault="003519E4" w:rsidP="006026D8">
      <w:pPr>
        <w:spacing w:line="240" w:lineRule="auto"/>
      </w:pPr>
      <w:r>
        <w:separator/>
      </w:r>
    </w:p>
  </w:footnote>
  <w:footnote w:type="continuationSeparator" w:id="0">
    <w:p w14:paraId="36244534" w14:textId="77777777" w:rsidR="003519E4" w:rsidRDefault="003519E4"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20CBF16E" w:rsidR="00325264" w:rsidRDefault="00325264" w:rsidP="00561C07">
    <w:pPr>
      <w:spacing w:line="200" w:lineRule="exact"/>
      <w:jc w:val="right"/>
      <w:rPr>
        <w:sz w:val="20"/>
        <w:szCs w:val="20"/>
      </w:rPr>
    </w:pPr>
    <w:r>
      <w:rPr>
        <w:noProof/>
      </w:rPr>
      <w:drawing>
        <wp:anchor distT="0" distB="0" distL="114300" distR="114300" simplePos="0" relativeHeight="251659264" behindDoc="1" locked="0" layoutInCell="1" allowOverlap="1" wp14:anchorId="4E94A905" wp14:editId="3DEAFFC5">
          <wp:simplePos x="0" y="0"/>
          <wp:positionH relativeFrom="page">
            <wp:posOffset>552450</wp:posOffset>
          </wp:positionH>
          <wp:positionV relativeFrom="page">
            <wp:posOffset>257907</wp:posOffset>
          </wp:positionV>
          <wp:extent cx="818515" cy="574675"/>
          <wp:effectExtent l="0" t="0" r="635" b="0"/>
          <wp:wrapNone/>
          <wp:docPr id="225519569" name="Imagen 225519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565B61">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565B61">
      <w:rPr>
        <w:noProof/>
        <w:sz w:val="20"/>
        <w:szCs w:val="20"/>
      </w:rPr>
      <w:t>2</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B6D2CCD"/>
    <w:multiLevelType w:val="hybridMultilevel"/>
    <w:tmpl w:val="736EDBDE"/>
    <w:lvl w:ilvl="0" w:tplc="B73A9A7E">
      <w:start w:val="3"/>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3"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5"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93005AE"/>
    <w:multiLevelType w:val="hybridMultilevel"/>
    <w:tmpl w:val="65D4D99A"/>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572A3159"/>
    <w:multiLevelType w:val="hybridMultilevel"/>
    <w:tmpl w:val="AF46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5D72DFD"/>
    <w:multiLevelType w:val="hybridMultilevel"/>
    <w:tmpl w:val="B692B596"/>
    <w:lvl w:ilvl="0" w:tplc="0344A0A0">
      <w:start w:val="1"/>
      <w:numFmt w:val="bullet"/>
      <w:lvlText w:val=""/>
      <w:lvlJc w:val="left"/>
      <w:pPr>
        <w:ind w:left="1085" w:hanging="360"/>
      </w:pPr>
      <w:rPr>
        <w:rFonts w:ascii="Symbol" w:eastAsia="Calibri" w:hAnsi="Symbol" w:cstheme="minorHAnsi" w:hint="default"/>
      </w:rPr>
    </w:lvl>
    <w:lvl w:ilvl="1" w:tplc="0C0A0003" w:tentative="1">
      <w:start w:val="1"/>
      <w:numFmt w:val="bullet"/>
      <w:lvlText w:val="o"/>
      <w:lvlJc w:val="left"/>
      <w:pPr>
        <w:ind w:left="1805" w:hanging="360"/>
      </w:pPr>
      <w:rPr>
        <w:rFonts w:ascii="Courier New" w:hAnsi="Courier New" w:cs="Courier New" w:hint="default"/>
      </w:rPr>
    </w:lvl>
    <w:lvl w:ilvl="2" w:tplc="0C0A0005" w:tentative="1">
      <w:start w:val="1"/>
      <w:numFmt w:val="bullet"/>
      <w:lvlText w:val=""/>
      <w:lvlJc w:val="left"/>
      <w:pPr>
        <w:ind w:left="2525" w:hanging="360"/>
      </w:pPr>
      <w:rPr>
        <w:rFonts w:ascii="Wingdings" w:hAnsi="Wingdings" w:hint="default"/>
      </w:rPr>
    </w:lvl>
    <w:lvl w:ilvl="3" w:tplc="0C0A0001" w:tentative="1">
      <w:start w:val="1"/>
      <w:numFmt w:val="bullet"/>
      <w:lvlText w:val=""/>
      <w:lvlJc w:val="left"/>
      <w:pPr>
        <w:ind w:left="3245" w:hanging="360"/>
      </w:pPr>
      <w:rPr>
        <w:rFonts w:ascii="Symbol" w:hAnsi="Symbol" w:hint="default"/>
      </w:rPr>
    </w:lvl>
    <w:lvl w:ilvl="4" w:tplc="0C0A0003" w:tentative="1">
      <w:start w:val="1"/>
      <w:numFmt w:val="bullet"/>
      <w:lvlText w:val="o"/>
      <w:lvlJc w:val="left"/>
      <w:pPr>
        <w:ind w:left="3965" w:hanging="360"/>
      </w:pPr>
      <w:rPr>
        <w:rFonts w:ascii="Courier New" w:hAnsi="Courier New" w:cs="Courier New" w:hint="default"/>
      </w:rPr>
    </w:lvl>
    <w:lvl w:ilvl="5" w:tplc="0C0A0005" w:tentative="1">
      <w:start w:val="1"/>
      <w:numFmt w:val="bullet"/>
      <w:lvlText w:val=""/>
      <w:lvlJc w:val="left"/>
      <w:pPr>
        <w:ind w:left="4685" w:hanging="360"/>
      </w:pPr>
      <w:rPr>
        <w:rFonts w:ascii="Wingdings" w:hAnsi="Wingdings" w:hint="default"/>
      </w:rPr>
    </w:lvl>
    <w:lvl w:ilvl="6" w:tplc="0C0A0001" w:tentative="1">
      <w:start w:val="1"/>
      <w:numFmt w:val="bullet"/>
      <w:lvlText w:val=""/>
      <w:lvlJc w:val="left"/>
      <w:pPr>
        <w:ind w:left="5405" w:hanging="360"/>
      </w:pPr>
      <w:rPr>
        <w:rFonts w:ascii="Symbol" w:hAnsi="Symbol" w:hint="default"/>
      </w:rPr>
    </w:lvl>
    <w:lvl w:ilvl="7" w:tplc="0C0A0003" w:tentative="1">
      <w:start w:val="1"/>
      <w:numFmt w:val="bullet"/>
      <w:lvlText w:val="o"/>
      <w:lvlJc w:val="left"/>
      <w:pPr>
        <w:ind w:left="6125" w:hanging="360"/>
      </w:pPr>
      <w:rPr>
        <w:rFonts w:ascii="Courier New" w:hAnsi="Courier New" w:cs="Courier New" w:hint="default"/>
      </w:rPr>
    </w:lvl>
    <w:lvl w:ilvl="8" w:tplc="0C0A0005" w:tentative="1">
      <w:start w:val="1"/>
      <w:numFmt w:val="bullet"/>
      <w:lvlText w:val=""/>
      <w:lvlJc w:val="left"/>
      <w:pPr>
        <w:ind w:left="6845" w:hanging="360"/>
      </w:pPr>
      <w:rPr>
        <w:rFonts w:ascii="Wingdings" w:hAnsi="Wingdings" w:hint="default"/>
      </w:rPr>
    </w:lvl>
  </w:abstractNum>
  <w:abstractNum w:abstractNumId="10" w15:restartNumberingAfterBreak="0">
    <w:nsid w:val="6CBA6C02"/>
    <w:multiLevelType w:val="hybridMultilevel"/>
    <w:tmpl w:val="9BBC1BD8"/>
    <w:lvl w:ilvl="0" w:tplc="95C88840">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705F3022"/>
    <w:multiLevelType w:val="hybridMultilevel"/>
    <w:tmpl w:val="95EC0CC0"/>
    <w:lvl w:ilvl="0" w:tplc="0344A0A0">
      <w:start w:val="1"/>
      <w:numFmt w:val="bullet"/>
      <w:lvlText w:val=""/>
      <w:lvlJc w:val="left"/>
      <w:pPr>
        <w:ind w:left="1085" w:hanging="360"/>
      </w:pPr>
      <w:rPr>
        <w:rFonts w:ascii="Symbol" w:eastAsia="Calibr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24806448">
    <w:abstractNumId w:val="5"/>
  </w:num>
  <w:num w:numId="2" w16cid:durableId="554894241">
    <w:abstractNumId w:val="12"/>
  </w:num>
  <w:num w:numId="3" w16cid:durableId="737553017">
    <w:abstractNumId w:val="3"/>
  </w:num>
  <w:num w:numId="4" w16cid:durableId="992829377">
    <w:abstractNumId w:val="4"/>
  </w:num>
  <w:num w:numId="5" w16cid:durableId="170681446">
    <w:abstractNumId w:val="4"/>
    <w:lvlOverride w:ilvl="0">
      <w:startOverride w:val="1"/>
    </w:lvlOverride>
    <w:lvlOverride w:ilvl="1"/>
    <w:lvlOverride w:ilvl="2"/>
    <w:lvlOverride w:ilvl="3"/>
    <w:lvlOverride w:ilvl="4"/>
    <w:lvlOverride w:ilvl="5"/>
    <w:lvlOverride w:ilvl="6"/>
    <w:lvlOverride w:ilvl="7"/>
    <w:lvlOverride w:ilvl="8"/>
  </w:num>
  <w:num w:numId="6" w16cid:durableId="1180775010">
    <w:abstractNumId w:val="2"/>
  </w:num>
  <w:num w:numId="7" w16cid:durableId="51005865">
    <w:abstractNumId w:val="8"/>
  </w:num>
  <w:num w:numId="8" w16cid:durableId="312025109">
    <w:abstractNumId w:val="0"/>
  </w:num>
  <w:num w:numId="9" w16cid:durableId="1646660406">
    <w:abstractNumId w:val="10"/>
  </w:num>
  <w:num w:numId="10" w16cid:durableId="810640001">
    <w:abstractNumId w:val="1"/>
  </w:num>
  <w:num w:numId="11" w16cid:durableId="35666839">
    <w:abstractNumId w:val="6"/>
  </w:num>
  <w:num w:numId="12" w16cid:durableId="2107774362">
    <w:abstractNumId w:val="7"/>
  </w:num>
  <w:num w:numId="13" w16cid:durableId="387266526">
    <w:abstractNumId w:val="9"/>
  </w:num>
  <w:num w:numId="14" w16cid:durableId="115379174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6D8"/>
    <w:rsid w:val="0000168D"/>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5501F"/>
    <w:rsid w:val="000626DC"/>
    <w:rsid w:val="000631E0"/>
    <w:rsid w:val="00067038"/>
    <w:rsid w:val="000671D2"/>
    <w:rsid w:val="00071E54"/>
    <w:rsid w:val="00074BD6"/>
    <w:rsid w:val="000757B9"/>
    <w:rsid w:val="00080013"/>
    <w:rsid w:val="000807B9"/>
    <w:rsid w:val="000826A3"/>
    <w:rsid w:val="00085739"/>
    <w:rsid w:val="00085B8C"/>
    <w:rsid w:val="00090B7E"/>
    <w:rsid w:val="00093569"/>
    <w:rsid w:val="0009358A"/>
    <w:rsid w:val="00095775"/>
    <w:rsid w:val="00096C07"/>
    <w:rsid w:val="000A08AE"/>
    <w:rsid w:val="000A1839"/>
    <w:rsid w:val="000A5AA5"/>
    <w:rsid w:val="000A5B6B"/>
    <w:rsid w:val="000B3808"/>
    <w:rsid w:val="000C0903"/>
    <w:rsid w:val="000D0B64"/>
    <w:rsid w:val="000D0C9B"/>
    <w:rsid w:val="000D3FED"/>
    <w:rsid w:val="000D44B5"/>
    <w:rsid w:val="000D7151"/>
    <w:rsid w:val="000E1420"/>
    <w:rsid w:val="000E2531"/>
    <w:rsid w:val="000F742B"/>
    <w:rsid w:val="000F7D9C"/>
    <w:rsid w:val="001040B0"/>
    <w:rsid w:val="00104DD7"/>
    <w:rsid w:val="001064D6"/>
    <w:rsid w:val="00111930"/>
    <w:rsid w:val="001142CD"/>
    <w:rsid w:val="00116F06"/>
    <w:rsid w:val="0012620D"/>
    <w:rsid w:val="0012626E"/>
    <w:rsid w:val="0012648C"/>
    <w:rsid w:val="00130FAD"/>
    <w:rsid w:val="00134CD4"/>
    <w:rsid w:val="001354F5"/>
    <w:rsid w:val="00137CE2"/>
    <w:rsid w:val="001400DB"/>
    <w:rsid w:val="00142767"/>
    <w:rsid w:val="0014425F"/>
    <w:rsid w:val="00144944"/>
    <w:rsid w:val="00144F8B"/>
    <w:rsid w:val="00145DD2"/>
    <w:rsid w:val="00147CFA"/>
    <w:rsid w:val="00153CC7"/>
    <w:rsid w:val="00153F08"/>
    <w:rsid w:val="00154E9E"/>
    <w:rsid w:val="001711A1"/>
    <w:rsid w:val="00172257"/>
    <w:rsid w:val="0017323B"/>
    <w:rsid w:val="00173954"/>
    <w:rsid w:val="00175C13"/>
    <w:rsid w:val="001764FC"/>
    <w:rsid w:val="00176B26"/>
    <w:rsid w:val="00176C38"/>
    <w:rsid w:val="001775F1"/>
    <w:rsid w:val="00180BE9"/>
    <w:rsid w:val="001841B5"/>
    <w:rsid w:val="00185628"/>
    <w:rsid w:val="00191295"/>
    <w:rsid w:val="00195FBA"/>
    <w:rsid w:val="001A36BD"/>
    <w:rsid w:val="001B1CD8"/>
    <w:rsid w:val="001B2A8F"/>
    <w:rsid w:val="001B5A94"/>
    <w:rsid w:val="001C1676"/>
    <w:rsid w:val="001C30BD"/>
    <w:rsid w:val="001C3111"/>
    <w:rsid w:val="001C3A88"/>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2451"/>
    <w:rsid w:val="002231F0"/>
    <w:rsid w:val="0022649C"/>
    <w:rsid w:val="002302F7"/>
    <w:rsid w:val="00232728"/>
    <w:rsid w:val="00232F4E"/>
    <w:rsid w:val="0023318C"/>
    <w:rsid w:val="002333E3"/>
    <w:rsid w:val="00233BCC"/>
    <w:rsid w:val="002355E4"/>
    <w:rsid w:val="00243E99"/>
    <w:rsid w:val="00244732"/>
    <w:rsid w:val="002449B9"/>
    <w:rsid w:val="002456C7"/>
    <w:rsid w:val="002459DD"/>
    <w:rsid w:val="002468E5"/>
    <w:rsid w:val="00252CD7"/>
    <w:rsid w:val="00254056"/>
    <w:rsid w:val="00262437"/>
    <w:rsid w:val="00265F57"/>
    <w:rsid w:val="002677C3"/>
    <w:rsid w:val="00271FB8"/>
    <w:rsid w:val="00281BE0"/>
    <w:rsid w:val="00282974"/>
    <w:rsid w:val="00283D51"/>
    <w:rsid w:val="00286057"/>
    <w:rsid w:val="00290D46"/>
    <w:rsid w:val="002912B7"/>
    <w:rsid w:val="00295173"/>
    <w:rsid w:val="0029664F"/>
    <w:rsid w:val="002A6D7F"/>
    <w:rsid w:val="002A6E7F"/>
    <w:rsid w:val="002B02DC"/>
    <w:rsid w:val="002B09E6"/>
    <w:rsid w:val="002B1386"/>
    <w:rsid w:val="002C0455"/>
    <w:rsid w:val="002C33F4"/>
    <w:rsid w:val="002C5128"/>
    <w:rsid w:val="002C6072"/>
    <w:rsid w:val="002C6CED"/>
    <w:rsid w:val="002D3228"/>
    <w:rsid w:val="002D3D1F"/>
    <w:rsid w:val="002E2597"/>
    <w:rsid w:val="002E32D1"/>
    <w:rsid w:val="002E6E7A"/>
    <w:rsid w:val="002E7817"/>
    <w:rsid w:val="002F14F1"/>
    <w:rsid w:val="002F24CD"/>
    <w:rsid w:val="002F5C5D"/>
    <w:rsid w:val="002F656E"/>
    <w:rsid w:val="002F696C"/>
    <w:rsid w:val="002F7ABA"/>
    <w:rsid w:val="002F7F4A"/>
    <w:rsid w:val="00301C30"/>
    <w:rsid w:val="00302CB2"/>
    <w:rsid w:val="0030512E"/>
    <w:rsid w:val="003168F0"/>
    <w:rsid w:val="00321058"/>
    <w:rsid w:val="00323C76"/>
    <w:rsid w:val="00325264"/>
    <w:rsid w:val="0032674A"/>
    <w:rsid w:val="003321D7"/>
    <w:rsid w:val="00335041"/>
    <w:rsid w:val="00340B0E"/>
    <w:rsid w:val="00342CF5"/>
    <w:rsid w:val="00344ECD"/>
    <w:rsid w:val="00346FA2"/>
    <w:rsid w:val="003500EE"/>
    <w:rsid w:val="00350D5D"/>
    <w:rsid w:val="003519E4"/>
    <w:rsid w:val="0035292C"/>
    <w:rsid w:val="0035379F"/>
    <w:rsid w:val="00353B88"/>
    <w:rsid w:val="003679FE"/>
    <w:rsid w:val="00367CF2"/>
    <w:rsid w:val="00373B15"/>
    <w:rsid w:val="00374D1B"/>
    <w:rsid w:val="00375F6B"/>
    <w:rsid w:val="00391AD5"/>
    <w:rsid w:val="00391D4F"/>
    <w:rsid w:val="00392C89"/>
    <w:rsid w:val="00395EE1"/>
    <w:rsid w:val="00397568"/>
    <w:rsid w:val="003A28E8"/>
    <w:rsid w:val="003A30CE"/>
    <w:rsid w:val="003A3C09"/>
    <w:rsid w:val="003B0A6B"/>
    <w:rsid w:val="003B0C68"/>
    <w:rsid w:val="003B16A4"/>
    <w:rsid w:val="003B3969"/>
    <w:rsid w:val="003B3DC8"/>
    <w:rsid w:val="003B60DC"/>
    <w:rsid w:val="003B7FDE"/>
    <w:rsid w:val="003C0365"/>
    <w:rsid w:val="003C0EF6"/>
    <w:rsid w:val="003C23BF"/>
    <w:rsid w:val="003C29AC"/>
    <w:rsid w:val="003C4F4D"/>
    <w:rsid w:val="003C7B4D"/>
    <w:rsid w:val="003D0370"/>
    <w:rsid w:val="003D0D92"/>
    <w:rsid w:val="003D34C5"/>
    <w:rsid w:val="003D3527"/>
    <w:rsid w:val="003D4CF1"/>
    <w:rsid w:val="003D5553"/>
    <w:rsid w:val="003D61AB"/>
    <w:rsid w:val="003D797B"/>
    <w:rsid w:val="003E33A5"/>
    <w:rsid w:val="003E358F"/>
    <w:rsid w:val="003E5D5C"/>
    <w:rsid w:val="003E691D"/>
    <w:rsid w:val="004038B9"/>
    <w:rsid w:val="00405452"/>
    <w:rsid w:val="004066AD"/>
    <w:rsid w:val="00410F41"/>
    <w:rsid w:val="0041209F"/>
    <w:rsid w:val="004133FE"/>
    <w:rsid w:val="0041355D"/>
    <w:rsid w:val="00413E49"/>
    <w:rsid w:val="004169C6"/>
    <w:rsid w:val="00416A41"/>
    <w:rsid w:val="004176E3"/>
    <w:rsid w:val="00420B2D"/>
    <w:rsid w:val="00423B0E"/>
    <w:rsid w:val="00427480"/>
    <w:rsid w:val="0043269B"/>
    <w:rsid w:val="00437683"/>
    <w:rsid w:val="00437778"/>
    <w:rsid w:val="0044075F"/>
    <w:rsid w:val="004451F0"/>
    <w:rsid w:val="004470F9"/>
    <w:rsid w:val="004535F6"/>
    <w:rsid w:val="00460057"/>
    <w:rsid w:val="00461405"/>
    <w:rsid w:val="00462EA3"/>
    <w:rsid w:val="00463B17"/>
    <w:rsid w:val="00467C68"/>
    <w:rsid w:val="00470D5A"/>
    <w:rsid w:val="00472ADF"/>
    <w:rsid w:val="00486274"/>
    <w:rsid w:val="00486ACB"/>
    <w:rsid w:val="00494A24"/>
    <w:rsid w:val="004A0FE1"/>
    <w:rsid w:val="004A44EC"/>
    <w:rsid w:val="004B2B6F"/>
    <w:rsid w:val="004B3334"/>
    <w:rsid w:val="004B35AD"/>
    <w:rsid w:val="004B3D57"/>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32A5"/>
    <w:rsid w:val="0055738A"/>
    <w:rsid w:val="00557F04"/>
    <w:rsid w:val="00561C07"/>
    <w:rsid w:val="0056247A"/>
    <w:rsid w:val="0056519F"/>
    <w:rsid w:val="00565B61"/>
    <w:rsid w:val="00573EBF"/>
    <w:rsid w:val="00574747"/>
    <w:rsid w:val="005749D9"/>
    <w:rsid w:val="0057659A"/>
    <w:rsid w:val="0057784A"/>
    <w:rsid w:val="0058394E"/>
    <w:rsid w:val="00586905"/>
    <w:rsid w:val="005928B3"/>
    <w:rsid w:val="00592F13"/>
    <w:rsid w:val="005931AD"/>
    <w:rsid w:val="00593655"/>
    <w:rsid w:val="00596F64"/>
    <w:rsid w:val="005A28C4"/>
    <w:rsid w:val="005B112E"/>
    <w:rsid w:val="005B36F8"/>
    <w:rsid w:val="005B7A1F"/>
    <w:rsid w:val="005C00BA"/>
    <w:rsid w:val="005C253B"/>
    <w:rsid w:val="005D3037"/>
    <w:rsid w:val="005E0854"/>
    <w:rsid w:val="005E1130"/>
    <w:rsid w:val="005E5636"/>
    <w:rsid w:val="005E6B4B"/>
    <w:rsid w:val="005F0346"/>
    <w:rsid w:val="005F0803"/>
    <w:rsid w:val="005F4027"/>
    <w:rsid w:val="005F6720"/>
    <w:rsid w:val="006005B0"/>
    <w:rsid w:val="0060089C"/>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58A4"/>
    <w:rsid w:val="00660979"/>
    <w:rsid w:val="006616AF"/>
    <w:rsid w:val="00663B0A"/>
    <w:rsid w:val="00665CFB"/>
    <w:rsid w:val="00670C2D"/>
    <w:rsid w:val="00671146"/>
    <w:rsid w:val="00671BE4"/>
    <w:rsid w:val="00681A30"/>
    <w:rsid w:val="00684B93"/>
    <w:rsid w:val="0069211A"/>
    <w:rsid w:val="0069744E"/>
    <w:rsid w:val="006A59A9"/>
    <w:rsid w:val="006A741A"/>
    <w:rsid w:val="006B05CC"/>
    <w:rsid w:val="006B2CFD"/>
    <w:rsid w:val="006C0561"/>
    <w:rsid w:val="006C42CC"/>
    <w:rsid w:val="006C4E16"/>
    <w:rsid w:val="006D57F1"/>
    <w:rsid w:val="006D7D93"/>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5E28"/>
    <w:rsid w:val="0071671A"/>
    <w:rsid w:val="00716DCE"/>
    <w:rsid w:val="00716E6A"/>
    <w:rsid w:val="0072140C"/>
    <w:rsid w:val="00725CA2"/>
    <w:rsid w:val="00733837"/>
    <w:rsid w:val="007348D5"/>
    <w:rsid w:val="007369CB"/>
    <w:rsid w:val="00741056"/>
    <w:rsid w:val="00744EFF"/>
    <w:rsid w:val="00745EC6"/>
    <w:rsid w:val="007529D8"/>
    <w:rsid w:val="00752E64"/>
    <w:rsid w:val="00754420"/>
    <w:rsid w:val="00754687"/>
    <w:rsid w:val="00755408"/>
    <w:rsid w:val="00756069"/>
    <w:rsid w:val="007572A6"/>
    <w:rsid w:val="00757C7E"/>
    <w:rsid w:val="00762128"/>
    <w:rsid w:val="007626DE"/>
    <w:rsid w:val="00764989"/>
    <w:rsid w:val="007670E2"/>
    <w:rsid w:val="0077035A"/>
    <w:rsid w:val="007726CB"/>
    <w:rsid w:val="007773E4"/>
    <w:rsid w:val="00777D42"/>
    <w:rsid w:val="00785317"/>
    <w:rsid w:val="00786421"/>
    <w:rsid w:val="0079090E"/>
    <w:rsid w:val="0079197E"/>
    <w:rsid w:val="0079320D"/>
    <w:rsid w:val="0079585C"/>
    <w:rsid w:val="007A292C"/>
    <w:rsid w:val="007A3D16"/>
    <w:rsid w:val="007A5131"/>
    <w:rsid w:val="007A7FF0"/>
    <w:rsid w:val="007B4588"/>
    <w:rsid w:val="007B6191"/>
    <w:rsid w:val="007B738F"/>
    <w:rsid w:val="007C2909"/>
    <w:rsid w:val="007C3007"/>
    <w:rsid w:val="007C4D8C"/>
    <w:rsid w:val="007D065C"/>
    <w:rsid w:val="007D0A75"/>
    <w:rsid w:val="007D2423"/>
    <w:rsid w:val="007D4CD3"/>
    <w:rsid w:val="007E0362"/>
    <w:rsid w:val="007E03F0"/>
    <w:rsid w:val="007E2041"/>
    <w:rsid w:val="007E26E1"/>
    <w:rsid w:val="007E5887"/>
    <w:rsid w:val="007E6E99"/>
    <w:rsid w:val="007E709B"/>
    <w:rsid w:val="007F3136"/>
    <w:rsid w:val="007F7C3C"/>
    <w:rsid w:val="00802520"/>
    <w:rsid w:val="008051CD"/>
    <w:rsid w:val="00806B0D"/>
    <w:rsid w:val="00806F94"/>
    <w:rsid w:val="00811D6D"/>
    <w:rsid w:val="008140CA"/>
    <w:rsid w:val="008179E0"/>
    <w:rsid w:val="00822AFC"/>
    <w:rsid w:val="00822FF4"/>
    <w:rsid w:val="00823300"/>
    <w:rsid w:val="00824B34"/>
    <w:rsid w:val="00826BFF"/>
    <w:rsid w:val="008304AB"/>
    <w:rsid w:val="00833185"/>
    <w:rsid w:val="00834B0D"/>
    <w:rsid w:val="00835EF7"/>
    <w:rsid w:val="00836526"/>
    <w:rsid w:val="008465E9"/>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A13D5"/>
    <w:rsid w:val="008B1197"/>
    <w:rsid w:val="008B5748"/>
    <w:rsid w:val="008B71E0"/>
    <w:rsid w:val="008C0896"/>
    <w:rsid w:val="008E5FAB"/>
    <w:rsid w:val="008E6A1D"/>
    <w:rsid w:val="008F7520"/>
    <w:rsid w:val="009003C8"/>
    <w:rsid w:val="00900A93"/>
    <w:rsid w:val="0090540E"/>
    <w:rsid w:val="00905A9A"/>
    <w:rsid w:val="00906C05"/>
    <w:rsid w:val="00910686"/>
    <w:rsid w:val="00912429"/>
    <w:rsid w:val="00913560"/>
    <w:rsid w:val="00913D05"/>
    <w:rsid w:val="00921E2B"/>
    <w:rsid w:val="009252C7"/>
    <w:rsid w:val="00926462"/>
    <w:rsid w:val="009363DA"/>
    <w:rsid w:val="009405B8"/>
    <w:rsid w:val="00943D72"/>
    <w:rsid w:val="00947053"/>
    <w:rsid w:val="009526C0"/>
    <w:rsid w:val="00953701"/>
    <w:rsid w:val="00953FA4"/>
    <w:rsid w:val="009575A2"/>
    <w:rsid w:val="00961D37"/>
    <w:rsid w:val="0096285F"/>
    <w:rsid w:val="009672B5"/>
    <w:rsid w:val="00972521"/>
    <w:rsid w:val="0097416F"/>
    <w:rsid w:val="00976300"/>
    <w:rsid w:val="00977E9B"/>
    <w:rsid w:val="00982BD5"/>
    <w:rsid w:val="009833A4"/>
    <w:rsid w:val="00983F80"/>
    <w:rsid w:val="00984FD3"/>
    <w:rsid w:val="00996B47"/>
    <w:rsid w:val="00996C44"/>
    <w:rsid w:val="00996CDE"/>
    <w:rsid w:val="00997198"/>
    <w:rsid w:val="009A65B0"/>
    <w:rsid w:val="009B4086"/>
    <w:rsid w:val="009B46A5"/>
    <w:rsid w:val="009C39A6"/>
    <w:rsid w:val="009D072F"/>
    <w:rsid w:val="009D37B4"/>
    <w:rsid w:val="009D776B"/>
    <w:rsid w:val="009E00B3"/>
    <w:rsid w:val="009E0686"/>
    <w:rsid w:val="009E1B30"/>
    <w:rsid w:val="009E1DED"/>
    <w:rsid w:val="009E3240"/>
    <w:rsid w:val="009F0725"/>
    <w:rsid w:val="009F3DA7"/>
    <w:rsid w:val="009F4BE0"/>
    <w:rsid w:val="009F63A9"/>
    <w:rsid w:val="009F7233"/>
    <w:rsid w:val="00A1000B"/>
    <w:rsid w:val="00A143D0"/>
    <w:rsid w:val="00A153D1"/>
    <w:rsid w:val="00A27A4C"/>
    <w:rsid w:val="00A301A4"/>
    <w:rsid w:val="00A34D21"/>
    <w:rsid w:val="00A40058"/>
    <w:rsid w:val="00A409AF"/>
    <w:rsid w:val="00A532A1"/>
    <w:rsid w:val="00A534E6"/>
    <w:rsid w:val="00A55AB5"/>
    <w:rsid w:val="00A600D8"/>
    <w:rsid w:val="00A60339"/>
    <w:rsid w:val="00A6253D"/>
    <w:rsid w:val="00A6725C"/>
    <w:rsid w:val="00A67BB1"/>
    <w:rsid w:val="00A7089E"/>
    <w:rsid w:val="00A72169"/>
    <w:rsid w:val="00A7248E"/>
    <w:rsid w:val="00A733F2"/>
    <w:rsid w:val="00A7625F"/>
    <w:rsid w:val="00A80FF6"/>
    <w:rsid w:val="00A8305C"/>
    <w:rsid w:val="00A83B76"/>
    <w:rsid w:val="00A87D18"/>
    <w:rsid w:val="00A94594"/>
    <w:rsid w:val="00A95F30"/>
    <w:rsid w:val="00AA39E4"/>
    <w:rsid w:val="00AB0B94"/>
    <w:rsid w:val="00AC4752"/>
    <w:rsid w:val="00AD03E4"/>
    <w:rsid w:val="00AD2A09"/>
    <w:rsid w:val="00AD7083"/>
    <w:rsid w:val="00AE0314"/>
    <w:rsid w:val="00AE1547"/>
    <w:rsid w:val="00AE1A34"/>
    <w:rsid w:val="00AE1A3E"/>
    <w:rsid w:val="00AE1F8C"/>
    <w:rsid w:val="00AE70E1"/>
    <w:rsid w:val="00AF2907"/>
    <w:rsid w:val="00AF4C0D"/>
    <w:rsid w:val="00AF7562"/>
    <w:rsid w:val="00B017F5"/>
    <w:rsid w:val="00B102F4"/>
    <w:rsid w:val="00B15A33"/>
    <w:rsid w:val="00B17D10"/>
    <w:rsid w:val="00B227AA"/>
    <w:rsid w:val="00B2344F"/>
    <w:rsid w:val="00B25208"/>
    <w:rsid w:val="00B3404D"/>
    <w:rsid w:val="00B370A4"/>
    <w:rsid w:val="00B4000C"/>
    <w:rsid w:val="00B44757"/>
    <w:rsid w:val="00B47B31"/>
    <w:rsid w:val="00B53272"/>
    <w:rsid w:val="00B54507"/>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0B74"/>
    <w:rsid w:val="00B93FC1"/>
    <w:rsid w:val="00B962AD"/>
    <w:rsid w:val="00B96CFC"/>
    <w:rsid w:val="00BA2E2A"/>
    <w:rsid w:val="00BA41E7"/>
    <w:rsid w:val="00BA44DD"/>
    <w:rsid w:val="00BA6A89"/>
    <w:rsid w:val="00BA7968"/>
    <w:rsid w:val="00BA7BDE"/>
    <w:rsid w:val="00BB0404"/>
    <w:rsid w:val="00BB51A6"/>
    <w:rsid w:val="00BB67BA"/>
    <w:rsid w:val="00BC0CB5"/>
    <w:rsid w:val="00BC4E13"/>
    <w:rsid w:val="00BC56E2"/>
    <w:rsid w:val="00BC5F9C"/>
    <w:rsid w:val="00BC7ABE"/>
    <w:rsid w:val="00BD0FBC"/>
    <w:rsid w:val="00BD13E2"/>
    <w:rsid w:val="00BD3C3F"/>
    <w:rsid w:val="00BD70F2"/>
    <w:rsid w:val="00BE04A9"/>
    <w:rsid w:val="00BE12F2"/>
    <w:rsid w:val="00BE1E20"/>
    <w:rsid w:val="00BF58FD"/>
    <w:rsid w:val="00BF6166"/>
    <w:rsid w:val="00C05D40"/>
    <w:rsid w:val="00C15CD3"/>
    <w:rsid w:val="00C16879"/>
    <w:rsid w:val="00C22B42"/>
    <w:rsid w:val="00C2315D"/>
    <w:rsid w:val="00C25DDE"/>
    <w:rsid w:val="00C26EC3"/>
    <w:rsid w:val="00C303A2"/>
    <w:rsid w:val="00C303D7"/>
    <w:rsid w:val="00C31E55"/>
    <w:rsid w:val="00C3309D"/>
    <w:rsid w:val="00C352CB"/>
    <w:rsid w:val="00C43338"/>
    <w:rsid w:val="00C44256"/>
    <w:rsid w:val="00C442FD"/>
    <w:rsid w:val="00C44D67"/>
    <w:rsid w:val="00C45CC1"/>
    <w:rsid w:val="00C46812"/>
    <w:rsid w:val="00C472F6"/>
    <w:rsid w:val="00C514FC"/>
    <w:rsid w:val="00C5420F"/>
    <w:rsid w:val="00C60C67"/>
    <w:rsid w:val="00C63E97"/>
    <w:rsid w:val="00C6523E"/>
    <w:rsid w:val="00C664F9"/>
    <w:rsid w:val="00C66CB2"/>
    <w:rsid w:val="00C73826"/>
    <w:rsid w:val="00C74DBF"/>
    <w:rsid w:val="00C7545B"/>
    <w:rsid w:val="00C75723"/>
    <w:rsid w:val="00C77F75"/>
    <w:rsid w:val="00C81637"/>
    <w:rsid w:val="00C830A2"/>
    <w:rsid w:val="00C85298"/>
    <w:rsid w:val="00C9075E"/>
    <w:rsid w:val="00C90EC5"/>
    <w:rsid w:val="00C96CE8"/>
    <w:rsid w:val="00CA100A"/>
    <w:rsid w:val="00CA4A06"/>
    <w:rsid w:val="00CA6958"/>
    <w:rsid w:val="00CA79CD"/>
    <w:rsid w:val="00CB0E26"/>
    <w:rsid w:val="00CB60A7"/>
    <w:rsid w:val="00CB755F"/>
    <w:rsid w:val="00CC056C"/>
    <w:rsid w:val="00CC4E40"/>
    <w:rsid w:val="00CC6B49"/>
    <w:rsid w:val="00CD1CE3"/>
    <w:rsid w:val="00CD2F74"/>
    <w:rsid w:val="00CD7202"/>
    <w:rsid w:val="00CE498F"/>
    <w:rsid w:val="00CE512D"/>
    <w:rsid w:val="00CF154A"/>
    <w:rsid w:val="00CF719F"/>
    <w:rsid w:val="00D00EDC"/>
    <w:rsid w:val="00D014FE"/>
    <w:rsid w:val="00D028A0"/>
    <w:rsid w:val="00D044CE"/>
    <w:rsid w:val="00D11A38"/>
    <w:rsid w:val="00D122A4"/>
    <w:rsid w:val="00D15AC3"/>
    <w:rsid w:val="00D15C45"/>
    <w:rsid w:val="00D264F2"/>
    <w:rsid w:val="00D26CBD"/>
    <w:rsid w:val="00D34219"/>
    <w:rsid w:val="00D35ABC"/>
    <w:rsid w:val="00D41165"/>
    <w:rsid w:val="00D41693"/>
    <w:rsid w:val="00D42AC2"/>
    <w:rsid w:val="00D4305C"/>
    <w:rsid w:val="00D44D54"/>
    <w:rsid w:val="00D46432"/>
    <w:rsid w:val="00D47534"/>
    <w:rsid w:val="00D47A2E"/>
    <w:rsid w:val="00D53186"/>
    <w:rsid w:val="00D6073E"/>
    <w:rsid w:val="00D62ED7"/>
    <w:rsid w:val="00D63C4F"/>
    <w:rsid w:val="00D670F8"/>
    <w:rsid w:val="00D6774E"/>
    <w:rsid w:val="00D71A97"/>
    <w:rsid w:val="00D7340D"/>
    <w:rsid w:val="00D82217"/>
    <w:rsid w:val="00D8542C"/>
    <w:rsid w:val="00D85A1F"/>
    <w:rsid w:val="00D92F67"/>
    <w:rsid w:val="00D9307C"/>
    <w:rsid w:val="00D96CA3"/>
    <w:rsid w:val="00DA5A09"/>
    <w:rsid w:val="00DB0F0F"/>
    <w:rsid w:val="00DB12AD"/>
    <w:rsid w:val="00DB4646"/>
    <w:rsid w:val="00DB7130"/>
    <w:rsid w:val="00DC3D1C"/>
    <w:rsid w:val="00DD08C9"/>
    <w:rsid w:val="00DD096E"/>
    <w:rsid w:val="00DD161F"/>
    <w:rsid w:val="00DD5CBF"/>
    <w:rsid w:val="00DE15C7"/>
    <w:rsid w:val="00DE1F99"/>
    <w:rsid w:val="00DE263D"/>
    <w:rsid w:val="00DE4AB6"/>
    <w:rsid w:val="00DE4F1C"/>
    <w:rsid w:val="00DE61D5"/>
    <w:rsid w:val="00DE7A2E"/>
    <w:rsid w:val="00DF5888"/>
    <w:rsid w:val="00DF6FCD"/>
    <w:rsid w:val="00E016B9"/>
    <w:rsid w:val="00E16C6F"/>
    <w:rsid w:val="00E17901"/>
    <w:rsid w:val="00E20510"/>
    <w:rsid w:val="00E229BB"/>
    <w:rsid w:val="00E22CE1"/>
    <w:rsid w:val="00E25FEE"/>
    <w:rsid w:val="00E30145"/>
    <w:rsid w:val="00E321D0"/>
    <w:rsid w:val="00E325A4"/>
    <w:rsid w:val="00E349EA"/>
    <w:rsid w:val="00E377B0"/>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1A"/>
    <w:rsid w:val="00E90757"/>
    <w:rsid w:val="00E92E7C"/>
    <w:rsid w:val="00E945B9"/>
    <w:rsid w:val="00E94ECB"/>
    <w:rsid w:val="00E95847"/>
    <w:rsid w:val="00E95F6B"/>
    <w:rsid w:val="00E96233"/>
    <w:rsid w:val="00EA50FF"/>
    <w:rsid w:val="00EB362A"/>
    <w:rsid w:val="00EB5EB3"/>
    <w:rsid w:val="00EB7D39"/>
    <w:rsid w:val="00EC0470"/>
    <w:rsid w:val="00EC2953"/>
    <w:rsid w:val="00EC4B6B"/>
    <w:rsid w:val="00EC5AD3"/>
    <w:rsid w:val="00ED1945"/>
    <w:rsid w:val="00ED20BD"/>
    <w:rsid w:val="00ED4BB1"/>
    <w:rsid w:val="00ED4D54"/>
    <w:rsid w:val="00ED51CC"/>
    <w:rsid w:val="00ED7067"/>
    <w:rsid w:val="00ED7DB5"/>
    <w:rsid w:val="00EE44C0"/>
    <w:rsid w:val="00EE47CD"/>
    <w:rsid w:val="00EE512C"/>
    <w:rsid w:val="00EF4068"/>
    <w:rsid w:val="00F07C2E"/>
    <w:rsid w:val="00F07F2D"/>
    <w:rsid w:val="00F10A61"/>
    <w:rsid w:val="00F15ED4"/>
    <w:rsid w:val="00F1725F"/>
    <w:rsid w:val="00F209D1"/>
    <w:rsid w:val="00F21A13"/>
    <w:rsid w:val="00F21DF5"/>
    <w:rsid w:val="00F22845"/>
    <w:rsid w:val="00F23BF8"/>
    <w:rsid w:val="00F379DB"/>
    <w:rsid w:val="00F413F8"/>
    <w:rsid w:val="00F4642C"/>
    <w:rsid w:val="00F61429"/>
    <w:rsid w:val="00F62A32"/>
    <w:rsid w:val="00F63C1D"/>
    <w:rsid w:val="00F657FA"/>
    <w:rsid w:val="00F71D62"/>
    <w:rsid w:val="00F7293E"/>
    <w:rsid w:val="00F74B9F"/>
    <w:rsid w:val="00F83056"/>
    <w:rsid w:val="00F84604"/>
    <w:rsid w:val="00F93F09"/>
    <w:rsid w:val="00F95310"/>
    <w:rsid w:val="00F96D45"/>
    <w:rsid w:val="00FA24CB"/>
    <w:rsid w:val="00FA261E"/>
    <w:rsid w:val="00FA30A3"/>
    <w:rsid w:val="00FA4A7A"/>
    <w:rsid w:val="00FC0BA4"/>
    <w:rsid w:val="00FC1164"/>
    <w:rsid w:val="00FC1B0C"/>
    <w:rsid w:val="00FC29AB"/>
    <w:rsid w:val="00FC6612"/>
    <w:rsid w:val="00FD00C7"/>
    <w:rsid w:val="00FD21B6"/>
    <w:rsid w:val="00FD58B3"/>
    <w:rsid w:val="00FD5E75"/>
    <w:rsid w:val="00FD66C5"/>
    <w:rsid w:val="00FE154B"/>
    <w:rsid w:val="00FE3B73"/>
    <w:rsid w:val="00FE619C"/>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table" w:styleId="Tablaconcuadrcula1clara-nfasis1">
    <w:name w:val="Grid Table 1 Light Accent 1"/>
    <w:basedOn w:val="Tablanormal"/>
    <w:uiPriority w:val="46"/>
    <w:rsid w:val="00715E2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12529643">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26D9E-EE9F-410B-B4EA-4B4EAEDF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1966</Characters>
  <Application>Microsoft Office Word</Application>
  <DocSecurity>0</DocSecurity>
  <Lines>16</Lines>
  <Paragraphs>4</Paragraphs>
  <ScaleCrop>false</ScaleCrop>
  <Company/>
  <LinksUpToDate>false</LinksUpToDate>
  <CharactersWithSpaces>2319</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2025-05-27T08:32:00Z</dcterms:created>
  <dcterms:modified xsi:type="dcterms:W3CDTF">2025-05-27T08:32:00Z</dcterms:modified>
</cp:coreProperties>
</file>